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8" w:type="dxa"/>
        <w:tblLayout w:type="fixed"/>
        <w:tblLook w:val="04A0"/>
      </w:tblPr>
      <w:tblGrid>
        <w:gridCol w:w="1242"/>
        <w:gridCol w:w="2934"/>
        <w:gridCol w:w="2838"/>
        <w:gridCol w:w="2844"/>
      </w:tblGrid>
      <w:tr w:rsidR="005A1661" w:rsidRPr="00BA7EA8" w:rsidTr="00503572">
        <w:trPr>
          <w:trHeight w:val="38"/>
        </w:trPr>
        <w:tc>
          <w:tcPr>
            <w:tcW w:w="9858" w:type="dxa"/>
            <w:gridSpan w:val="4"/>
          </w:tcPr>
          <w:p w:rsidR="005A1661" w:rsidRDefault="005A1661" w:rsidP="005035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5A1661" w:rsidRPr="006B0EBD" w:rsidRDefault="005A1661" w:rsidP="005035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B0EBD">
              <w:rPr>
                <w:b/>
                <w:sz w:val="28"/>
                <w:szCs w:val="28"/>
              </w:rPr>
              <w:t>2016 – 2017 учебный год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8F3475" w:rsidRDefault="005A1661" w:rsidP="00503572">
            <w:pPr>
              <w:jc w:val="both"/>
            </w:pPr>
            <w:r w:rsidRPr="00E54B42">
              <w:t>Торжественная линейка, посвященная Дню знаний.</w:t>
            </w:r>
          </w:p>
          <w:p w:rsidR="005A1661" w:rsidRDefault="005A1661" w:rsidP="00503572">
            <w:pPr>
              <w:jc w:val="both"/>
            </w:pPr>
            <w:r>
              <w:t>Час общения «  Добро пожаловать, студент!» приурочен к празднованию 45-летия техникума</w:t>
            </w:r>
          </w:p>
          <w:p w:rsidR="005A1661" w:rsidRPr="00040A2B" w:rsidRDefault="005A1661" w:rsidP="00503572">
            <w:r>
              <w:t>01.09.16г</w:t>
            </w:r>
          </w:p>
        </w:tc>
        <w:tc>
          <w:tcPr>
            <w:tcW w:w="2838" w:type="dxa"/>
          </w:tcPr>
          <w:p w:rsidR="005A1661" w:rsidRPr="00610163" w:rsidRDefault="005A1661" w:rsidP="00503572">
            <w:r w:rsidRPr="00610163">
              <w:t>Все группы техникума</w:t>
            </w:r>
          </w:p>
        </w:tc>
        <w:tc>
          <w:tcPr>
            <w:tcW w:w="2844" w:type="dxa"/>
          </w:tcPr>
          <w:p w:rsidR="005A1661" w:rsidRPr="00A6665A" w:rsidRDefault="005A1661" w:rsidP="00503572">
            <w:hyperlink r:id="rId5" w:history="1">
              <w:r w:rsidRPr="00593542">
                <w:rPr>
                  <w:rStyle w:val="a7"/>
                </w:rPr>
                <w:t>http://igmt.ru/component/k2/item/681-linejka-1-sentyabrya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 w:rsidRPr="00E54B42">
              <w:t>«Нулевой семестр»</w:t>
            </w:r>
          </w:p>
          <w:p w:rsidR="005A1661" w:rsidRDefault="005A1661" w:rsidP="00503572"/>
          <w:p w:rsidR="005A1661" w:rsidRPr="00610163" w:rsidRDefault="005A1661" w:rsidP="00503572">
            <w:r>
              <w:t>01.09-30.09</w:t>
            </w:r>
          </w:p>
        </w:tc>
        <w:tc>
          <w:tcPr>
            <w:tcW w:w="2838" w:type="dxa"/>
          </w:tcPr>
          <w:p w:rsidR="005A1661" w:rsidRPr="00610163" w:rsidRDefault="005A1661" w:rsidP="00503572">
            <w:r w:rsidRPr="00610163">
              <w:t>1-2 курс</w:t>
            </w:r>
          </w:p>
        </w:tc>
        <w:tc>
          <w:tcPr>
            <w:tcW w:w="2844" w:type="dxa"/>
          </w:tcPr>
          <w:p w:rsidR="005A1661" w:rsidRPr="00D016A3" w:rsidRDefault="005A1661" w:rsidP="00503572">
            <w:pPr>
              <w:rPr>
                <w:b/>
              </w:rPr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E54B42" w:rsidRDefault="005A1661" w:rsidP="00503572">
            <w:pPr>
              <w:jc w:val="both"/>
            </w:pPr>
            <w:r w:rsidRPr="00601C19">
              <w:t>Час общения.</w:t>
            </w:r>
            <w:r>
              <w:rPr>
                <w:b/>
              </w:rPr>
              <w:t xml:space="preserve"> </w:t>
            </w:r>
            <w:r w:rsidRPr="00E54B42">
              <w:t xml:space="preserve">Правила внутреннего распорядка. Права и обязанности студентов техникума. 1-3 курсы </w:t>
            </w:r>
          </w:p>
          <w:p w:rsidR="005A1661" w:rsidRPr="00E54B42" w:rsidRDefault="005A1661" w:rsidP="00503572">
            <w:r>
              <w:t>05.09</w:t>
            </w:r>
          </w:p>
        </w:tc>
        <w:tc>
          <w:tcPr>
            <w:tcW w:w="2838" w:type="dxa"/>
          </w:tcPr>
          <w:p w:rsidR="005A1661" w:rsidRPr="00D016A3" w:rsidRDefault="005A1661" w:rsidP="00503572">
            <w:pPr>
              <w:rPr>
                <w:b/>
              </w:rPr>
            </w:pPr>
          </w:p>
        </w:tc>
        <w:tc>
          <w:tcPr>
            <w:tcW w:w="2844" w:type="dxa"/>
          </w:tcPr>
          <w:p w:rsidR="005A1661" w:rsidRPr="00D016A3" w:rsidRDefault="005A1661" w:rsidP="00503572">
            <w:pPr>
              <w:rPr>
                <w:b/>
              </w:rPr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«Моя будущая специальность» 1-2 курсы</w:t>
            </w:r>
          </w:p>
          <w:p w:rsidR="005A1661" w:rsidRPr="00127712" w:rsidRDefault="005A1661" w:rsidP="00503572">
            <w:r>
              <w:t>09.09</w:t>
            </w:r>
          </w:p>
        </w:tc>
        <w:tc>
          <w:tcPr>
            <w:tcW w:w="2838" w:type="dxa"/>
          </w:tcPr>
          <w:p w:rsidR="005A1661" w:rsidRDefault="005A1661" w:rsidP="00503572"/>
          <w:p w:rsidR="005A1661" w:rsidRPr="00E54B42" w:rsidRDefault="005A1661" w:rsidP="00503572"/>
        </w:tc>
        <w:tc>
          <w:tcPr>
            <w:tcW w:w="2844" w:type="dxa"/>
          </w:tcPr>
          <w:p w:rsidR="005A1661" w:rsidRPr="00127712" w:rsidRDefault="005A1661" w:rsidP="00503572">
            <w:r w:rsidRPr="00A6665A"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tabs>
                <w:tab w:val="num" w:pos="540"/>
              </w:tabs>
            </w:pPr>
            <w:r>
              <w:t>Вечер знакомств «Будем знакомы!»</w:t>
            </w:r>
          </w:p>
          <w:p w:rsidR="005A1661" w:rsidRDefault="005A1661" w:rsidP="00503572">
            <w:pPr>
              <w:tabs>
                <w:tab w:val="num" w:pos="540"/>
              </w:tabs>
            </w:pPr>
            <w:r>
              <w:t>06.09</w:t>
            </w:r>
          </w:p>
        </w:tc>
        <w:tc>
          <w:tcPr>
            <w:tcW w:w="2838" w:type="dxa"/>
          </w:tcPr>
          <w:p w:rsidR="005A1661" w:rsidRPr="00E54B42" w:rsidRDefault="005A1661" w:rsidP="00503572"/>
        </w:tc>
        <w:tc>
          <w:tcPr>
            <w:tcW w:w="2844" w:type="dxa"/>
          </w:tcPr>
          <w:p w:rsidR="005A1661" w:rsidRPr="00A6665A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tabs>
                <w:tab w:val="num" w:pos="540"/>
              </w:tabs>
            </w:pPr>
            <w:r>
              <w:t xml:space="preserve">Рейд </w:t>
            </w:r>
            <w:proofErr w:type="spellStart"/>
            <w:r>
              <w:t>Госнаркоконтроля</w:t>
            </w:r>
            <w:proofErr w:type="spellEnd"/>
            <w:r>
              <w:t xml:space="preserve"> в общежитии 14.09.16г</w:t>
            </w:r>
          </w:p>
        </w:tc>
        <w:tc>
          <w:tcPr>
            <w:tcW w:w="2838" w:type="dxa"/>
          </w:tcPr>
          <w:p w:rsidR="005A1661" w:rsidRPr="00E54B42" w:rsidRDefault="005A1661" w:rsidP="00503572"/>
        </w:tc>
        <w:tc>
          <w:tcPr>
            <w:tcW w:w="2844" w:type="dxa"/>
          </w:tcPr>
          <w:p w:rsidR="005A1661" w:rsidRPr="00A6665A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tabs>
                <w:tab w:val="num" w:pos="540"/>
              </w:tabs>
              <w:jc w:val="both"/>
            </w:pPr>
            <w:r>
              <w:t>Селекторное совещание по вопросам соц</w:t>
            </w:r>
            <w:proofErr w:type="gramStart"/>
            <w:r>
              <w:t>.с</w:t>
            </w:r>
            <w:proofErr w:type="gramEnd"/>
            <w:r>
              <w:t>иротства и семейного жизнеустройства 15.09.16г</w:t>
            </w:r>
          </w:p>
        </w:tc>
        <w:tc>
          <w:tcPr>
            <w:tcW w:w="2838" w:type="dxa"/>
          </w:tcPr>
          <w:p w:rsidR="005A1661" w:rsidRPr="00E54B42" w:rsidRDefault="005A1661" w:rsidP="00503572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</w:tc>
        <w:tc>
          <w:tcPr>
            <w:tcW w:w="2844" w:type="dxa"/>
          </w:tcPr>
          <w:p w:rsidR="005A1661" w:rsidRPr="00A6665A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Юбилейные мероприятия «45 – это только начало!»:</w:t>
            </w:r>
          </w:p>
          <w:p w:rsidR="005A1661" w:rsidRDefault="005A1661" w:rsidP="00503572">
            <w:r>
              <w:t>- Часы общения в группах (1 сентября)</w:t>
            </w:r>
          </w:p>
          <w:p w:rsidR="005A1661" w:rsidRDefault="005A1661" w:rsidP="00503572">
            <w:r>
              <w:t>- Торжественная линейка, посвященная празднованию юбилея (16.09)</w:t>
            </w:r>
          </w:p>
          <w:p w:rsidR="005A1661" w:rsidRDefault="005A1661" w:rsidP="00503572">
            <w:r>
              <w:t>- Экскурсии в Музей техникума</w:t>
            </w:r>
          </w:p>
          <w:p w:rsidR="005A1661" w:rsidRDefault="005A1661" w:rsidP="00503572">
            <w:r>
              <w:t>- Дни первокурсников (</w:t>
            </w:r>
            <w:proofErr w:type="spellStart"/>
            <w:r>
              <w:t>квест-игры</w:t>
            </w:r>
            <w:proofErr w:type="spellEnd"/>
            <w:r>
              <w:t xml:space="preserve"> для студентов нового набора) (05- 13.09)</w:t>
            </w:r>
          </w:p>
          <w:p w:rsidR="005A1661" w:rsidRDefault="005A1661" w:rsidP="00503572">
            <w:r>
              <w:t>- Встреча с выпускниками техникума</w:t>
            </w:r>
          </w:p>
          <w:p w:rsidR="005A1661" w:rsidRPr="008922D7" w:rsidRDefault="005A1661" w:rsidP="00503572">
            <w:r>
              <w:t xml:space="preserve">- </w:t>
            </w:r>
            <w:proofErr w:type="spellStart"/>
            <w:r>
              <w:t>Общетехникумовская</w:t>
            </w:r>
            <w:proofErr w:type="spellEnd"/>
            <w:r>
              <w:t xml:space="preserve"> спортивная олимпиада в честь 45-летия техникума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hyperlink r:id="rId6" w:history="1">
              <w:r w:rsidRPr="00593542">
                <w:rPr>
                  <w:rStyle w:val="a7"/>
                </w:rPr>
                <w:t>http://igmt.ru/component/k2/item/685-yubilej</w:t>
              </w:r>
            </w:hyperlink>
            <w:r>
              <w:t xml:space="preserve"> </w:t>
            </w:r>
          </w:p>
          <w:p w:rsidR="005A1661" w:rsidRPr="003809A0" w:rsidRDefault="005A1661" w:rsidP="00503572"/>
          <w:p w:rsidR="005A1661" w:rsidRDefault="005A1661" w:rsidP="00503572"/>
          <w:p w:rsidR="005A1661" w:rsidRPr="003809A0" w:rsidRDefault="005A1661" w:rsidP="00503572">
            <w:hyperlink r:id="rId7" w:history="1">
              <w:r w:rsidRPr="00593542">
                <w:rPr>
                  <w:rStyle w:val="a7"/>
                </w:rPr>
                <w:t>http://igmt.ru/component/k2/item/683-kvest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E54B42" w:rsidRDefault="005A1661" w:rsidP="00503572">
            <w:pPr>
              <w:tabs>
                <w:tab w:val="num" w:pos="540"/>
              </w:tabs>
              <w:jc w:val="both"/>
            </w:pPr>
            <w:r w:rsidRPr="00E41A20">
              <w:t xml:space="preserve"> «Что значит быть законопослушным гражданином</w:t>
            </w:r>
            <w:r w:rsidRPr="008922D7">
              <w:rPr>
                <w:color w:val="000000"/>
                <w:sz w:val="21"/>
                <w:szCs w:val="21"/>
              </w:rPr>
              <w:t>?»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E54B42">
              <w:t>Встреча с сотрудниками отдела полиции.</w:t>
            </w:r>
          </w:p>
          <w:p w:rsidR="005A1661" w:rsidRPr="00E54B42" w:rsidRDefault="005A1661" w:rsidP="00503572">
            <w:r>
              <w:t>15.09</w:t>
            </w:r>
          </w:p>
        </w:tc>
        <w:tc>
          <w:tcPr>
            <w:tcW w:w="2838" w:type="dxa"/>
          </w:tcPr>
          <w:p w:rsidR="005A1661" w:rsidRPr="00B33EB4" w:rsidRDefault="005A1661" w:rsidP="00503572">
            <w:r w:rsidRPr="00B33EB4">
              <w:t>67 чел</w:t>
            </w:r>
          </w:p>
        </w:tc>
        <w:tc>
          <w:tcPr>
            <w:tcW w:w="2844" w:type="dxa"/>
          </w:tcPr>
          <w:p w:rsidR="005A1661" w:rsidRPr="00A6665A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День посадки деревьев</w:t>
            </w:r>
          </w:p>
          <w:p w:rsidR="005A1661" w:rsidRDefault="005A1661" w:rsidP="00503572">
            <w:r>
              <w:t>21.09.2016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hyperlink r:id="rId8" w:history="1">
              <w:r w:rsidRPr="00593542">
                <w:rPr>
                  <w:rStyle w:val="a7"/>
                </w:rPr>
                <w:t>http://igmt.ru/component/k2/item/686-21-sentyabrya-vsemirnyj-den-posadki-derevev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tabs>
                <w:tab w:val="left" w:pos="142"/>
                <w:tab w:val="left" w:pos="426"/>
              </w:tabs>
              <w:spacing w:before="100" w:beforeAutospacing="1" w:after="100" w:afterAutospacing="1"/>
              <w:ind w:hanging="513"/>
              <w:jc w:val="both"/>
            </w:pPr>
          </w:p>
        </w:tc>
        <w:tc>
          <w:tcPr>
            <w:tcW w:w="2934" w:type="dxa"/>
          </w:tcPr>
          <w:p w:rsidR="005A1661" w:rsidRPr="00AB7994" w:rsidRDefault="005A1661" w:rsidP="00503572">
            <w:r w:rsidRPr="00AB7994">
              <w:t>День здоровья</w:t>
            </w:r>
          </w:p>
          <w:p w:rsidR="005A1661" w:rsidRPr="00AB7994" w:rsidRDefault="005A1661" w:rsidP="00503572">
            <w:r>
              <w:t>23.09.16</w:t>
            </w:r>
          </w:p>
        </w:tc>
        <w:tc>
          <w:tcPr>
            <w:tcW w:w="2838" w:type="dxa"/>
          </w:tcPr>
          <w:p w:rsidR="005A1661" w:rsidRPr="00AB7994" w:rsidRDefault="005A1661" w:rsidP="00503572">
            <w:pPr>
              <w:rPr>
                <w:b/>
              </w:rPr>
            </w:pPr>
          </w:p>
        </w:tc>
        <w:tc>
          <w:tcPr>
            <w:tcW w:w="2844" w:type="dxa"/>
          </w:tcPr>
          <w:p w:rsidR="005A1661" w:rsidRPr="003809A0" w:rsidRDefault="005A1661" w:rsidP="00503572">
            <w:hyperlink r:id="rId9" w:history="1">
              <w:r w:rsidRPr="003809A0">
                <w:rPr>
                  <w:rStyle w:val="a7"/>
                </w:rPr>
                <w:t>http://igmt.ru/component/k2/item/690-den-zdorovya</w:t>
              </w:r>
            </w:hyperlink>
            <w:r w:rsidRPr="003809A0"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tabs>
                <w:tab w:val="left" w:pos="142"/>
                <w:tab w:val="left" w:pos="426"/>
                <w:tab w:val="left" w:pos="567"/>
              </w:tabs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5F56CF" w:rsidRDefault="005A1661" w:rsidP="00503572">
            <w:pPr>
              <w:tabs>
                <w:tab w:val="num" w:pos="540"/>
              </w:tabs>
            </w:pPr>
            <w:r w:rsidRPr="005F56CF">
              <w:t>Вечер  «</w:t>
            </w:r>
            <w:r>
              <w:t>Студенческий город Иркутск</w:t>
            </w:r>
            <w:r w:rsidRPr="005F56CF">
              <w:t>»</w:t>
            </w:r>
            <w:r>
              <w:t xml:space="preserve"> 27</w:t>
            </w:r>
            <w:r w:rsidRPr="005F56CF">
              <w:t>.09</w:t>
            </w:r>
          </w:p>
        </w:tc>
        <w:tc>
          <w:tcPr>
            <w:tcW w:w="2838" w:type="dxa"/>
          </w:tcPr>
          <w:p w:rsidR="005A1661" w:rsidRPr="005F56CF" w:rsidRDefault="005A1661" w:rsidP="00503572"/>
        </w:tc>
        <w:tc>
          <w:tcPr>
            <w:tcW w:w="2844" w:type="dxa"/>
          </w:tcPr>
          <w:p w:rsidR="005A1661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Кросс нации</w:t>
            </w:r>
          </w:p>
          <w:p w:rsidR="005A1661" w:rsidRPr="008922D7" w:rsidRDefault="005A1661" w:rsidP="00503572">
            <w:r>
              <w:t>25.09.16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hyperlink r:id="rId10" w:history="1">
              <w:r w:rsidRPr="00593542">
                <w:rPr>
                  <w:rStyle w:val="a7"/>
                </w:rPr>
                <w:t>http://igmt.ru/component/k2/item/689-kross-natsii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B3323E" w:rsidRDefault="005A1661" w:rsidP="00503572">
            <w:r>
              <w:t>Творческий вечер-смотр «Дебют   28.09.</w:t>
            </w:r>
          </w:p>
        </w:tc>
        <w:tc>
          <w:tcPr>
            <w:tcW w:w="2838" w:type="dxa"/>
          </w:tcPr>
          <w:p w:rsidR="005A1661" w:rsidRPr="00AB7994" w:rsidRDefault="005A1661" w:rsidP="00503572"/>
        </w:tc>
        <w:tc>
          <w:tcPr>
            <w:tcW w:w="2844" w:type="dxa"/>
          </w:tcPr>
          <w:p w:rsidR="005A1661" w:rsidRPr="00AB7994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 w:rsidRPr="00E54B42">
              <w:t>День самоуправления</w:t>
            </w:r>
            <w:r>
              <w:t>.</w:t>
            </w:r>
          </w:p>
          <w:p w:rsidR="005A1661" w:rsidRDefault="005A1661" w:rsidP="00503572">
            <w:r>
              <w:t>05.10</w:t>
            </w:r>
          </w:p>
          <w:p w:rsidR="005A1661" w:rsidRPr="00E54B42" w:rsidRDefault="005A1661" w:rsidP="00503572"/>
        </w:tc>
        <w:tc>
          <w:tcPr>
            <w:tcW w:w="2838" w:type="dxa"/>
          </w:tcPr>
          <w:p w:rsidR="005A1661" w:rsidRPr="00E54B42" w:rsidRDefault="005A1661" w:rsidP="00503572"/>
        </w:tc>
        <w:tc>
          <w:tcPr>
            <w:tcW w:w="2844" w:type="dxa"/>
          </w:tcPr>
          <w:p w:rsidR="005A1661" w:rsidRPr="00E54B42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jc w:val="both"/>
            </w:pPr>
            <w:r w:rsidRPr="004B1027">
              <w:t>«Учитель</w:t>
            </w:r>
            <w:r>
              <w:t>, пред именем твоим позволь смиренно преклонить колено…</w:t>
            </w:r>
            <w:r w:rsidRPr="004B1027">
              <w:t>»</w:t>
            </w:r>
            <w:r w:rsidRPr="00E54B42">
              <w:t>- поздравление педагогов с профессиональным праздником</w:t>
            </w:r>
          </w:p>
          <w:p w:rsidR="005A1661" w:rsidRPr="00E54B42" w:rsidRDefault="005A1661" w:rsidP="00503572">
            <w:pPr>
              <w:jc w:val="both"/>
            </w:pPr>
            <w:r>
              <w:t>05.10</w:t>
            </w:r>
          </w:p>
        </w:tc>
        <w:tc>
          <w:tcPr>
            <w:tcW w:w="2838" w:type="dxa"/>
          </w:tcPr>
          <w:p w:rsidR="005A1661" w:rsidRPr="006051B0" w:rsidRDefault="005A1661" w:rsidP="00503572"/>
        </w:tc>
        <w:tc>
          <w:tcPr>
            <w:tcW w:w="2844" w:type="dxa"/>
          </w:tcPr>
          <w:p w:rsidR="005A1661" w:rsidRPr="00E54B42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tabs>
                <w:tab w:val="left" w:pos="416"/>
              </w:tabs>
              <w:ind w:left="56"/>
            </w:pPr>
            <w:r>
              <w:t xml:space="preserve">Спартакиада </w:t>
            </w:r>
            <w:proofErr w:type="spellStart"/>
            <w:r>
              <w:t>ССУЗов</w:t>
            </w:r>
            <w:proofErr w:type="spellEnd"/>
          </w:p>
          <w:p w:rsidR="005A1661" w:rsidRDefault="005A1661" w:rsidP="00503572">
            <w:pPr>
              <w:tabs>
                <w:tab w:val="left" w:pos="416"/>
              </w:tabs>
              <w:ind w:left="56"/>
            </w:pPr>
            <w:r>
              <w:t>Кросс</w:t>
            </w:r>
          </w:p>
          <w:p w:rsidR="005A1661" w:rsidRDefault="005A1661" w:rsidP="00503572">
            <w:pPr>
              <w:tabs>
                <w:tab w:val="left" w:pos="416"/>
              </w:tabs>
              <w:ind w:left="56"/>
            </w:pPr>
            <w:r>
              <w:t>12.10.16</w:t>
            </w:r>
          </w:p>
        </w:tc>
        <w:tc>
          <w:tcPr>
            <w:tcW w:w="2838" w:type="dxa"/>
          </w:tcPr>
          <w:p w:rsidR="005A1661" w:rsidRPr="00E54B42" w:rsidRDefault="005A1661" w:rsidP="00503572"/>
        </w:tc>
        <w:tc>
          <w:tcPr>
            <w:tcW w:w="2844" w:type="dxa"/>
          </w:tcPr>
          <w:p w:rsidR="005A1661" w:rsidRDefault="005A1661" w:rsidP="00503572">
            <w:hyperlink r:id="rId11" w:history="1">
              <w:r w:rsidRPr="00593542">
                <w:rPr>
                  <w:rStyle w:val="a7"/>
                </w:rPr>
                <w:t>http://igmt.ru/component/k2/item/697-kross-sredi-ssuz-ov-2016</w:t>
              </w:r>
            </w:hyperlink>
            <w:r>
              <w:t xml:space="preserve"> </w:t>
            </w:r>
          </w:p>
          <w:p w:rsidR="005A1661" w:rsidRDefault="005A1661" w:rsidP="00503572">
            <w:r>
              <w:t>8/10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 xml:space="preserve">КВН «Жизнь </w:t>
            </w:r>
            <w:proofErr w:type="spellStart"/>
            <w:r>
              <w:t>общажная</w:t>
            </w:r>
            <w:proofErr w:type="spellEnd"/>
            <w:r>
              <w:t>…</w:t>
            </w:r>
            <w:r w:rsidRPr="00450C9B">
              <w:t>»</w:t>
            </w:r>
          </w:p>
          <w:p w:rsidR="005A1661" w:rsidRPr="003809A0" w:rsidRDefault="005A1661" w:rsidP="00503572">
            <w:r>
              <w:t>13</w:t>
            </w:r>
            <w:r w:rsidRPr="00450C9B">
              <w:t>.10.</w:t>
            </w:r>
          </w:p>
        </w:tc>
        <w:tc>
          <w:tcPr>
            <w:tcW w:w="2838" w:type="dxa"/>
          </w:tcPr>
          <w:p w:rsidR="005A1661" w:rsidRPr="00450C9B" w:rsidRDefault="005A1661" w:rsidP="00503572"/>
          <w:p w:rsidR="005A1661" w:rsidRPr="00450C9B" w:rsidRDefault="005A1661" w:rsidP="00503572"/>
        </w:tc>
        <w:tc>
          <w:tcPr>
            <w:tcW w:w="2844" w:type="dxa"/>
          </w:tcPr>
          <w:p w:rsidR="005A1661" w:rsidRPr="00450C9B" w:rsidRDefault="005A1661" w:rsidP="00503572">
            <w:hyperlink r:id="rId12" w:history="1">
              <w:r w:rsidRPr="00593542">
                <w:rPr>
                  <w:rStyle w:val="a7"/>
                </w:rPr>
                <w:t>http://igmt.ru/component/k2/item/696-kvn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 w:rsidRPr="00E54B42">
              <w:t>«Посвящение в студенты</w:t>
            </w:r>
            <w:r>
              <w:t xml:space="preserve"> или</w:t>
            </w:r>
            <w:proofErr w:type="gramStart"/>
            <w:r>
              <w:t xml:space="preserve"> П</w:t>
            </w:r>
            <w:proofErr w:type="gramEnd"/>
            <w:r>
              <w:t>ервый раз… в студенты!</w:t>
            </w:r>
            <w:r w:rsidRPr="00E54B42">
              <w:t>»</w:t>
            </w:r>
          </w:p>
          <w:p w:rsidR="005A1661" w:rsidRPr="00E54B42" w:rsidRDefault="005A1661" w:rsidP="00503572">
            <w:r>
              <w:t>21.10</w:t>
            </w:r>
          </w:p>
        </w:tc>
        <w:tc>
          <w:tcPr>
            <w:tcW w:w="2838" w:type="dxa"/>
          </w:tcPr>
          <w:p w:rsidR="005A1661" w:rsidRPr="00D016A3" w:rsidRDefault="005A1661" w:rsidP="00503572">
            <w:pPr>
              <w:rPr>
                <w:b/>
              </w:rPr>
            </w:pPr>
          </w:p>
        </w:tc>
        <w:tc>
          <w:tcPr>
            <w:tcW w:w="2844" w:type="dxa"/>
          </w:tcPr>
          <w:p w:rsidR="005A1661" w:rsidRPr="003809A0" w:rsidRDefault="005A1661" w:rsidP="00503572">
            <w:hyperlink r:id="rId13" w:history="1">
              <w:r w:rsidRPr="00593542">
                <w:rPr>
                  <w:rStyle w:val="a7"/>
                </w:rPr>
                <w:t>http://igmt.ru/component/k2/item/698-posvyashchenie-v-studenty-2016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День призывника</w:t>
            </w:r>
          </w:p>
          <w:p w:rsidR="005A1661" w:rsidRPr="00450C9B" w:rsidRDefault="005A1661" w:rsidP="00503572">
            <w:r>
              <w:t>25.10.16</w:t>
            </w:r>
          </w:p>
        </w:tc>
        <w:tc>
          <w:tcPr>
            <w:tcW w:w="2838" w:type="dxa"/>
          </w:tcPr>
          <w:p w:rsidR="005A1661" w:rsidRDefault="005A1661" w:rsidP="00503572">
            <w:r>
              <w:t>ОР-1-14,Р-2-15</w:t>
            </w:r>
          </w:p>
          <w:p w:rsidR="005A1661" w:rsidRPr="00450C9B" w:rsidRDefault="005A1661" w:rsidP="00503572">
            <w:r>
              <w:t>ОЭ-1-15, Э-2-16</w:t>
            </w:r>
          </w:p>
        </w:tc>
        <w:tc>
          <w:tcPr>
            <w:tcW w:w="2844" w:type="dxa"/>
          </w:tcPr>
          <w:p w:rsidR="005A1661" w:rsidRPr="00450C9B" w:rsidRDefault="005A1661" w:rsidP="00503572">
            <w:hyperlink r:id="rId14" w:history="1">
              <w:r w:rsidRPr="00593542">
                <w:rPr>
                  <w:rStyle w:val="a7"/>
                </w:rPr>
                <w:t>http://igmt.ru/component/k2/item/701-den-prizyvnika</w:t>
              </w:r>
            </w:hyperlink>
            <w:r>
              <w:t xml:space="preserve"> 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AB60CC" w:rsidRDefault="005A1661" w:rsidP="00503572">
            <w:pPr>
              <w:pStyle w:val="4"/>
              <w:shd w:val="clear" w:color="auto" w:fill="FFFFFF"/>
              <w:spacing w:before="200" w:after="40"/>
              <w:outlineLvl w:val="3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ru-RU"/>
              </w:rPr>
              <w:t>«Дом с привидениями</w:t>
            </w:r>
            <w:r w:rsidRPr="00FE027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Посвящение в жители общежития </w:t>
            </w:r>
            <w:r w:rsidRPr="00AB60CC">
              <w:rPr>
                <w:lang w:val="ru-RU"/>
              </w:rPr>
              <w:t>31.10.</w:t>
            </w:r>
          </w:p>
        </w:tc>
        <w:tc>
          <w:tcPr>
            <w:tcW w:w="2838" w:type="dxa"/>
          </w:tcPr>
          <w:p w:rsidR="005A1661" w:rsidRPr="00450C9B" w:rsidRDefault="005A1661" w:rsidP="00503572"/>
        </w:tc>
        <w:tc>
          <w:tcPr>
            <w:tcW w:w="2844" w:type="dxa"/>
          </w:tcPr>
          <w:p w:rsidR="005A1661" w:rsidRPr="00450C9B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450C9B" w:rsidRDefault="005A1661" w:rsidP="00503572">
            <w:r w:rsidRPr="00450C9B">
              <w:t>Турнир по настольному теннису</w:t>
            </w:r>
            <w:r>
              <w:t xml:space="preserve"> (общежитие)</w:t>
            </w:r>
          </w:p>
        </w:tc>
        <w:tc>
          <w:tcPr>
            <w:tcW w:w="2838" w:type="dxa"/>
          </w:tcPr>
          <w:p w:rsidR="005A1661" w:rsidRPr="00450C9B" w:rsidRDefault="005A1661" w:rsidP="00503572"/>
        </w:tc>
        <w:tc>
          <w:tcPr>
            <w:tcW w:w="2844" w:type="dxa"/>
          </w:tcPr>
          <w:p w:rsidR="005A1661" w:rsidRPr="00450C9B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 xml:space="preserve">Спартакиада </w:t>
            </w:r>
            <w:proofErr w:type="spellStart"/>
            <w:r>
              <w:t>ССУЗов</w:t>
            </w:r>
            <w:proofErr w:type="spellEnd"/>
          </w:p>
          <w:p w:rsidR="005A1661" w:rsidRDefault="005A1661" w:rsidP="00503572">
            <w:r>
              <w:t>Мини-футбол</w:t>
            </w:r>
          </w:p>
          <w:p w:rsidR="005A1661" w:rsidRPr="00450C9B" w:rsidRDefault="005A1661" w:rsidP="00503572">
            <w:r>
              <w:t>7-8.11.16</w:t>
            </w:r>
          </w:p>
        </w:tc>
        <w:tc>
          <w:tcPr>
            <w:tcW w:w="2838" w:type="dxa"/>
          </w:tcPr>
          <w:p w:rsidR="005A1661" w:rsidRPr="00450C9B" w:rsidRDefault="005A1661" w:rsidP="00503572"/>
        </w:tc>
        <w:tc>
          <w:tcPr>
            <w:tcW w:w="2844" w:type="dxa"/>
          </w:tcPr>
          <w:p w:rsidR="005A1661" w:rsidRDefault="005A1661" w:rsidP="00503572">
            <w:hyperlink r:id="rId15" w:history="1">
              <w:r w:rsidRPr="00593542">
                <w:rPr>
                  <w:rStyle w:val="a7"/>
                </w:rPr>
                <w:t>http://igmt.ru/component/k2/item/709-sorevnovaniya-po-mini-futbol</w:t>
              </w:r>
            </w:hyperlink>
            <w:r>
              <w:t xml:space="preserve"> </w:t>
            </w:r>
          </w:p>
          <w:p w:rsidR="005A1661" w:rsidRPr="00450C9B" w:rsidRDefault="005A1661" w:rsidP="00503572">
            <w:r>
              <w:t>нет места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Военизированная спартакиада</w:t>
            </w:r>
          </w:p>
          <w:p w:rsidR="005A1661" w:rsidRDefault="005A1661" w:rsidP="00503572">
            <w:r>
              <w:t>ОФП</w:t>
            </w:r>
          </w:p>
          <w:p w:rsidR="005A1661" w:rsidRDefault="005A1661" w:rsidP="00503572">
            <w:r>
              <w:t>11.11.16г</w:t>
            </w:r>
          </w:p>
        </w:tc>
        <w:tc>
          <w:tcPr>
            <w:tcW w:w="2838" w:type="dxa"/>
          </w:tcPr>
          <w:p w:rsidR="005A1661" w:rsidRPr="00450C9B" w:rsidRDefault="005A1661" w:rsidP="00503572"/>
        </w:tc>
        <w:tc>
          <w:tcPr>
            <w:tcW w:w="2844" w:type="dxa"/>
          </w:tcPr>
          <w:p w:rsidR="005A1661" w:rsidRDefault="005A1661" w:rsidP="00503572">
            <w:hyperlink r:id="rId16" w:history="1">
              <w:r w:rsidRPr="00593542">
                <w:rPr>
                  <w:rStyle w:val="a7"/>
                </w:rPr>
                <w:t>http://igmt.ru/component/k2/item/710-sorevnovaniya-po-ofp</w:t>
              </w:r>
            </w:hyperlink>
            <w:r>
              <w:t xml:space="preserve"> </w:t>
            </w:r>
          </w:p>
          <w:p w:rsidR="005A1661" w:rsidRDefault="005A1661" w:rsidP="00503572">
            <w:r>
              <w:t>8из9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Студент года</w:t>
            </w:r>
          </w:p>
          <w:p w:rsidR="005A1661" w:rsidRPr="00450C9B" w:rsidRDefault="005A1661" w:rsidP="00503572">
            <w:r>
              <w:t>10-11.11.</w:t>
            </w:r>
          </w:p>
        </w:tc>
        <w:tc>
          <w:tcPr>
            <w:tcW w:w="2838" w:type="dxa"/>
          </w:tcPr>
          <w:p w:rsidR="005A1661" w:rsidRPr="00450C9B" w:rsidRDefault="005A1661" w:rsidP="00503572">
            <w:proofErr w:type="spellStart"/>
            <w:r>
              <w:t>Семухина</w:t>
            </w:r>
            <w:proofErr w:type="spellEnd"/>
            <w:r>
              <w:t xml:space="preserve"> Елена</w:t>
            </w:r>
          </w:p>
        </w:tc>
        <w:tc>
          <w:tcPr>
            <w:tcW w:w="2844" w:type="dxa"/>
          </w:tcPr>
          <w:p w:rsidR="005A1661" w:rsidRDefault="005A1661" w:rsidP="00503572">
            <w:r w:rsidRPr="00A2755D">
              <w:rPr>
                <w:noProof/>
              </w:rPr>
              <w:drawing>
                <wp:inline distT="0" distB="0" distL="0" distR="0">
                  <wp:extent cx="1257300" cy="1729156"/>
                  <wp:effectExtent l="19050" t="0" r="0" b="0"/>
                  <wp:docPr id="22" name="Рисунок 1" descr="http://igmt.ru/images/news/2016/student2016/5454%2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gmt.ru/images/news/2016/student2016/5454%2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097" cy="173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661" w:rsidRPr="00450C9B" w:rsidRDefault="005A1661" w:rsidP="00503572">
            <w:r>
              <w:t>5/22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 w:rsidRPr="00751D55">
              <w:t>Областная неделя по профилактике экстремизма «Единство многообразия»</w:t>
            </w:r>
            <w:r>
              <w:t>:</w:t>
            </w:r>
          </w:p>
          <w:p w:rsidR="005A1661" w:rsidRDefault="005A1661" w:rsidP="00503572"/>
          <w:p w:rsidR="005A1661" w:rsidRDefault="005A1661" w:rsidP="00503572">
            <w:r>
              <w:t>«Фестиваль дружбы народов» - студенческий вечер. 09.11</w:t>
            </w:r>
          </w:p>
          <w:p w:rsidR="005A1661" w:rsidRDefault="005A1661" w:rsidP="00503572"/>
          <w:p w:rsidR="005A1661" w:rsidRDefault="005A1661" w:rsidP="00503572">
            <w:r w:rsidRPr="00751D55">
              <w:t>Акция «Плакат мира»</w:t>
            </w:r>
          </w:p>
          <w:p w:rsidR="005A1661" w:rsidRPr="00D016A3" w:rsidRDefault="005A1661" w:rsidP="00503572">
            <w:pPr>
              <w:rPr>
                <w:b/>
              </w:rPr>
            </w:pPr>
            <w:r>
              <w:t>16.11.16  (Баринова И.В., Адамова К.А.)</w:t>
            </w:r>
          </w:p>
        </w:tc>
        <w:tc>
          <w:tcPr>
            <w:tcW w:w="2838" w:type="dxa"/>
          </w:tcPr>
          <w:p w:rsidR="005A1661" w:rsidRPr="00D016A3" w:rsidRDefault="005A1661" w:rsidP="00503572">
            <w:pPr>
              <w:rPr>
                <w:b/>
              </w:rPr>
            </w:pPr>
          </w:p>
        </w:tc>
        <w:tc>
          <w:tcPr>
            <w:tcW w:w="2844" w:type="dxa"/>
          </w:tcPr>
          <w:p w:rsidR="005A1661" w:rsidRDefault="005A1661" w:rsidP="00503572">
            <w:hyperlink r:id="rId18" w:history="1">
              <w:r w:rsidRPr="00593542">
                <w:rPr>
                  <w:rStyle w:val="a7"/>
                </w:rPr>
                <w:t>http://igmt.ru/component/k2/item/703-iv-festival-druzhby-narodov</w:t>
              </w:r>
            </w:hyperlink>
            <w:r>
              <w:t xml:space="preserve"> </w:t>
            </w:r>
          </w:p>
          <w:p w:rsidR="005A1661" w:rsidRDefault="005A1661" w:rsidP="00503572">
            <w:hyperlink r:id="rId19" w:history="1">
              <w:r w:rsidRPr="00751D55">
                <w:rPr>
                  <w:rStyle w:val="a7"/>
                </w:rPr>
                <w:t>http://igmt.ru/component/k2/item/707-den-tolerantnosti</w:t>
              </w:r>
            </w:hyperlink>
            <w:r w:rsidRPr="00751D55">
              <w:t xml:space="preserve"> </w:t>
            </w:r>
          </w:p>
          <w:p w:rsidR="005A1661" w:rsidRPr="007B18C5" w:rsidRDefault="005A1661" w:rsidP="00503572"/>
          <w:p w:rsidR="005A1661" w:rsidRDefault="005A1661" w:rsidP="00503572">
            <w:r>
              <w:t>СМИ:</w:t>
            </w:r>
          </w:p>
          <w:p w:rsidR="005A1661" w:rsidRPr="007B18C5" w:rsidRDefault="005A1661" w:rsidP="00503572">
            <w:hyperlink r:id="rId20" w:history="1">
              <w:r w:rsidRPr="00DC3865">
                <w:rPr>
                  <w:rStyle w:val="a7"/>
                </w:rPr>
                <w:t>https://map.ncpti.ru/events/976b116a-4ee0-446a-bf96-0af1f1957a3b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Акция «Батарейка, сдавайся!»</w:t>
            </w:r>
          </w:p>
          <w:p w:rsidR="005A1661" w:rsidRDefault="005A1661" w:rsidP="00503572">
            <w:r>
              <w:t>01.11.16г</w:t>
            </w:r>
          </w:p>
          <w:p w:rsidR="005A1661" w:rsidRDefault="005A1661" w:rsidP="00503572">
            <w:r>
              <w:t>15.11.16г</w:t>
            </w:r>
          </w:p>
        </w:tc>
        <w:tc>
          <w:tcPr>
            <w:tcW w:w="2838" w:type="dxa"/>
          </w:tcPr>
          <w:p w:rsidR="005A1661" w:rsidRDefault="005A1661" w:rsidP="00503572">
            <w:r>
              <w:t>ОЭ-1-15, Э-2-16</w:t>
            </w:r>
          </w:p>
          <w:p w:rsidR="005A1661" w:rsidRDefault="005A1661" w:rsidP="00503572">
            <w:r>
              <w:t>Адамова К.А.</w:t>
            </w: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D016A3" w:rsidRDefault="005A1661" w:rsidP="00503572">
            <w:pPr>
              <w:rPr>
                <w:b/>
              </w:rPr>
            </w:pPr>
            <w:r>
              <w:t>Безденежных Н.Е.</w:t>
            </w:r>
          </w:p>
        </w:tc>
        <w:tc>
          <w:tcPr>
            <w:tcW w:w="2844" w:type="dxa"/>
          </w:tcPr>
          <w:p w:rsidR="005A1661" w:rsidRDefault="005A1661" w:rsidP="00503572">
            <w:hyperlink r:id="rId21" w:history="1">
              <w:r w:rsidRPr="00593542">
                <w:rPr>
                  <w:rStyle w:val="a7"/>
                </w:rPr>
                <w:t>http://igmt.ru/component/k2/item/705-aktsiya-batarejka-sdavajsya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 xml:space="preserve">Акция </w:t>
            </w:r>
            <w:r w:rsidRPr="00751D55">
              <w:t>«Дыш</w:t>
            </w:r>
            <w:r>
              <w:t xml:space="preserve">и! Двигайся! Живи!», </w:t>
            </w:r>
            <w:proofErr w:type="gramStart"/>
            <w:r>
              <w:t>посвященная</w:t>
            </w:r>
            <w:proofErr w:type="gramEnd"/>
            <w:r w:rsidRPr="00751D55">
              <w:t xml:space="preserve"> Всемирному Дню отказа от курения</w:t>
            </w:r>
          </w:p>
          <w:p w:rsidR="005A1661" w:rsidRDefault="005A1661" w:rsidP="00503572">
            <w:r>
              <w:t>17.11.16г</w:t>
            </w:r>
          </w:p>
        </w:tc>
        <w:tc>
          <w:tcPr>
            <w:tcW w:w="2838" w:type="dxa"/>
          </w:tcPr>
          <w:p w:rsidR="005A1661" w:rsidRDefault="005A1661" w:rsidP="00503572">
            <w:r>
              <w:t>13/58</w:t>
            </w:r>
          </w:p>
        </w:tc>
        <w:tc>
          <w:tcPr>
            <w:tcW w:w="2844" w:type="dxa"/>
          </w:tcPr>
          <w:p w:rsidR="005A1661" w:rsidRDefault="005A1661" w:rsidP="00503572">
            <w:hyperlink r:id="rId22" w:history="1">
              <w:r w:rsidRPr="00593542">
                <w:rPr>
                  <w:rStyle w:val="a7"/>
                </w:rPr>
                <w:t>http://igmt.ru/component/k2/item/706-bros-sigaretu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Областной форум «Чистые воды Прибайкалья»</w:t>
            </w:r>
          </w:p>
          <w:p w:rsidR="005A1661" w:rsidRDefault="005A1661" w:rsidP="00503572">
            <w:r>
              <w:t>18.11.16г</w:t>
            </w:r>
          </w:p>
        </w:tc>
        <w:tc>
          <w:tcPr>
            <w:tcW w:w="2838" w:type="dxa"/>
          </w:tcPr>
          <w:p w:rsidR="005A1661" w:rsidRDefault="005A1661" w:rsidP="00503572">
            <w:proofErr w:type="gramStart"/>
            <w:r>
              <w:t>Выступление с докладом «</w:t>
            </w:r>
            <w:proofErr w:type="spellStart"/>
            <w:r>
              <w:t>Байкал-чистый</w:t>
            </w:r>
            <w:proofErr w:type="spellEnd"/>
            <w:r>
              <w:t xml:space="preserve"> дар природы» (Машукова Юлия/Коноплева Н.П.</w:t>
            </w:r>
            <w:proofErr w:type="gramEnd"/>
          </w:p>
        </w:tc>
        <w:tc>
          <w:tcPr>
            <w:tcW w:w="2844" w:type="dxa"/>
          </w:tcPr>
          <w:p w:rsidR="005A1661" w:rsidRDefault="005A1661" w:rsidP="00503572">
            <w:hyperlink r:id="rId23" w:history="1">
              <w:r w:rsidRPr="00593542">
                <w:rPr>
                  <w:rStyle w:val="a7"/>
                </w:rPr>
                <w:t>http://igmt.ru/component/k2/item/712-v-forum-chistye-vody-pribajkalya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 xml:space="preserve">Поздравление с юбилеем Иркутского Управления </w:t>
            </w:r>
            <w:proofErr w:type="spellStart"/>
            <w:r>
              <w:t>гидрометслужбы</w:t>
            </w:r>
            <w:proofErr w:type="spellEnd"/>
          </w:p>
        </w:tc>
        <w:tc>
          <w:tcPr>
            <w:tcW w:w="2838" w:type="dxa"/>
          </w:tcPr>
          <w:p w:rsidR="005A1661" w:rsidRDefault="005A1661" w:rsidP="00503572">
            <w:r>
              <w:t>2 номера (</w:t>
            </w:r>
            <w:proofErr w:type="spellStart"/>
            <w:r>
              <w:t>вокал-Семухина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>; танец – 6 чел)</w:t>
            </w:r>
          </w:p>
        </w:tc>
        <w:tc>
          <w:tcPr>
            <w:tcW w:w="2844" w:type="dxa"/>
          </w:tcPr>
          <w:p w:rsidR="005A1661" w:rsidRDefault="005A1661" w:rsidP="00503572">
            <w:hyperlink r:id="rId24" w:history="1">
              <w:r w:rsidRPr="00593542">
                <w:rPr>
                  <w:rStyle w:val="a7"/>
                </w:rPr>
                <w:t>http://igmt.ru/component/k2/item/713-yubilej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 xml:space="preserve">Участие в Областном конкурсе на лучшую Службу </w:t>
            </w:r>
            <w:proofErr w:type="spellStart"/>
            <w:r>
              <w:t>постинтерната</w:t>
            </w:r>
            <w:proofErr w:type="spellEnd"/>
            <w:r>
              <w:t xml:space="preserve"> </w:t>
            </w:r>
          </w:p>
          <w:p w:rsidR="005A1661" w:rsidRDefault="005A1661" w:rsidP="00503572">
            <w:r>
              <w:t>23.11.16г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r>
              <w:t>3 Областной Слет волонтеров</w:t>
            </w:r>
          </w:p>
          <w:p w:rsidR="005A1661" w:rsidRDefault="005A1661" w:rsidP="00503572">
            <w:r>
              <w:t>22-23.11.16г</w:t>
            </w:r>
          </w:p>
        </w:tc>
        <w:tc>
          <w:tcPr>
            <w:tcW w:w="2838" w:type="dxa"/>
          </w:tcPr>
          <w:p w:rsidR="005A1661" w:rsidRDefault="005A1661" w:rsidP="00503572">
            <w:r>
              <w:t>Забелин Н</w:t>
            </w:r>
          </w:p>
          <w:p w:rsidR="005A1661" w:rsidRDefault="005A1661" w:rsidP="00503572">
            <w:proofErr w:type="spellStart"/>
            <w:r>
              <w:t>Борисовская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5A1661" w:rsidRDefault="005A1661" w:rsidP="00503572">
            <w:proofErr w:type="spellStart"/>
            <w:r>
              <w:t>Рябикова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5A1661" w:rsidRDefault="005A1661" w:rsidP="00503572">
            <w:r>
              <w:t xml:space="preserve">Машукова </w:t>
            </w:r>
            <w:proofErr w:type="gramStart"/>
            <w:r>
              <w:t>Ю</w:t>
            </w:r>
            <w:proofErr w:type="gramEnd"/>
          </w:p>
          <w:p w:rsidR="005A1661" w:rsidRDefault="005A1661" w:rsidP="00503572">
            <w:proofErr w:type="spellStart"/>
            <w:r>
              <w:t>Петрюк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2844" w:type="dxa"/>
          </w:tcPr>
          <w:p w:rsidR="005A1661" w:rsidRDefault="005A1661" w:rsidP="00503572">
            <w:hyperlink r:id="rId25" w:history="1">
              <w:r w:rsidRPr="00593542">
                <w:rPr>
                  <w:rStyle w:val="a7"/>
                </w:rPr>
                <w:t>http://igmt.ru/component/k2/item/714-3-vserosijskij-slet-volonterov</w:t>
              </w:r>
            </w:hyperlink>
            <w:r>
              <w:t xml:space="preserve"> </w:t>
            </w:r>
          </w:p>
          <w:p w:rsidR="005A1661" w:rsidRDefault="005A1661" w:rsidP="00503572">
            <w:r>
              <w:t>Сертификаты</w:t>
            </w:r>
          </w:p>
          <w:p w:rsidR="005A1661" w:rsidRDefault="005A1661" w:rsidP="00503572">
            <w:r>
              <w:t>Грамота (техникуму)</w:t>
            </w:r>
          </w:p>
          <w:p w:rsidR="005A1661" w:rsidRPr="00795CAD" w:rsidRDefault="005A1661" w:rsidP="00503572">
            <w:r w:rsidRPr="006A031D">
              <w:rPr>
                <w:noProof/>
              </w:rPr>
              <w:lastRenderedPageBreak/>
              <w:drawing>
                <wp:inline distT="0" distB="0" distL="0" distR="0">
                  <wp:extent cx="1738745" cy="2390775"/>
                  <wp:effectExtent l="19050" t="0" r="0" b="0"/>
                  <wp:docPr id="23" name="Рисунок 1" descr="C:\Users\user\Desktop\грамот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рамот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74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15553E" w:rsidRDefault="005A1661" w:rsidP="00503572">
            <w:r w:rsidRPr="0015553E">
              <w:t>Профилактика простудных заболеваний</w:t>
            </w:r>
            <w:r>
              <w:t xml:space="preserve">. </w:t>
            </w:r>
            <w:r w:rsidRPr="0015553E">
              <w:t>Лекция медицинского работника.</w:t>
            </w:r>
            <w:r>
              <w:t xml:space="preserve"> 22.11</w:t>
            </w:r>
          </w:p>
        </w:tc>
        <w:tc>
          <w:tcPr>
            <w:tcW w:w="2838" w:type="dxa"/>
          </w:tcPr>
          <w:p w:rsidR="005A1661" w:rsidRPr="00E54B42" w:rsidRDefault="005A1661" w:rsidP="00503572"/>
        </w:tc>
        <w:tc>
          <w:tcPr>
            <w:tcW w:w="2844" w:type="dxa"/>
          </w:tcPr>
          <w:p w:rsidR="005A1661" w:rsidRPr="00A6665A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0D76E9" w:rsidRDefault="005A1661" w:rsidP="00503572">
            <w:r w:rsidRPr="000D76E9">
              <w:t>Мероприятие, посвященное  Дню матери</w:t>
            </w:r>
          </w:p>
          <w:p w:rsidR="005A1661" w:rsidRPr="000D76E9" w:rsidRDefault="005A1661" w:rsidP="00503572">
            <w:r w:rsidRPr="000D76E9">
              <w:t xml:space="preserve"> </w:t>
            </w:r>
          </w:p>
        </w:tc>
        <w:tc>
          <w:tcPr>
            <w:tcW w:w="2838" w:type="dxa"/>
          </w:tcPr>
          <w:p w:rsidR="005A1661" w:rsidRPr="000D76E9" w:rsidRDefault="005A1661" w:rsidP="00503572">
            <w:r w:rsidRPr="000D76E9">
              <w:t>Зав</w:t>
            </w:r>
            <w:proofErr w:type="gramStart"/>
            <w:r w:rsidRPr="000D76E9">
              <w:t>.У</w:t>
            </w:r>
            <w:proofErr w:type="gramEnd"/>
            <w:r w:rsidRPr="000D76E9">
              <w:t xml:space="preserve">ВЧ, педагог-организатор, кураторы, </w:t>
            </w:r>
            <w:proofErr w:type="spellStart"/>
            <w:r w:rsidRPr="000D76E9">
              <w:t>Студсовет</w:t>
            </w:r>
            <w:proofErr w:type="spellEnd"/>
          </w:p>
          <w:p w:rsidR="005A1661" w:rsidRPr="000D76E9" w:rsidRDefault="005A1661" w:rsidP="00503572">
            <w:r>
              <w:t>30</w:t>
            </w:r>
            <w:r w:rsidRPr="000D76E9">
              <w:t>.11</w:t>
            </w:r>
          </w:p>
        </w:tc>
        <w:tc>
          <w:tcPr>
            <w:tcW w:w="2844" w:type="dxa"/>
          </w:tcPr>
          <w:p w:rsidR="005A1661" w:rsidRPr="000D76E9" w:rsidRDefault="005A1661" w:rsidP="00503572">
            <w:r w:rsidRPr="000D76E9">
              <w:t>Методическая разработка мероприятия</w:t>
            </w:r>
          </w:p>
          <w:p w:rsidR="005A1661" w:rsidRPr="000D76E9" w:rsidRDefault="005A1661" w:rsidP="00503572">
            <w:r w:rsidRPr="000D76E9">
              <w:t>Отчет о проведении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E54B42" w:rsidRDefault="005A1661" w:rsidP="00503572">
            <w:r>
              <w:t>Неделя, посвящённая</w:t>
            </w:r>
            <w:r w:rsidRPr="00E54B42">
              <w:t xml:space="preserve"> Всемирному дню борьбы со </w:t>
            </w:r>
            <w:proofErr w:type="spellStart"/>
            <w:r w:rsidRPr="00E54B42">
              <w:t>СПИДом</w:t>
            </w:r>
            <w:proofErr w:type="spellEnd"/>
          </w:p>
          <w:p w:rsidR="005A1661" w:rsidRDefault="005A1661" w:rsidP="00503572">
            <w:pPr>
              <w:numPr>
                <w:ilvl w:val="0"/>
                <w:numId w:val="5"/>
              </w:numPr>
              <w:jc w:val="both"/>
            </w:pPr>
            <w:r>
              <w:t>встречи</w:t>
            </w:r>
            <w:r w:rsidRPr="00E54B42">
              <w:t xml:space="preserve"> с сотрудниками Центра по профилактике и борьбе со </w:t>
            </w:r>
            <w:proofErr w:type="spellStart"/>
            <w:r w:rsidRPr="00E54B42">
              <w:t>СПИДом</w:t>
            </w:r>
            <w:proofErr w:type="spellEnd"/>
            <w:r w:rsidRPr="00E54B42">
              <w:t>;</w:t>
            </w:r>
          </w:p>
          <w:p w:rsidR="005A1661" w:rsidRDefault="005A1661" w:rsidP="00503572">
            <w:pPr>
              <w:jc w:val="both"/>
            </w:pPr>
            <w:r>
              <w:t>18.11.16</w:t>
            </w:r>
          </w:p>
          <w:p w:rsidR="005A1661" w:rsidRDefault="005A1661" w:rsidP="00503572">
            <w:pPr>
              <w:jc w:val="both"/>
            </w:pPr>
            <w:r>
              <w:t>30.11.16</w:t>
            </w:r>
          </w:p>
          <w:p w:rsidR="005A1661" w:rsidRDefault="005A1661" w:rsidP="00503572">
            <w:pPr>
              <w:jc w:val="both"/>
            </w:pPr>
          </w:p>
          <w:p w:rsidR="005A1661" w:rsidRDefault="005A1661" w:rsidP="00503572">
            <w:pPr>
              <w:jc w:val="both"/>
            </w:pPr>
            <w:r>
              <w:t>1.12.16г:</w:t>
            </w:r>
          </w:p>
          <w:p w:rsidR="005A1661" w:rsidRDefault="005A1661" w:rsidP="00503572">
            <w:pPr>
              <w:jc w:val="both"/>
            </w:pPr>
            <w:r>
              <w:t>- часы общения</w:t>
            </w:r>
          </w:p>
          <w:p w:rsidR="005A1661" w:rsidRDefault="005A1661" w:rsidP="00503572">
            <w:pPr>
              <w:jc w:val="both"/>
            </w:pPr>
            <w:r>
              <w:t>- информационная палатка</w:t>
            </w:r>
          </w:p>
          <w:p w:rsidR="005A1661" w:rsidRDefault="005A1661" w:rsidP="00503572">
            <w:pPr>
              <w:jc w:val="both"/>
            </w:pPr>
            <w:r>
              <w:t>- викторина</w:t>
            </w:r>
          </w:p>
          <w:p w:rsidR="005A1661" w:rsidRDefault="005A1661" w:rsidP="00503572">
            <w:pPr>
              <w:jc w:val="both"/>
            </w:pPr>
            <w:r>
              <w:t>- аудио-видеоролики</w:t>
            </w:r>
          </w:p>
          <w:p w:rsidR="005A1661" w:rsidRPr="00E54B42" w:rsidRDefault="005A1661" w:rsidP="00503572">
            <w:pPr>
              <w:jc w:val="both"/>
            </w:pPr>
            <w:r>
              <w:t>-</w:t>
            </w:r>
            <w:proofErr w:type="spellStart"/>
            <w:r>
              <w:t>интернет-флэшмоб</w:t>
            </w:r>
            <w:proofErr w:type="spellEnd"/>
            <w:r>
              <w:t xml:space="preserve"> «СТОПВИЧСПИД»</w:t>
            </w:r>
          </w:p>
        </w:tc>
        <w:tc>
          <w:tcPr>
            <w:tcW w:w="2838" w:type="dxa"/>
          </w:tcPr>
          <w:p w:rsidR="005A1661" w:rsidRPr="00A46BB5" w:rsidRDefault="005A1661" w:rsidP="00503572">
            <w:r>
              <w:t xml:space="preserve">89086609402 </w:t>
            </w:r>
            <w:proofErr w:type="spellStart"/>
            <w:r>
              <w:t>Рудовская</w:t>
            </w:r>
            <w:proofErr w:type="spellEnd"/>
            <w:r>
              <w:t xml:space="preserve"> Татьяна Валентиновна (СПИД-Центр)</w:t>
            </w:r>
          </w:p>
        </w:tc>
        <w:tc>
          <w:tcPr>
            <w:tcW w:w="2844" w:type="dxa"/>
          </w:tcPr>
          <w:p w:rsidR="005A1661" w:rsidRPr="00E54B42" w:rsidRDefault="005A1661" w:rsidP="00503572"/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136814">
              <w:rPr>
                <w:b w:val="0"/>
                <w:bCs w:val="0"/>
                <w:spacing w:val="0"/>
                <w:sz w:val="24"/>
                <w:szCs w:val="24"/>
              </w:rPr>
              <w:t>Тренинг «Молодежь против наркотиков!» (совместно с Областным Центром профилактики наркомании)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7.12.16</w:t>
            </w:r>
          </w:p>
        </w:tc>
        <w:tc>
          <w:tcPr>
            <w:tcW w:w="2838" w:type="dxa"/>
          </w:tcPr>
          <w:p w:rsidR="005A1661" w:rsidRPr="008768A5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Военизированная спартакиада (сборка-разборка)</w:t>
            </w:r>
          </w:p>
          <w:p w:rsidR="005A1661" w:rsidRPr="00136814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21.12.17</w:t>
            </w:r>
          </w:p>
        </w:tc>
        <w:tc>
          <w:tcPr>
            <w:tcW w:w="2838" w:type="dxa"/>
          </w:tcPr>
          <w:p w:rsidR="005A1661" w:rsidRPr="008768A5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8/9</w:t>
            </w:r>
          </w:p>
        </w:tc>
      </w:tr>
      <w:tr w:rsidR="005A1661" w:rsidRPr="00BA7EA8" w:rsidTr="00503572">
        <w:trPr>
          <w:trHeight w:val="1500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социальной рекламы (ЦПН)</w:t>
            </w:r>
          </w:p>
        </w:tc>
        <w:tc>
          <w:tcPr>
            <w:tcW w:w="2838" w:type="dxa"/>
          </w:tcPr>
          <w:p w:rsidR="005A1661" w:rsidRPr="008768A5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C04B5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Воронина Ксения, Э-2-15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142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Тренинг «Сохраним психологию здоровья»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С.В.</w:t>
            </w:r>
          </w:p>
          <w:p w:rsidR="005A1661" w:rsidRDefault="005A1661" w:rsidP="00503572">
            <w:r>
              <w:t>30 чел.</w:t>
            </w:r>
          </w:p>
          <w:p w:rsidR="005A1661" w:rsidRDefault="005A1661" w:rsidP="00503572"/>
          <w:p w:rsidR="005A1661" w:rsidRPr="004A21E8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2340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Новогоднее театрализованное представление «Карнавальная ночь»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22.12.17 г. </w:t>
            </w:r>
          </w:p>
        </w:tc>
        <w:tc>
          <w:tcPr>
            <w:tcW w:w="2838" w:type="dxa"/>
          </w:tcPr>
          <w:p w:rsidR="005A1661" w:rsidRPr="00515B1A" w:rsidRDefault="005A1661" w:rsidP="00503572">
            <w:pPr>
              <w:rPr>
                <w:bCs/>
              </w:rPr>
            </w:pPr>
            <w:proofErr w:type="spellStart"/>
            <w:r w:rsidRPr="00515B1A">
              <w:rPr>
                <w:bCs/>
              </w:rPr>
              <w:t>Барсукова</w:t>
            </w:r>
            <w:proofErr w:type="spellEnd"/>
            <w:r w:rsidRPr="00515B1A">
              <w:rPr>
                <w:bCs/>
              </w:rPr>
              <w:t xml:space="preserve"> А.В. </w:t>
            </w:r>
          </w:p>
          <w:p w:rsidR="005A1661" w:rsidRDefault="005A1661" w:rsidP="00503572">
            <w:pPr>
              <w:rPr>
                <w:b/>
                <w:bCs/>
              </w:rPr>
            </w:pPr>
            <w:r w:rsidRPr="00515B1A">
              <w:rPr>
                <w:bCs/>
              </w:rPr>
              <w:t>80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27" w:history="1">
              <w:r w:rsidRPr="00312B8C">
                <w:rPr>
                  <w:rStyle w:val="a7"/>
                </w:rPr>
                <w:t>http://igmt.ru/component/k2/item/735-studencheskoe-novogodnee-predstavlenie-karnavalnaya-noch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45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  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ab/>
              <w:t xml:space="preserve">Тренинг по профилактики социально-негативных явлений </w:t>
            </w:r>
          </w:p>
        </w:tc>
        <w:tc>
          <w:tcPr>
            <w:tcW w:w="2838" w:type="dxa"/>
          </w:tcPr>
          <w:p w:rsidR="005A1661" w:rsidRDefault="005A1661" w:rsidP="00503572">
            <w:pPr>
              <w:rPr>
                <w:bCs/>
              </w:rPr>
            </w:pPr>
            <w:proofErr w:type="spellStart"/>
            <w:r>
              <w:rPr>
                <w:bCs/>
              </w:rPr>
              <w:t>Скрябикова</w:t>
            </w:r>
            <w:proofErr w:type="spellEnd"/>
            <w:r>
              <w:rPr>
                <w:bCs/>
              </w:rPr>
              <w:t xml:space="preserve"> М.Г.</w:t>
            </w:r>
          </w:p>
          <w:p w:rsidR="005A1661" w:rsidRDefault="005A1661" w:rsidP="00503572">
            <w:pPr>
              <w:rPr>
                <w:bCs/>
              </w:rPr>
            </w:pPr>
            <w:proofErr w:type="spellStart"/>
            <w:r>
              <w:rPr>
                <w:bCs/>
              </w:rPr>
              <w:t>Филипенко</w:t>
            </w:r>
            <w:proofErr w:type="spellEnd"/>
            <w:r>
              <w:rPr>
                <w:bCs/>
              </w:rPr>
              <w:t xml:space="preserve"> А.А.</w:t>
            </w:r>
          </w:p>
          <w:p w:rsidR="005A1661" w:rsidRPr="00515B1A" w:rsidRDefault="005A1661" w:rsidP="00503572">
            <w:pPr>
              <w:rPr>
                <w:bCs/>
              </w:rPr>
            </w:pPr>
            <w:r>
              <w:rPr>
                <w:bCs/>
              </w:rPr>
              <w:t>30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2310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Юмористическая командная игра «Крокодил»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25.01.17 г. 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A1661" w:rsidRDefault="005A1661" w:rsidP="00503572">
            <w:pPr>
              <w:rPr>
                <w:bCs/>
              </w:rPr>
            </w:pPr>
            <w:proofErr w:type="spellStart"/>
            <w:r>
              <w:rPr>
                <w:bCs/>
              </w:rPr>
              <w:t>Барсукова</w:t>
            </w:r>
            <w:proofErr w:type="spellEnd"/>
            <w:r>
              <w:rPr>
                <w:bCs/>
              </w:rPr>
              <w:t xml:space="preserve"> А.В.</w:t>
            </w:r>
          </w:p>
          <w:p w:rsidR="005A1661" w:rsidRPr="00515B1A" w:rsidRDefault="005A1661" w:rsidP="00503572">
            <w:pPr>
              <w:rPr>
                <w:bCs/>
              </w:rPr>
            </w:pPr>
            <w:r>
              <w:rPr>
                <w:bCs/>
              </w:rPr>
              <w:t>80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28" w:history="1">
              <w:r w:rsidRPr="00312B8C">
                <w:rPr>
                  <w:rStyle w:val="a7"/>
                </w:rPr>
                <w:t>http://igmt.ru/component/k2/item/737-razvlekatelnaya-igra-krokodil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76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    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ab/>
              <w:t>Дискотека «Татьянин день»</w:t>
            </w:r>
          </w:p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25.01.17 г. </w:t>
            </w:r>
          </w:p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A1661" w:rsidRDefault="005A1661" w:rsidP="00503572">
            <w:pPr>
              <w:rPr>
                <w:bCs/>
              </w:rPr>
            </w:pPr>
            <w:proofErr w:type="spellStart"/>
            <w:r>
              <w:rPr>
                <w:bCs/>
              </w:rPr>
              <w:t>Барсукова</w:t>
            </w:r>
            <w:proofErr w:type="spellEnd"/>
            <w:r>
              <w:rPr>
                <w:bCs/>
              </w:rPr>
              <w:t xml:space="preserve"> АВ.</w:t>
            </w:r>
          </w:p>
          <w:p w:rsidR="005A1661" w:rsidRDefault="005A1661" w:rsidP="00503572">
            <w:pPr>
              <w:rPr>
                <w:bCs/>
              </w:rPr>
            </w:pPr>
            <w:r>
              <w:rPr>
                <w:bCs/>
              </w:rPr>
              <w:t xml:space="preserve">40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1945"/>
        </w:trPr>
        <w:tc>
          <w:tcPr>
            <w:tcW w:w="1242" w:type="dxa"/>
          </w:tcPr>
          <w:p w:rsidR="005A1661" w:rsidRPr="00401BFD" w:rsidRDefault="005A1661" w:rsidP="00503572">
            <w:pPr>
              <w:pStyle w:val="24"/>
              <w:keepNext/>
              <w:keepLines/>
              <w:numPr>
                <w:ilvl w:val="0"/>
                <w:numId w:val="10"/>
              </w:numPr>
              <w:tabs>
                <w:tab w:val="center" w:pos="579"/>
              </w:tabs>
              <w:spacing w:before="100" w:beforeAutospacing="1" w:after="100" w:afterAutospacing="1"/>
              <w:jc w:val="right"/>
              <w:rPr>
                <w:b w:val="0"/>
                <w:sz w:val="24"/>
                <w:szCs w:val="24"/>
              </w:rPr>
            </w:pPr>
          </w:p>
          <w:p w:rsidR="005A1661" w:rsidRDefault="005A1661" w:rsidP="00503572"/>
          <w:p w:rsidR="005A1661" w:rsidRDefault="005A1661" w:rsidP="00503572"/>
          <w:p w:rsidR="005A1661" w:rsidRPr="00401BFD" w:rsidRDefault="005A1661" w:rsidP="00503572"/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ind w:left="176" w:hanging="1736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ДК «Дружба» Вручение стипендии Мэра  г. Иркутск.</w:t>
            </w:r>
          </w:p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25.01.17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rPr>
                <w:b/>
                <w:bCs/>
              </w:rPr>
            </w:pPr>
          </w:p>
          <w:p w:rsidR="005A1661" w:rsidRPr="00515B1A" w:rsidRDefault="005A1661" w:rsidP="00503572">
            <w:pPr>
              <w:rPr>
                <w:bCs/>
              </w:rPr>
            </w:pPr>
            <w:proofErr w:type="spellStart"/>
            <w:r>
              <w:rPr>
                <w:bCs/>
              </w:rPr>
              <w:t>Се</w:t>
            </w:r>
            <w:r w:rsidRPr="00515B1A">
              <w:rPr>
                <w:bCs/>
              </w:rPr>
              <w:t>мухина</w:t>
            </w:r>
            <w:proofErr w:type="spellEnd"/>
            <w:r w:rsidRPr="00515B1A">
              <w:rPr>
                <w:bCs/>
              </w:rPr>
              <w:t xml:space="preserve"> Елена ОЭ-114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29" w:history="1">
              <w:r w:rsidRPr="00312B8C">
                <w:rPr>
                  <w:rStyle w:val="a7"/>
                </w:rPr>
                <w:t>http://igmt.ru/component/k2/item/738-semukhina-elena-laureat-stipendii-mera</w:t>
              </w:r>
            </w:hyperlink>
          </w:p>
        </w:tc>
      </w:tr>
      <w:tr w:rsidR="005A1661" w:rsidRPr="00BA7EA8" w:rsidTr="00503572">
        <w:trPr>
          <w:trHeight w:val="2160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Pr="00401BFD" w:rsidRDefault="005A1661" w:rsidP="00503572">
            <w:r>
              <w:t xml:space="preserve">            44. 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08.12.16 г. Лекция инспектора ПДН, подполковника полиции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Халтаевой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Н.Ю.</w:t>
            </w:r>
          </w:p>
          <w:p w:rsidR="005A1661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5A1661" w:rsidRPr="00401BFD" w:rsidRDefault="005A1661" w:rsidP="00503572">
            <w:pPr>
              <w:rPr>
                <w:bCs/>
              </w:rPr>
            </w:pPr>
            <w:proofErr w:type="spellStart"/>
            <w:r w:rsidRPr="00401BFD">
              <w:rPr>
                <w:bCs/>
              </w:rPr>
              <w:t>Филипенко</w:t>
            </w:r>
            <w:proofErr w:type="spellEnd"/>
            <w:r w:rsidRPr="00401BFD">
              <w:rPr>
                <w:bCs/>
              </w:rPr>
              <w:t xml:space="preserve"> А.А.</w:t>
            </w:r>
          </w:p>
          <w:p w:rsidR="005A1661" w:rsidRPr="00401BFD" w:rsidRDefault="005A1661" w:rsidP="00503572">
            <w:pPr>
              <w:rPr>
                <w:bCs/>
              </w:rPr>
            </w:pPr>
            <w:proofErr w:type="spellStart"/>
            <w:r w:rsidRPr="00401BFD">
              <w:rPr>
                <w:bCs/>
              </w:rPr>
              <w:t>Скрябикова</w:t>
            </w:r>
            <w:proofErr w:type="spellEnd"/>
            <w:r w:rsidRPr="00401BFD">
              <w:rPr>
                <w:bCs/>
              </w:rPr>
              <w:t xml:space="preserve"> М.Г. </w:t>
            </w:r>
          </w:p>
          <w:p w:rsidR="005A1661" w:rsidRDefault="005A1661" w:rsidP="00503572">
            <w:pPr>
              <w:rPr>
                <w:b/>
                <w:bCs/>
              </w:rPr>
            </w:pPr>
          </w:p>
          <w:p w:rsidR="005A1661" w:rsidRDefault="005A1661" w:rsidP="00503572"/>
          <w:p w:rsidR="005A1661" w:rsidRPr="00586D8E" w:rsidRDefault="005A1661" w:rsidP="00503572">
            <w:pPr>
              <w:tabs>
                <w:tab w:val="left" w:pos="465"/>
              </w:tabs>
            </w:pPr>
            <w:r>
              <w:tab/>
              <w:t>общежитие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947C54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586D8E">
              <w:rPr>
                <w:b w:val="0"/>
                <w:bCs w:val="0"/>
                <w:spacing w:val="0"/>
                <w:sz w:val="24"/>
                <w:szCs w:val="24"/>
              </w:rPr>
              <w:t xml:space="preserve">Участие в проектной мастерской  «Наука на Байкале» для студентов ВУЗов, </w:t>
            </w:r>
            <w:proofErr w:type="spellStart"/>
            <w:r w:rsidRPr="00586D8E">
              <w:rPr>
                <w:b w:val="0"/>
                <w:bCs w:val="0"/>
                <w:spacing w:val="0"/>
                <w:sz w:val="24"/>
                <w:szCs w:val="24"/>
              </w:rPr>
              <w:t>ССУЗов</w:t>
            </w:r>
            <w:proofErr w:type="spellEnd"/>
            <w:r w:rsidRPr="00586D8E">
              <w:rPr>
                <w:b w:val="0"/>
                <w:bCs w:val="0"/>
                <w:spacing w:val="0"/>
                <w:sz w:val="24"/>
                <w:szCs w:val="24"/>
              </w:rPr>
              <w:t xml:space="preserve"> и волонтеров региональных экологических предприятий.</w:t>
            </w:r>
          </w:p>
          <w:p w:rsidR="005A1661" w:rsidRPr="00947C54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08.02</w:t>
            </w:r>
            <w:r w:rsidRPr="00947C54">
              <w:rPr>
                <w:b w:val="0"/>
                <w:sz w:val="24"/>
                <w:szCs w:val="24"/>
                <w:shd w:val="clear" w:color="auto" w:fill="FFFFFF"/>
              </w:rPr>
              <w:t>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947C54" w:rsidRDefault="005A1661" w:rsidP="00503572">
            <w:r>
              <w:t>10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0" w:history="1">
              <w:r w:rsidRPr="00312B8C">
                <w:rPr>
                  <w:rStyle w:val="a7"/>
                </w:rPr>
                <w:t>http://igmt.ru/component/k2/item/743-nauka-na-bajkale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49383D">
              <w:rPr>
                <w:b w:val="0"/>
                <w:bCs w:val="0"/>
                <w:spacing w:val="0"/>
                <w:sz w:val="24"/>
                <w:szCs w:val="24"/>
              </w:rPr>
              <w:t>Первенство техникума по баскетболу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(сборные команды)</w:t>
            </w:r>
          </w:p>
          <w:p w:rsidR="005A1661" w:rsidRPr="0049383D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8.02.17</w:t>
            </w:r>
          </w:p>
        </w:tc>
        <w:tc>
          <w:tcPr>
            <w:tcW w:w="2838" w:type="dxa"/>
          </w:tcPr>
          <w:p w:rsidR="005A1661" w:rsidRPr="0049383D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9383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29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81E1A">
              <w:rPr>
                <w:b w:val="0"/>
                <w:bCs w:val="0"/>
                <w:spacing w:val="0"/>
                <w:sz w:val="24"/>
                <w:szCs w:val="24"/>
              </w:rPr>
              <w:t>Межрегиональный конкурс методических разработок «Экологический урок»</w:t>
            </w:r>
          </w:p>
          <w:p w:rsidR="005A1661" w:rsidRPr="0049383D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10.02.17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Коноплева Н..</w:t>
            </w:r>
          </w:p>
          <w:p w:rsidR="005A1661" w:rsidRDefault="005A1661" w:rsidP="00503572">
            <w:r>
              <w:t>Безденежных Н.Е.</w:t>
            </w:r>
          </w:p>
          <w:p w:rsidR="005A1661" w:rsidRPr="00D81E1A" w:rsidRDefault="005A1661" w:rsidP="00503572">
            <w:proofErr w:type="spellStart"/>
            <w:r>
              <w:t>Филипенко</w:t>
            </w:r>
            <w:proofErr w:type="spellEnd"/>
            <w:r>
              <w:t xml:space="preserve"> А.А.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Лыжня России </w:t>
            </w:r>
          </w:p>
          <w:p w:rsidR="005A1661" w:rsidRPr="0049383D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11.02.17</w:t>
            </w:r>
          </w:p>
        </w:tc>
        <w:tc>
          <w:tcPr>
            <w:tcW w:w="2838" w:type="dxa"/>
          </w:tcPr>
          <w:p w:rsidR="005A1661" w:rsidRPr="0049383D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ССУЗов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по волейболу (девушки)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7/8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Лекция «Этика и психология семейных отношений» специалистов Центра психолого-педагогической, медицинской и социальной помощи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14.02.17г</w:t>
            </w:r>
          </w:p>
        </w:tc>
        <w:tc>
          <w:tcPr>
            <w:tcW w:w="2838" w:type="dxa"/>
          </w:tcPr>
          <w:p w:rsidR="005A1661" w:rsidRPr="008768A5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44F8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Тренинг «Как справиться со стрессом» Центра психолого-педагогической, медицинской и социальной помощи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14.02.17г</w:t>
            </w:r>
          </w:p>
        </w:tc>
        <w:tc>
          <w:tcPr>
            <w:tcW w:w="2838" w:type="dxa"/>
          </w:tcPr>
          <w:p w:rsidR="005A1661" w:rsidRPr="008768A5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44F8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30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10799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b w:val="0"/>
                <w:bCs w:val="0"/>
                <w:spacing w:val="0"/>
                <w:sz w:val="24"/>
                <w:szCs w:val="24"/>
              </w:rPr>
              <w:t>–к</w:t>
            </w:r>
            <w:proofErr w:type="gramEnd"/>
            <w:r>
              <w:rPr>
                <w:b w:val="0"/>
                <w:bCs w:val="0"/>
                <w:spacing w:val="0"/>
                <w:sz w:val="24"/>
                <w:szCs w:val="24"/>
              </w:rPr>
              <w:t>ласс  по 3</w:t>
            </w:r>
            <w:r>
              <w:rPr>
                <w:b w:val="0"/>
                <w:bCs w:val="0"/>
                <w:spacing w:val="0"/>
                <w:sz w:val="24"/>
                <w:szCs w:val="24"/>
                <w:lang w:val="en-US"/>
              </w:rPr>
              <w:t>D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сканированию «Индустрия 4.0 ИРНИТУ Технологии</w:t>
            </w:r>
          </w:p>
          <w:p w:rsidR="005A1661" w:rsidRPr="00520C40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 г.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Мастер-класс «Диагностика электронных систем автомобиля»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14.02.17 г.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Мастер-класс «Оказание первой медицинской помощи»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 г.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Мастер-класс  «Управление и пилотирование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квадрокоптера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>»</w:t>
            </w:r>
          </w:p>
          <w:p w:rsidR="005A1661" w:rsidRPr="00520C40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 г.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Профессиональные пробы «Определение содержания меди в растворе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колометрическим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анализом»</w:t>
            </w:r>
          </w:p>
          <w:p w:rsidR="005A1661" w:rsidRPr="00520C40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14.02.17 г.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Ток шоу «Уехать или остаться»</w:t>
            </w:r>
          </w:p>
          <w:p w:rsidR="005A1661" w:rsidRPr="00520C40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14.02.17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20 чел. </w:t>
            </w:r>
          </w:p>
          <w:p w:rsidR="005A1661" w:rsidRPr="000E652B" w:rsidRDefault="005A1661" w:rsidP="00503572">
            <w:proofErr w:type="spellStart"/>
            <w:r>
              <w:t>Манькова</w:t>
            </w:r>
            <w:proofErr w:type="spellEnd"/>
            <w:r>
              <w:t xml:space="preserve"> О.В.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20 чел.  </w:t>
            </w:r>
          </w:p>
          <w:p w:rsidR="005A1661" w:rsidRPr="000E652B" w:rsidRDefault="005A1661" w:rsidP="00503572">
            <w:proofErr w:type="spellStart"/>
            <w:r>
              <w:t>Полюх</w:t>
            </w:r>
            <w:proofErr w:type="spellEnd"/>
            <w:r>
              <w:t xml:space="preserve"> О.В.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40 чел. </w:t>
            </w:r>
          </w:p>
          <w:p w:rsidR="005A1661" w:rsidRPr="000E652B" w:rsidRDefault="005A1661" w:rsidP="00503572">
            <w:r>
              <w:t>Ясинская Т.С.</w:t>
            </w:r>
          </w:p>
          <w:p w:rsidR="005A1661" w:rsidRPr="000E652B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E652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20чел.</w:t>
            </w:r>
          </w:p>
          <w:p w:rsidR="005A1661" w:rsidRPr="000E652B" w:rsidRDefault="005A1661" w:rsidP="00503572">
            <w:r w:rsidRPr="000E652B">
              <w:t>Шушкевич</w:t>
            </w:r>
            <w:r>
              <w:t xml:space="preserve"> А.А.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20 чел.</w:t>
            </w:r>
          </w:p>
          <w:p w:rsidR="005A1661" w:rsidRPr="000E652B" w:rsidRDefault="005A1661" w:rsidP="00503572">
            <w:proofErr w:type="spellStart"/>
            <w:r>
              <w:t>Парфиненко</w:t>
            </w:r>
            <w:proofErr w:type="spellEnd"/>
            <w:r>
              <w:t xml:space="preserve"> Н.А.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60 чел.</w:t>
            </w:r>
          </w:p>
          <w:p w:rsidR="005A1661" w:rsidRPr="000E652B" w:rsidRDefault="005A1661" w:rsidP="00503572">
            <w:r>
              <w:t>Домбровская Н.С.</w:t>
            </w:r>
          </w:p>
        </w:tc>
        <w:tc>
          <w:tcPr>
            <w:tcW w:w="2844" w:type="dxa"/>
          </w:tcPr>
          <w:p w:rsidR="005A1661" w:rsidRPr="006836D5" w:rsidRDefault="005A1661" w:rsidP="00503572">
            <w:pPr>
              <w:spacing w:before="100" w:beforeAutospacing="1" w:after="100" w:afterAutospacing="1"/>
              <w:jc w:val="both"/>
            </w:pPr>
            <w:r>
              <w:t xml:space="preserve">В рамках чемпионата </w:t>
            </w:r>
            <w:r>
              <w:rPr>
                <w:lang w:val="en-US"/>
              </w:rPr>
              <w:t>WOL</w:t>
            </w:r>
            <w:r w:rsidRPr="006836D5">
              <w:t xml:space="preserve"> </w:t>
            </w:r>
            <w:r>
              <w:rPr>
                <w:lang w:val="en-US"/>
              </w:rPr>
              <w:t>SKILS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Вечер досуга «И всех найдет Амур»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14.02.17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4A5E60" w:rsidRDefault="005A1661" w:rsidP="00503572">
            <w:r>
              <w:t>50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453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Презентация профессий МЧС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15.02.17 г.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Мастер-класс «Оказание первой медицинской помощи»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15.02.17 г.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Мастер-класс «Пожарная разведка и спасение пострадавших»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15.02.17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Байкудинова</w:t>
            </w:r>
            <w:proofErr w:type="spellEnd"/>
            <w:r>
              <w:t xml:space="preserve"> А.П.</w:t>
            </w:r>
          </w:p>
          <w:p w:rsidR="005A1661" w:rsidRPr="004A5E60" w:rsidRDefault="005A1661" w:rsidP="00503572">
            <w:r>
              <w:t>20 чел.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Орлюк</w:t>
            </w:r>
            <w:proofErr w:type="spellEnd"/>
            <w:r>
              <w:t xml:space="preserve"> Л.Н.</w:t>
            </w:r>
          </w:p>
          <w:p w:rsidR="005A1661" w:rsidRPr="004A5E60" w:rsidRDefault="005A1661" w:rsidP="00503572">
            <w:r>
              <w:t>40 чел.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 xml:space="preserve">Безденежных Н.Е., </w:t>
            </w:r>
            <w:proofErr w:type="spellStart"/>
            <w:r>
              <w:t>Салахутдинова</w:t>
            </w:r>
            <w:proofErr w:type="spellEnd"/>
            <w:r>
              <w:t xml:space="preserve"> А.К.</w:t>
            </w:r>
          </w:p>
          <w:p w:rsidR="005A1661" w:rsidRPr="004A5E60" w:rsidRDefault="005A1661" w:rsidP="00503572">
            <w:r>
              <w:t>60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 xml:space="preserve">В рамках чемпионата </w:t>
            </w:r>
            <w:r>
              <w:rPr>
                <w:lang w:val="en-US"/>
              </w:rPr>
              <w:t>WOL</w:t>
            </w:r>
            <w:r w:rsidRPr="006836D5">
              <w:t xml:space="preserve"> </w:t>
            </w:r>
            <w:r>
              <w:rPr>
                <w:lang w:val="en-US"/>
              </w:rPr>
              <w:t>SKILS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Заседание совета по профессиональной ориентации «Обсуждение </w:t>
            </w:r>
            <w:proofErr w:type="gramStart"/>
            <w:r>
              <w:rPr>
                <w:b w:val="0"/>
                <w:bCs w:val="0"/>
                <w:spacing w:val="0"/>
                <w:sz w:val="24"/>
                <w:szCs w:val="24"/>
              </w:rPr>
              <w:t>стратегии плана мероприятий реализации концепции развития системы сопровождения</w:t>
            </w:r>
            <w:proofErr w:type="gramEnd"/>
            <w:r>
              <w:rPr>
                <w:b w:val="0"/>
                <w:bCs w:val="0"/>
                <w:spacing w:val="0"/>
                <w:sz w:val="24"/>
                <w:szCs w:val="24"/>
              </w:rPr>
              <w:t>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15.02.17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Филипенко</w:t>
            </w:r>
            <w:proofErr w:type="spellEnd"/>
            <w:r>
              <w:t xml:space="preserve"> А.А</w:t>
            </w:r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  <w:p w:rsidR="005A1661" w:rsidRDefault="005A1661" w:rsidP="00503572">
            <w:proofErr w:type="spellStart"/>
            <w:r>
              <w:t>Майорова</w:t>
            </w:r>
            <w:proofErr w:type="spellEnd"/>
            <w:r>
              <w:t xml:space="preserve"> С.В.</w:t>
            </w: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947C54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урок «Своя Игра»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15.02.17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Адамова К.А.</w:t>
            </w:r>
          </w:p>
          <w:p w:rsidR="005A1661" w:rsidRDefault="005A1661" w:rsidP="00503572">
            <w:r>
              <w:t>Сомова Л.П.</w:t>
            </w:r>
          </w:p>
          <w:p w:rsidR="005A1661" w:rsidRPr="00947C54" w:rsidRDefault="005A1661" w:rsidP="00503572">
            <w:proofErr w:type="spellStart"/>
            <w:r>
              <w:t>Бутковская</w:t>
            </w:r>
            <w:proofErr w:type="spellEnd"/>
            <w:r>
              <w:t xml:space="preserve"> С.И.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1" w:history="1">
              <w:r w:rsidRPr="00312B8C">
                <w:rPr>
                  <w:rStyle w:val="a7"/>
                </w:rPr>
                <w:t>http://igmt.ru/component/k2/item/748-viktorina-svoya-igra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81E1A">
              <w:rPr>
                <w:b w:val="0"/>
                <w:bCs w:val="0"/>
                <w:spacing w:val="0"/>
                <w:sz w:val="24"/>
                <w:szCs w:val="24"/>
              </w:rPr>
              <w:t>Российский национальный юниорский водный форум « Байкал - чистый дар жизни»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15.02.17г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Машукова Ю.С. 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Рук-ли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:</w:t>
            </w:r>
            <w:r>
              <w:t xml:space="preserve"> </w:t>
            </w:r>
          </w:p>
          <w:p w:rsidR="005A1661" w:rsidRPr="00D81E1A" w:rsidRDefault="005A1661" w:rsidP="00503572">
            <w:pPr>
              <w:pStyle w:val="a3"/>
              <w:ind w:left="0"/>
              <w:rPr>
                <w:bCs/>
                <w:sz w:val="16"/>
                <w:szCs w:val="16"/>
              </w:rPr>
            </w:pPr>
            <w:r w:rsidRPr="00D81E1A">
              <w:rPr>
                <w:bCs/>
                <w:sz w:val="16"/>
                <w:szCs w:val="16"/>
              </w:rPr>
              <w:t>Коноплева</w:t>
            </w:r>
          </w:p>
          <w:p w:rsidR="005A1661" w:rsidRPr="00D81E1A" w:rsidRDefault="005A1661" w:rsidP="00503572">
            <w:pPr>
              <w:pStyle w:val="a3"/>
              <w:ind w:left="0"/>
              <w:rPr>
                <w:bCs/>
                <w:sz w:val="16"/>
                <w:szCs w:val="16"/>
              </w:rPr>
            </w:pPr>
            <w:r w:rsidRPr="00D81E1A">
              <w:rPr>
                <w:bCs/>
                <w:sz w:val="16"/>
                <w:szCs w:val="16"/>
              </w:rPr>
              <w:t>Серышева</w:t>
            </w:r>
          </w:p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proofErr w:type="spellStart"/>
            <w:r w:rsidRPr="00D81E1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Парфиненко</w:t>
            </w:r>
            <w:proofErr w:type="spell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Мастер-класс «Оказание первой медицинской помощи»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16.02.17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Адамова К.А.</w:t>
            </w:r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  <w:p w:rsidR="005A1661" w:rsidRPr="00C40656" w:rsidRDefault="005A1661" w:rsidP="00503572">
            <w:r>
              <w:t xml:space="preserve">40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 xml:space="preserve">В рамках чемпионата </w:t>
            </w:r>
            <w:r>
              <w:rPr>
                <w:lang w:val="en-US"/>
              </w:rPr>
              <w:t>WOL</w:t>
            </w:r>
            <w:r w:rsidRPr="006836D5">
              <w:t xml:space="preserve"> </w:t>
            </w:r>
            <w:r>
              <w:rPr>
                <w:lang w:val="en-US"/>
              </w:rPr>
              <w:t>SKILS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Заседание президиума областного Совета 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ветеранов образования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16.02.17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48350A" w:rsidRDefault="005A1661" w:rsidP="00503572">
            <w:r>
              <w:t>Кречетова Н.А.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Торжественное закрытие Регионального чемпионата «Молодые профессионалы»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17.02.17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Быстрова</w:t>
            </w:r>
            <w:proofErr w:type="spellEnd"/>
            <w:r>
              <w:t xml:space="preserve"> Л.Б.</w:t>
            </w:r>
          </w:p>
          <w:p w:rsidR="005A1661" w:rsidRDefault="005A1661" w:rsidP="00503572">
            <w:proofErr w:type="spellStart"/>
            <w:r>
              <w:t>Долбилина</w:t>
            </w:r>
            <w:proofErr w:type="spellEnd"/>
            <w:r>
              <w:t xml:space="preserve"> Н.С.</w:t>
            </w:r>
          </w:p>
          <w:p w:rsidR="005A1661" w:rsidRDefault="005A1661" w:rsidP="00503572">
            <w:proofErr w:type="spellStart"/>
            <w:r>
              <w:t>Дикан</w:t>
            </w:r>
            <w:proofErr w:type="spellEnd"/>
            <w:r>
              <w:t xml:space="preserve"> Т.Г.</w:t>
            </w:r>
          </w:p>
          <w:p w:rsidR="005A1661" w:rsidRPr="0048350A" w:rsidRDefault="005A1661" w:rsidP="00503572">
            <w:r>
              <w:t>Баринова И.В.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2" w:history="1">
              <w:r w:rsidRPr="00312B8C">
                <w:rPr>
                  <w:rStyle w:val="a7"/>
                </w:rPr>
                <w:t>http://igmt.ru/component/k2/item/762-chempionat-molodye-professionaly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урок «Занимательный английский язык»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17.02.17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Фатеева Е.В.</w:t>
            </w:r>
          </w:p>
          <w:p w:rsidR="005A1661" w:rsidRPr="0048350A" w:rsidRDefault="005A1661" w:rsidP="00503572">
            <w:r>
              <w:t xml:space="preserve">40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3" w:history="1">
              <w:r w:rsidRPr="00312B8C">
                <w:rPr>
                  <w:rStyle w:val="a7"/>
                </w:rPr>
                <w:t>http://igmt.ru/component/k2/item/754-vneklassnoe-meropriyatie-zanimatelnyj-anglijskij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Спартакиада среди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ССУЗов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по волейболу</w:t>
            </w:r>
            <w:proofErr w:type="gramStart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ГУОР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20.02.17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rPr>
                <w:b/>
                <w:sz w:val="16"/>
                <w:szCs w:val="16"/>
              </w:rPr>
            </w:pPr>
          </w:p>
          <w:p w:rsidR="005A1661" w:rsidRPr="00DA7BBF" w:rsidRDefault="005A1661" w:rsidP="00503572">
            <w:r w:rsidRPr="00DA7BBF">
              <w:t>Устинова Н.</w:t>
            </w:r>
            <w:proofErr w:type="gramStart"/>
            <w:r w:rsidRPr="00DA7BBF">
              <w:t>С</w:t>
            </w:r>
            <w:proofErr w:type="gramEnd"/>
          </w:p>
          <w:p w:rsidR="005A1661" w:rsidRPr="00DA7BBF" w:rsidRDefault="005A1661" w:rsidP="00503572">
            <w:r w:rsidRPr="00DA7BBF">
              <w:t>60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4" w:history="1">
              <w:r w:rsidRPr="00312B8C">
                <w:rPr>
                  <w:rStyle w:val="a7"/>
                </w:rPr>
                <w:t>http://igmt.ru/component/k2/item/753-spartakiada-po-volejbolu-sredi-ssuz-ov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7/8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час общения на тему: «Патриотизм – гражданское чувство любви к Родине»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20.02.17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Адамова К.А.</w:t>
            </w: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DA7BBF" w:rsidRDefault="005A1661" w:rsidP="00503572">
            <w:r>
              <w:t xml:space="preserve">60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5" w:history="1">
              <w:r w:rsidRPr="00312B8C">
                <w:rPr>
                  <w:rStyle w:val="a7"/>
                </w:rPr>
                <w:t>http://igmt.ru/component/k2/item/757-otkrytyj-chas-obshcheniya-na-temu-patriotizma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урок «Загадки ленты Мебиуса»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20.02.17 гг.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 xml:space="preserve">Баринова И.В. </w:t>
            </w:r>
          </w:p>
          <w:p w:rsidR="005A1661" w:rsidRDefault="005A1661" w:rsidP="00503572">
            <w:r>
              <w:t>60 чел.</w:t>
            </w:r>
          </w:p>
          <w:p w:rsidR="005A1661" w:rsidRPr="005624B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Творческий вечер «Мы служим все России»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21.02.17 г.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Default="005A1661" w:rsidP="00503572"/>
          <w:p w:rsidR="005A1661" w:rsidRPr="005624B1" w:rsidRDefault="005A1661" w:rsidP="00503572">
            <w:r>
              <w:t xml:space="preserve">60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6" w:history="1">
              <w:r w:rsidRPr="00312B8C">
                <w:rPr>
                  <w:rStyle w:val="a7"/>
                </w:rPr>
                <w:t>http://igmt.ru/component/k2/item/755-kontsert-patrioticheskoj-pesni-ya-sluzhu-rossii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урок « Черный ящик Шерлока Холмса»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21.02.17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 xml:space="preserve">Баринова И.В. </w:t>
            </w:r>
          </w:p>
          <w:p w:rsidR="005A1661" w:rsidRPr="005624B1" w:rsidRDefault="005A1661" w:rsidP="00503572">
            <w:r>
              <w:t xml:space="preserve">60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7" w:history="1">
              <w:r w:rsidRPr="00312B8C">
                <w:rPr>
                  <w:rStyle w:val="a7"/>
                </w:rPr>
                <w:t>http://igmt.ru/component/k2/item/759-intellekt-shou-chernyj-yashchik-sherloka-kholmsa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Посещение концерт, посвященного</w:t>
            </w:r>
            <w:r w:rsidRPr="005624B1">
              <w:rPr>
                <w:b w:val="0"/>
                <w:sz w:val="24"/>
                <w:szCs w:val="24"/>
                <w:shd w:val="clear" w:color="auto" w:fill="FFFFFF"/>
              </w:rPr>
              <w:t xml:space="preserve"> Дню защитника Отечества и 28-ой годовщины вывода советских войск из Афганистана.</w:t>
            </w:r>
          </w:p>
          <w:p w:rsidR="005A1661" w:rsidRPr="005624B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21.02.17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Озолиня</w:t>
            </w:r>
            <w:proofErr w:type="spellEnd"/>
            <w:r>
              <w:t xml:space="preserve"> В.Л.</w:t>
            </w:r>
          </w:p>
          <w:p w:rsidR="005A1661" w:rsidRDefault="005A1661" w:rsidP="00503572">
            <w:r>
              <w:t>Адамова К.А.</w:t>
            </w:r>
          </w:p>
          <w:p w:rsidR="005A1661" w:rsidRPr="005624B1" w:rsidRDefault="005A1661" w:rsidP="00503572">
            <w:r>
              <w:t>40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8" w:history="1">
              <w:r w:rsidRPr="00312B8C">
                <w:rPr>
                  <w:rStyle w:val="a7"/>
                </w:rPr>
                <w:t>http://igmt.ru/component/k2/item/756-kontsert-posvyashchennyj-dnyu-zashchitnika-otechestva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Военизированная эстафета «Курс молодого бойца»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22.02.17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3D4770" w:rsidRDefault="005A1661" w:rsidP="00503572">
            <w:r>
              <w:t xml:space="preserve">50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39" w:history="1">
              <w:r w:rsidRPr="00312B8C">
                <w:rPr>
                  <w:rStyle w:val="a7"/>
                </w:rPr>
                <w:t>http://igmt.ru/component/k2/item/758-estafeta-kurs-molodogo-bojtsa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Открытый урок «Занимательный английский»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22.02.17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Фатеева Е.В.</w:t>
            </w:r>
          </w:p>
          <w:p w:rsidR="005A1661" w:rsidRPr="00002599" w:rsidRDefault="005A1661" w:rsidP="00503572">
            <w:r>
              <w:t xml:space="preserve">40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130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Интеллектуальная игра «Аукцион знаний»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22.02.17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Баринова И.В.</w:t>
            </w:r>
          </w:p>
          <w:p w:rsidR="005A1661" w:rsidRDefault="005A1661" w:rsidP="00503572">
            <w:r>
              <w:t>Шушкевич А.А.</w:t>
            </w:r>
          </w:p>
          <w:p w:rsidR="005A1661" w:rsidRPr="00002599" w:rsidRDefault="005A1661" w:rsidP="00503572">
            <w:r>
              <w:t>60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0" w:history="1">
              <w:r w:rsidRPr="00312B8C">
                <w:rPr>
                  <w:rStyle w:val="a7"/>
                </w:rPr>
                <w:t>http://igmt.ru/component/k2/item/752-intellektualnaya-igra-auktsion-znanij</w:t>
              </w:r>
            </w:hyperlink>
          </w:p>
        </w:tc>
      </w:tr>
      <w:tr w:rsidR="005A1661" w:rsidRPr="00BA7EA8" w:rsidTr="00503572">
        <w:trPr>
          <w:trHeight w:val="1452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A5686F" w:rsidRDefault="005A1661" w:rsidP="00503572">
            <w:pPr>
              <w:pStyle w:val="24"/>
              <w:keepNext/>
              <w:keepLines/>
              <w:tabs>
                <w:tab w:val="center" w:pos="579"/>
              </w:tabs>
              <w:spacing w:before="100" w:beforeAutospacing="1" w:after="100" w:afterAutospacing="1"/>
              <w:rPr>
                <w:b w:val="0"/>
                <w:bCs w:val="0"/>
                <w:spacing w:val="0"/>
                <w:sz w:val="24"/>
                <w:szCs w:val="24"/>
              </w:rPr>
            </w:pPr>
            <w:r w:rsidRPr="00A5686F">
              <w:rPr>
                <w:b w:val="0"/>
                <w:bCs w:val="0"/>
                <w:spacing w:val="0"/>
                <w:sz w:val="24"/>
                <w:szCs w:val="24"/>
              </w:rPr>
              <w:t xml:space="preserve">    </w:t>
            </w:r>
            <w:r w:rsidRPr="00A5686F">
              <w:rPr>
                <w:b w:val="0"/>
                <w:bCs w:val="0"/>
                <w:spacing w:val="0"/>
                <w:sz w:val="24"/>
                <w:szCs w:val="24"/>
              </w:rPr>
              <w:tab/>
              <w:t>Совещание воспитательной части и кураторов групп</w:t>
            </w:r>
          </w:p>
        </w:tc>
        <w:tc>
          <w:tcPr>
            <w:tcW w:w="2838" w:type="dxa"/>
          </w:tcPr>
          <w:p w:rsidR="005A1661" w:rsidRPr="00A5686F" w:rsidRDefault="005A1661" w:rsidP="00503572">
            <w:pPr>
              <w:rPr>
                <w:bCs/>
              </w:rPr>
            </w:pPr>
          </w:p>
          <w:p w:rsidR="005A1661" w:rsidRPr="00A5686F" w:rsidRDefault="005A1661" w:rsidP="00503572">
            <w:pPr>
              <w:rPr>
                <w:bCs/>
              </w:rPr>
            </w:pPr>
            <w:proofErr w:type="spellStart"/>
            <w:r w:rsidRPr="00A5686F">
              <w:rPr>
                <w:bCs/>
              </w:rPr>
              <w:t>Филипенко</w:t>
            </w:r>
            <w:proofErr w:type="spellEnd"/>
            <w:r w:rsidRPr="00A5686F">
              <w:rPr>
                <w:bCs/>
              </w:rPr>
              <w:t xml:space="preserve"> А.А.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205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002599">
              <w:rPr>
                <w:b w:val="0"/>
                <w:sz w:val="24"/>
                <w:szCs w:val="24"/>
                <w:shd w:val="clear" w:color="auto" w:fill="FFFFFF"/>
              </w:rPr>
              <w:t xml:space="preserve">Семинар по теме «TOPCON в России» На базе НИ </w:t>
            </w:r>
            <w:proofErr w:type="spellStart"/>
            <w:r w:rsidRPr="00002599">
              <w:rPr>
                <w:b w:val="0"/>
                <w:sz w:val="24"/>
                <w:szCs w:val="24"/>
                <w:shd w:val="clear" w:color="auto" w:fill="FFFFFF"/>
              </w:rPr>
              <w:t>ИрГТУ</w:t>
            </w:r>
            <w:proofErr w:type="spellEnd"/>
            <w:r w:rsidRPr="00002599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</w:p>
          <w:p w:rsidR="005A1661" w:rsidRPr="00002599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27.02.17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Коноплева Н.П.</w:t>
            </w:r>
          </w:p>
          <w:p w:rsidR="005A1661" w:rsidRDefault="005A1661" w:rsidP="00503572">
            <w:proofErr w:type="spellStart"/>
            <w:r>
              <w:t>Байкудинова</w:t>
            </w:r>
            <w:proofErr w:type="spellEnd"/>
            <w:r>
              <w:t xml:space="preserve"> А.П.</w:t>
            </w:r>
          </w:p>
          <w:p w:rsidR="005A1661" w:rsidRDefault="005A1661" w:rsidP="00503572">
            <w:r>
              <w:t>Еременко О.Н.</w:t>
            </w:r>
          </w:p>
          <w:p w:rsidR="005A1661" w:rsidRDefault="005A1661" w:rsidP="00503572">
            <w:proofErr w:type="spellStart"/>
            <w:r>
              <w:t>Баирбиликтуева</w:t>
            </w:r>
            <w:proofErr w:type="spellEnd"/>
            <w:r>
              <w:t xml:space="preserve"> Т.В.</w:t>
            </w:r>
          </w:p>
          <w:p w:rsidR="005A1661" w:rsidRPr="00002599" w:rsidRDefault="005A1661" w:rsidP="00503572"/>
          <w:p w:rsidR="005A1661" w:rsidRPr="00002599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1" w:history="1">
              <w:r w:rsidRPr="00312B8C">
                <w:rPr>
                  <w:rStyle w:val="a7"/>
                </w:rPr>
                <w:t>http://igmt.ru/component/k2/item/765-seminar-po-teme-topcon-v-rossii</w:t>
              </w:r>
            </w:hyperlink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2610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Совет кураторов кабинетов профилактики ЦПН</w:t>
            </w:r>
          </w:p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28.02.17 г. </w:t>
            </w:r>
          </w:p>
          <w:p w:rsidR="005A1661" w:rsidRPr="00491FCF" w:rsidRDefault="005A1661" w:rsidP="00503572"/>
        </w:tc>
        <w:tc>
          <w:tcPr>
            <w:tcW w:w="2838" w:type="dxa"/>
          </w:tcPr>
          <w:p w:rsidR="005A1661" w:rsidRDefault="005A1661" w:rsidP="00503572">
            <w:pPr>
              <w:rPr>
                <w:bCs/>
                <w:sz w:val="16"/>
                <w:szCs w:val="16"/>
              </w:rPr>
            </w:pPr>
          </w:p>
          <w:p w:rsidR="005A1661" w:rsidRDefault="005A1661" w:rsidP="00503572">
            <w:pPr>
              <w:rPr>
                <w:bCs/>
                <w:sz w:val="16"/>
                <w:szCs w:val="16"/>
              </w:rPr>
            </w:pPr>
          </w:p>
          <w:p w:rsidR="005A1661" w:rsidRPr="00491FCF" w:rsidRDefault="005A1661" w:rsidP="00503572">
            <w:pPr>
              <w:rPr>
                <w:bCs/>
              </w:rPr>
            </w:pPr>
            <w:proofErr w:type="spellStart"/>
            <w:r w:rsidRPr="00491FCF">
              <w:rPr>
                <w:bCs/>
              </w:rPr>
              <w:t>Филипенко</w:t>
            </w:r>
            <w:proofErr w:type="spellEnd"/>
            <w:r w:rsidRPr="00491FCF">
              <w:rPr>
                <w:bCs/>
              </w:rPr>
              <w:t xml:space="preserve"> А.А.</w:t>
            </w:r>
          </w:p>
          <w:p w:rsidR="005A1661" w:rsidRDefault="005A1661" w:rsidP="00503572">
            <w:pPr>
              <w:rPr>
                <w:bCs/>
                <w:sz w:val="16"/>
                <w:szCs w:val="16"/>
              </w:rPr>
            </w:pPr>
            <w:proofErr w:type="spellStart"/>
            <w:r w:rsidRPr="00491FCF">
              <w:rPr>
                <w:bCs/>
              </w:rPr>
              <w:t>Майорова</w:t>
            </w:r>
            <w:proofErr w:type="spellEnd"/>
            <w:r w:rsidRPr="00491FCF">
              <w:rPr>
                <w:bCs/>
              </w:rPr>
              <w:t xml:space="preserve"> С.В.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5A1661" w:rsidRDefault="005A1661" w:rsidP="00503572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2400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pacing w:before="100" w:beforeAutospacing="1" w:after="100" w:afterAutospacing="1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Общетехникумовская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линейка по награждению студентов</w:t>
            </w:r>
          </w:p>
          <w:p w:rsidR="005A1661" w:rsidRPr="00491FCF" w:rsidRDefault="005A1661" w:rsidP="00503572">
            <w:pPr>
              <w:rPr>
                <w:shd w:val="clear" w:color="auto" w:fill="FFFFFF"/>
              </w:rPr>
            </w:pPr>
            <w:r w:rsidRPr="00491FCF">
              <w:rPr>
                <w:shd w:val="clear" w:color="auto" w:fill="FFFFFF"/>
              </w:rPr>
              <w:t xml:space="preserve">28.02.17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rPr>
                <w:bCs/>
                <w:sz w:val="16"/>
                <w:szCs w:val="16"/>
              </w:rPr>
            </w:pPr>
          </w:p>
          <w:p w:rsidR="005A1661" w:rsidRPr="00491FCF" w:rsidRDefault="005A1661" w:rsidP="00503572">
            <w:pPr>
              <w:rPr>
                <w:bCs/>
              </w:rPr>
            </w:pPr>
          </w:p>
          <w:p w:rsidR="005A1661" w:rsidRPr="00491FCF" w:rsidRDefault="005A1661" w:rsidP="00503572">
            <w:pPr>
              <w:rPr>
                <w:bCs/>
              </w:rPr>
            </w:pPr>
            <w:proofErr w:type="spellStart"/>
            <w:r w:rsidRPr="00491FCF">
              <w:rPr>
                <w:bCs/>
              </w:rPr>
              <w:t>Филипенко</w:t>
            </w:r>
            <w:proofErr w:type="spellEnd"/>
            <w:r w:rsidRPr="00491FCF">
              <w:rPr>
                <w:bCs/>
              </w:rPr>
              <w:t xml:space="preserve"> А.А.</w:t>
            </w:r>
          </w:p>
          <w:p w:rsidR="005A1661" w:rsidRPr="00491FCF" w:rsidRDefault="005A1661" w:rsidP="00503572">
            <w:pPr>
              <w:rPr>
                <w:bCs/>
              </w:rPr>
            </w:pPr>
            <w:proofErr w:type="spellStart"/>
            <w:r w:rsidRPr="00491FCF">
              <w:rPr>
                <w:bCs/>
              </w:rPr>
              <w:t>Барсукова</w:t>
            </w:r>
            <w:proofErr w:type="spellEnd"/>
            <w:r w:rsidRPr="00491FCF">
              <w:rPr>
                <w:bCs/>
              </w:rPr>
              <w:t xml:space="preserve"> А.В.</w:t>
            </w:r>
            <w:r w:rsidRPr="00491FCF">
              <w:rPr>
                <w:bCs/>
              </w:rPr>
              <w:br/>
              <w:t>Устинова Н.</w:t>
            </w:r>
            <w:proofErr w:type="gramStart"/>
            <w:r w:rsidRPr="00491FCF">
              <w:rPr>
                <w:bCs/>
              </w:rPr>
              <w:t>С</w:t>
            </w:r>
            <w:proofErr w:type="gramEnd"/>
          </w:p>
          <w:p w:rsidR="005A1661" w:rsidRDefault="005A1661" w:rsidP="00503572">
            <w:pPr>
              <w:rPr>
                <w:bCs/>
                <w:sz w:val="16"/>
                <w:szCs w:val="16"/>
              </w:rPr>
            </w:pPr>
            <w:r w:rsidRPr="00491FCF">
              <w:rPr>
                <w:bCs/>
              </w:rPr>
              <w:t>Баринова И.</w:t>
            </w:r>
            <w:proofErr w:type="gramStart"/>
            <w:r w:rsidRPr="00491FCF">
              <w:rPr>
                <w:bCs/>
              </w:rPr>
              <w:t>В</w:t>
            </w:r>
            <w:proofErr w:type="gram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Pr="00491FCF" w:rsidRDefault="005A1661" w:rsidP="00503572"/>
          <w:p w:rsidR="005A1661" w:rsidRPr="00491FCF" w:rsidRDefault="005A1661" w:rsidP="00503572"/>
          <w:p w:rsidR="005A1661" w:rsidRDefault="005A1661" w:rsidP="00503572">
            <w:pPr>
              <w:ind w:firstLine="284"/>
            </w:pPr>
          </w:p>
          <w:p w:rsidR="005A1661" w:rsidRDefault="005A1661" w:rsidP="00503572">
            <w:pPr>
              <w:ind w:firstLine="284"/>
            </w:pPr>
          </w:p>
          <w:p w:rsidR="005A1661" w:rsidRDefault="005A1661" w:rsidP="00503572">
            <w:pPr>
              <w:ind w:firstLine="284"/>
            </w:pPr>
          </w:p>
          <w:p w:rsidR="005A1661" w:rsidRDefault="005A1661" w:rsidP="00503572">
            <w:pPr>
              <w:ind w:firstLine="284"/>
            </w:pPr>
          </w:p>
          <w:p w:rsidR="005A1661" w:rsidRPr="00491FCF" w:rsidRDefault="005A1661" w:rsidP="00503572">
            <w:pPr>
              <w:ind w:firstLine="284"/>
            </w:pPr>
          </w:p>
        </w:tc>
      </w:tr>
      <w:tr w:rsidR="005A1661" w:rsidRPr="00BA7EA8" w:rsidTr="00503572">
        <w:trPr>
          <w:trHeight w:val="625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rPr>
                <w:shd w:val="clear" w:color="auto" w:fill="FFFFFF"/>
              </w:rPr>
            </w:pPr>
            <w:r w:rsidRPr="00491FCF">
              <w:rPr>
                <w:shd w:val="clear" w:color="auto" w:fill="FFFFFF"/>
              </w:rPr>
              <w:t>Круглый стол ЦПМСС «Организация работы с детьми-сиротами и детьми ОБПР в общежитии</w:t>
            </w:r>
          </w:p>
          <w:p w:rsidR="005A1661" w:rsidRPr="00491FCF" w:rsidRDefault="005A1661" w:rsidP="0050357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01.03.17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rPr>
                <w:bCs/>
                <w:sz w:val="16"/>
                <w:szCs w:val="16"/>
              </w:rPr>
            </w:pPr>
          </w:p>
          <w:p w:rsidR="005A1661" w:rsidRPr="00E5253A" w:rsidRDefault="005A1661" w:rsidP="00503572">
            <w:pPr>
              <w:rPr>
                <w:bCs/>
              </w:rPr>
            </w:pPr>
            <w:proofErr w:type="spellStart"/>
            <w:r w:rsidRPr="00E5253A">
              <w:rPr>
                <w:bCs/>
              </w:rPr>
              <w:t>Майорова</w:t>
            </w:r>
            <w:proofErr w:type="spellEnd"/>
            <w:r w:rsidRPr="00E5253A">
              <w:rPr>
                <w:bCs/>
              </w:rPr>
              <w:t xml:space="preserve"> С.В.</w:t>
            </w:r>
          </w:p>
        </w:tc>
        <w:tc>
          <w:tcPr>
            <w:tcW w:w="2844" w:type="dxa"/>
          </w:tcPr>
          <w:p w:rsidR="005A1661" w:rsidRDefault="005A1661" w:rsidP="00503572">
            <w:pPr>
              <w:ind w:firstLine="284"/>
            </w:pPr>
          </w:p>
          <w:p w:rsidR="005A1661" w:rsidRDefault="005A1661" w:rsidP="00503572">
            <w:pPr>
              <w:ind w:firstLine="284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Акция «Будущее за нами» (</w:t>
            </w:r>
            <w:proofErr w:type="spellStart"/>
            <w:r w:rsidRPr="00CD1F91">
              <w:rPr>
                <w:b w:val="0"/>
                <w:bCs w:val="0"/>
                <w:spacing w:val="0"/>
                <w:sz w:val="24"/>
                <w:szCs w:val="24"/>
              </w:rPr>
              <w:t>Тютрин</w:t>
            </w:r>
            <w:proofErr w:type="spellEnd"/>
            <w:r w:rsidRPr="00CD1F91">
              <w:rPr>
                <w:b w:val="0"/>
                <w:bCs w:val="0"/>
                <w:spacing w:val="0"/>
                <w:sz w:val="24"/>
                <w:szCs w:val="24"/>
              </w:rPr>
              <w:t xml:space="preserve"> Дмитрий Геннадьевич – депутат молодежного собрания при законодательном собрании Иркутской области)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06.03.17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 </w:t>
            </w:r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  <w:p w:rsidR="005A1661" w:rsidRDefault="005A1661" w:rsidP="00503572">
            <w:r>
              <w:t>40 чел</w:t>
            </w:r>
          </w:p>
          <w:p w:rsidR="005A1661" w:rsidRPr="00002599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Вечер досуга «Для милых дам»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07.03.17 г. 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>
            <w:r>
              <w:t>Лобанова Н.И.</w:t>
            </w:r>
          </w:p>
          <w:p w:rsidR="005A1661" w:rsidRPr="00132B24" w:rsidRDefault="005A1661" w:rsidP="00503572">
            <w:r>
              <w:t xml:space="preserve">50 чел.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Ночь кино в общежитии </w:t>
            </w:r>
          </w:p>
        </w:tc>
        <w:tc>
          <w:tcPr>
            <w:tcW w:w="2838" w:type="dxa"/>
          </w:tcPr>
          <w:p w:rsidR="005A1661" w:rsidRPr="002F6FA6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F6FA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Лобанова Н.И.</w:t>
            </w:r>
          </w:p>
          <w:p w:rsidR="005A1661" w:rsidRPr="002F6FA6" w:rsidRDefault="005A1661" w:rsidP="00503572">
            <w:r w:rsidRPr="002F6FA6">
              <w:t>30 чел</w:t>
            </w:r>
            <w:r>
              <w:t xml:space="preserve">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80.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Сдача норм ГТО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12.03.17</w:t>
            </w:r>
          </w:p>
        </w:tc>
        <w:tc>
          <w:tcPr>
            <w:tcW w:w="2838" w:type="dxa"/>
          </w:tcPr>
          <w:p w:rsidR="005A1661" w:rsidRPr="00563964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6396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Устинова Н.С.</w:t>
            </w:r>
          </w:p>
          <w:p w:rsidR="005A1661" w:rsidRPr="00563964" w:rsidRDefault="005A1661" w:rsidP="00503572">
            <w:r>
              <w:t>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2" w:history="1">
              <w:r w:rsidRPr="002F45A8">
                <w:rPr>
                  <w:rStyle w:val="a7"/>
                </w:rPr>
                <w:t>http://igmt.ru/component/k2/item/776-gotov-k-trudu-i-oborone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81.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Мисс и Мистер весна - 2017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14.03.17г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563964" w:rsidRDefault="005A1661" w:rsidP="00503572">
            <w:r>
              <w:t>18/163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  <w:p w:rsidR="005A1661" w:rsidRPr="00675BD0" w:rsidRDefault="005A1661" w:rsidP="00503572">
            <w:pPr>
              <w:ind w:firstLine="284"/>
            </w:pPr>
            <w:hyperlink r:id="rId43" w:history="1">
              <w:r w:rsidRPr="002F45A8">
                <w:rPr>
                  <w:rStyle w:val="a7"/>
                </w:rPr>
                <w:t>http://igmt.ru/component/k2/item/779-mister-i-miss-vesna-2017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82.</w:t>
            </w:r>
          </w:p>
        </w:tc>
        <w:tc>
          <w:tcPr>
            <w:tcW w:w="2934" w:type="dxa"/>
          </w:tcPr>
          <w:p w:rsidR="005A1661" w:rsidRPr="003E1BB3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3E1BB3">
              <w:rPr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этап Военизированной спартакиады - ОФП</w:t>
            </w:r>
          </w:p>
        </w:tc>
        <w:tc>
          <w:tcPr>
            <w:tcW w:w="2838" w:type="dxa"/>
          </w:tcPr>
          <w:p w:rsidR="005A1661" w:rsidRPr="003E1BB3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E1BB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83.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Совещание по вопросам организации профилактической работы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16.03.17г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/>
          <w:p w:rsidR="005A1661" w:rsidRPr="00563964" w:rsidRDefault="005A1661" w:rsidP="00503572">
            <w:proofErr w:type="spellStart"/>
            <w:r w:rsidRPr="00563964">
              <w:t>Филипенко</w:t>
            </w:r>
            <w:proofErr w:type="spellEnd"/>
            <w:r w:rsidRPr="00563964">
              <w:t xml:space="preserve"> А.А.</w:t>
            </w:r>
          </w:p>
          <w:p w:rsidR="005A1661" w:rsidRPr="001E0090" w:rsidRDefault="005A1661" w:rsidP="00503572">
            <w:proofErr w:type="spellStart"/>
            <w:r>
              <w:t>Майорова</w:t>
            </w:r>
            <w:proofErr w:type="spellEnd"/>
            <w:r>
              <w:t xml:space="preserve"> С.В.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84.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Участие в митинге, </w:t>
            </w:r>
            <w:proofErr w:type="gramStart"/>
            <w:r>
              <w:rPr>
                <w:b w:val="0"/>
                <w:bCs w:val="0"/>
                <w:spacing w:val="0"/>
                <w:sz w:val="24"/>
                <w:szCs w:val="24"/>
              </w:rPr>
              <w:t>посвященному</w:t>
            </w:r>
            <w:proofErr w:type="gramEnd"/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 3 годовщине воссоединения России с Крымом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18.03.17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3E1BB3" w:rsidRDefault="005A1661" w:rsidP="00503572"/>
          <w:p w:rsidR="005A1661" w:rsidRDefault="005A1661" w:rsidP="00503572"/>
          <w:p w:rsidR="005A1661" w:rsidRPr="003E1BB3" w:rsidRDefault="005A1661" w:rsidP="00503572">
            <w:r>
              <w:t>25 чел/Лобанова Н.И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85.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Фестиваль «Дом, в котором мы живем» 23.03.17г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Квест-игры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>, концерт, Сувенирная лавка, фотовыставка «Познавая облака», линейка, День открытых дверей, НПК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/>
          <w:p w:rsidR="005A1661" w:rsidRPr="001E0090" w:rsidRDefault="005A1661" w:rsidP="00503572">
            <w:pPr>
              <w:jc w:val="both"/>
            </w:pPr>
            <w:r>
              <w:t>350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4" w:history="1">
              <w:r w:rsidRPr="002F45A8">
                <w:rPr>
                  <w:rStyle w:val="a7"/>
                </w:rPr>
                <w:t>http://igmt.ru/component/k2/item/783-ix-vserossijskij-festival-dom-v-kotorom-my-zhivem</w:t>
              </w:r>
            </w:hyperlink>
            <w:r>
              <w:t xml:space="preserve"> </w:t>
            </w:r>
          </w:p>
          <w:p w:rsidR="005A1661" w:rsidRPr="008B6C43" w:rsidRDefault="005A1661" w:rsidP="00503572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8B6C43">
              <w:rPr>
                <w:shd w:val="clear" w:color="auto" w:fill="FFFFFF"/>
              </w:rPr>
              <w:t>Машукова Юлия</w:t>
            </w:r>
            <w:r w:rsidRPr="008B6C43">
              <w:rPr>
                <w:rStyle w:val="apple-converted-space"/>
                <w:shd w:val="clear" w:color="auto" w:fill="FFFFFF"/>
              </w:rPr>
              <w:t> – 1 место («Беречь Байкал-святое дело»)</w:t>
            </w:r>
          </w:p>
          <w:p w:rsidR="005A1661" w:rsidRPr="008B6C43" w:rsidRDefault="005A1661" w:rsidP="00503572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8B6C43">
              <w:rPr>
                <w:rStyle w:val="apple-converted-space"/>
                <w:shd w:val="clear" w:color="auto" w:fill="FFFFFF"/>
              </w:rPr>
              <w:t xml:space="preserve">Бабанова Анна – 2 место («Составление методики прогноза ежедневных расходов воды на реке </w:t>
            </w:r>
            <w:r w:rsidRPr="008B6C43">
              <w:rPr>
                <w:rStyle w:val="apple-converted-space"/>
                <w:shd w:val="clear" w:color="auto" w:fill="FFFFFF"/>
              </w:rPr>
              <w:lastRenderedPageBreak/>
              <w:t>Витим пост Бодайбо»)</w:t>
            </w:r>
          </w:p>
          <w:p w:rsidR="005A1661" w:rsidRPr="008B6C43" w:rsidRDefault="005A1661" w:rsidP="00503572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8B6C43">
              <w:rPr>
                <w:rStyle w:val="apple-converted-space"/>
                <w:shd w:val="clear" w:color="auto" w:fill="FFFFFF"/>
              </w:rPr>
              <w:t>Чемезова Ольга – 2 место («Пожароопасная ситуация на территории Иркутской области»)</w:t>
            </w:r>
          </w:p>
          <w:p w:rsidR="005A1661" w:rsidRPr="00B85995" w:rsidRDefault="005A1661" w:rsidP="00503572">
            <w:pPr>
              <w:jc w:val="both"/>
            </w:pPr>
            <w:r w:rsidRPr="008B6C43">
              <w:rPr>
                <w:rStyle w:val="apple-converted-space"/>
                <w:shd w:val="clear" w:color="auto" w:fill="FFFFFF"/>
              </w:rPr>
              <w:t xml:space="preserve">Очирова </w:t>
            </w:r>
            <w:proofErr w:type="spellStart"/>
            <w:r w:rsidRPr="008B6C43">
              <w:rPr>
                <w:rStyle w:val="apple-converted-space"/>
                <w:shd w:val="clear" w:color="auto" w:fill="FFFFFF"/>
              </w:rPr>
              <w:t>Дашима</w:t>
            </w:r>
            <w:proofErr w:type="spellEnd"/>
            <w:r w:rsidRPr="008B6C43">
              <w:rPr>
                <w:rStyle w:val="apple-converted-space"/>
                <w:shd w:val="clear" w:color="auto" w:fill="FFFFFF"/>
              </w:rPr>
              <w:t xml:space="preserve"> – 3 место («Исследование метеорологического индекса здоровья по </w:t>
            </w:r>
            <w:proofErr w:type="spellStart"/>
            <w:r w:rsidRPr="008B6C43">
              <w:rPr>
                <w:rStyle w:val="apple-converted-space"/>
                <w:shd w:val="clear" w:color="auto" w:fill="FFFFFF"/>
              </w:rPr>
              <w:t>О.Г.Богаткину</w:t>
            </w:r>
            <w:proofErr w:type="spellEnd"/>
            <w:r w:rsidRPr="008B6C43">
              <w:rPr>
                <w:rStyle w:val="apple-converted-space"/>
                <w:shd w:val="clear" w:color="auto" w:fill="FFFFFF"/>
              </w:rPr>
              <w:t xml:space="preserve"> на примере г</w:t>
            </w:r>
            <w:proofErr w:type="gramStart"/>
            <w:r w:rsidRPr="008B6C43">
              <w:rPr>
                <w:rStyle w:val="apple-converted-space"/>
                <w:shd w:val="clear" w:color="auto" w:fill="FFFFFF"/>
              </w:rPr>
              <w:t>.И</w:t>
            </w:r>
            <w:proofErr w:type="gramEnd"/>
            <w:r w:rsidRPr="008B6C43">
              <w:rPr>
                <w:rStyle w:val="apple-converted-space"/>
                <w:shd w:val="clear" w:color="auto" w:fill="FFFFFF"/>
              </w:rPr>
              <w:t>ркутска»)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lastRenderedPageBreak/>
              <w:t>86.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Ледовый переход «Встреча с Байкалом» 24.03.17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1E0090" w:rsidRDefault="005A1661" w:rsidP="00503572">
            <w:r>
              <w:t>10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5" w:history="1">
              <w:r w:rsidRPr="002F45A8">
                <w:rPr>
                  <w:rStyle w:val="a7"/>
                </w:rPr>
                <w:t>http://igmt.ru/component/k2/item/784-ledovyj-perekhod-vstrecha-s-bajkalom-2017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87.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Участие и организация Межрегионального детского экологического форума (ООЦ «Галактика): </w:t>
            </w:r>
            <w:proofErr w:type="spellStart"/>
            <w:r>
              <w:rPr>
                <w:b w:val="0"/>
                <w:bCs w:val="0"/>
                <w:spacing w:val="0"/>
                <w:sz w:val="24"/>
                <w:szCs w:val="24"/>
              </w:rPr>
              <w:t>квест-игры</w:t>
            </w:r>
            <w:proofErr w:type="spellEnd"/>
            <w:r>
              <w:rPr>
                <w:b w:val="0"/>
                <w:bCs w:val="0"/>
                <w:spacing w:val="0"/>
                <w:sz w:val="24"/>
                <w:szCs w:val="24"/>
              </w:rPr>
              <w:t>, мастер-классы 28.03.17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Pr="001E0090" w:rsidRDefault="005A1661" w:rsidP="00503572"/>
          <w:p w:rsidR="005A1661" w:rsidRDefault="005A1661" w:rsidP="00503572"/>
          <w:p w:rsidR="005A1661" w:rsidRPr="001E0090" w:rsidRDefault="005A1661" w:rsidP="00503572">
            <w:r>
              <w:t>26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6" w:history="1">
              <w:r w:rsidRPr="002F45A8">
                <w:rPr>
                  <w:rStyle w:val="a7"/>
                </w:rPr>
                <w:t>http://igmt.ru/component/k2/item/785-viii-bajkalskij-mezhregionalnyj-detskij-forum-ekologicheskaya-kultura-vospitanie-mirovozzrenie-i-otvetstvennost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88.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Участие в телемосте «Байкал у нас один» 29.03.17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/>
          <w:p w:rsidR="005A1661" w:rsidRPr="001E0090" w:rsidRDefault="005A1661" w:rsidP="00503572">
            <w:r>
              <w:t>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7" w:history="1">
              <w:r w:rsidRPr="002F45A8">
                <w:rPr>
                  <w:rStyle w:val="a7"/>
                </w:rPr>
                <w:t>http://igmt.ru/component/k2/item/787-telemost-obshchestvennogo-vodookhrannogo-proekta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89.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 xml:space="preserve">4 этап Военизированной спартакиады – стрельба </w:t>
            </w:r>
          </w:p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31.03.17</w:t>
            </w:r>
          </w:p>
        </w:tc>
        <w:tc>
          <w:tcPr>
            <w:tcW w:w="2838" w:type="dxa"/>
          </w:tcPr>
          <w:p w:rsidR="005A1661" w:rsidRPr="003E1BB3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3E1B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10/10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90.</w:t>
            </w:r>
          </w:p>
        </w:tc>
        <w:tc>
          <w:tcPr>
            <w:tcW w:w="2934" w:type="dxa"/>
          </w:tcPr>
          <w:p w:rsidR="005A1661" w:rsidRDefault="005A1661" w:rsidP="00503572">
            <w:pPr>
              <w:pStyle w:val="24"/>
              <w:keepNext/>
              <w:keepLines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Всероссийская акция «Лес начинается с семени» (сбор сосновых шишек) 31.03.17г</w:t>
            </w:r>
          </w:p>
        </w:tc>
        <w:tc>
          <w:tcPr>
            <w:tcW w:w="2838" w:type="dxa"/>
          </w:tcPr>
          <w:p w:rsidR="005A1661" w:rsidRDefault="005A1661" w:rsidP="00503572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5A1661" w:rsidRDefault="005A1661" w:rsidP="00503572"/>
          <w:p w:rsidR="005A1661" w:rsidRPr="001E0090" w:rsidRDefault="005A1661" w:rsidP="00503572">
            <w:r>
              <w:t>10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8" w:history="1">
              <w:r w:rsidRPr="002F45A8">
                <w:rPr>
                  <w:rStyle w:val="a7"/>
                </w:rPr>
                <w:t>http://igmt.ru/component/k2/item/790-les-nachinaetsya-s-semeni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91.</w:t>
            </w:r>
          </w:p>
        </w:tc>
        <w:tc>
          <w:tcPr>
            <w:tcW w:w="2934" w:type="dxa"/>
          </w:tcPr>
          <w:p w:rsidR="005A1661" w:rsidRPr="00675BD0" w:rsidRDefault="005A1661" w:rsidP="00503572">
            <w:r w:rsidRPr="00675BD0">
              <w:t>День призывника</w:t>
            </w:r>
          </w:p>
          <w:p w:rsidR="005A1661" w:rsidRPr="00675BD0" w:rsidRDefault="005A1661" w:rsidP="00503572">
            <w:r w:rsidRPr="00675BD0">
              <w:t>30.03.17</w:t>
            </w:r>
          </w:p>
        </w:tc>
        <w:tc>
          <w:tcPr>
            <w:tcW w:w="2838" w:type="dxa"/>
          </w:tcPr>
          <w:p w:rsidR="005A1661" w:rsidRPr="00675BD0" w:rsidRDefault="005A1661" w:rsidP="00503572">
            <w:r w:rsidRPr="00675BD0">
              <w:t>10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49" w:history="1">
              <w:r w:rsidRPr="002F45A8">
                <w:rPr>
                  <w:rStyle w:val="a7"/>
                </w:rPr>
                <w:t>http://igmt.ru/component/k2/item/791-den-prizyvnika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Pr="00675BD0" w:rsidRDefault="005A1661" w:rsidP="00503572">
            <w:r>
              <w:t>Декада специальностей «Среди белых облаков»</w:t>
            </w:r>
          </w:p>
        </w:tc>
        <w:tc>
          <w:tcPr>
            <w:tcW w:w="2838" w:type="dxa"/>
          </w:tcPr>
          <w:p w:rsidR="005A1661" w:rsidRPr="00675BD0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0" w:history="1">
              <w:r w:rsidRPr="005D02A2">
                <w:rPr>
                  <w:rStyle w:val="a7"/>
                </w:rPr>
                <w:t>http://igmt.ru/component/k2/item/796-dekada-spetsialnostej-sredi-belykh-oblakov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92</w:t>
            </w:r>
          </w:p>
        </w:tc>
        <w:tc>
          <w:tcPr>
            <w:tcW w:w="2934" w:type="dxa"/>
          </w:tcPr>
          <w:p w:rsidR="005A1661" w:rsidRDefault="005A1661" w:rsidP="00503572">
            <w:r>
              <w:t>Ярмарка волонтерских инициатив «Быть волонтером – модно!» в рамках форума «Образование Прибайкалья-2017»</w:t>
            </w:r>
          </w:p>
          <w:p w:rsidR="005A1661" w:rsidRPr="00675BD0" w:rsidRDefault="005A1661" w:rsidP="00503572">
            <w:r>
              <w:t>05.04.17</w:t>
            </w:r>
          </w:p>
        </w:tc>
        <w:tc>
          <w:tcPr>
            <w:tcW w:w="2838" w:type="dxa"/>
          </w:tcPr>
          <w:p w:rsidR="005A1661" w:rsidRDefault="005A1661" w:rsidP="00503572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5A1661" w:rsidRPr="00675BD0" w:rsidRDefault="005A1661" w:rsidP="00503572">
            <w:r>
              <w:t>5чел.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1" w:history="1">
              <w:r w:rsidRPr="005D02A2">
                <w:rPr>
                  <w:rStyle w:val="a7"/>
                </w:rPr>
                <w:t>http://igmt.ru/component/k2/item/800-yarmarka-volonterskikh-initsiativ-byt-volonterom-modno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93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Участие в дискуссионной площадке по вопросам социальной адаптации и </w:t>
            </w:r>
            <w:proofErr w:type="spellStart"/>
            <w:r>
              <w:t>постинтернатного</w:t>
            </w:r>
            <w:proofErr w:type="spellEnd"/>
            <w:r>
              <w:t xml:space="preserve"> </w:t>
            </w:r>
            <w:r>
              <w:lastRenderedPageBreak/>
              <w:t>сопровождения!» в рамках форума «Образование Прибайкалья-2017»</w:t>
            </w:r>
          </w:p>
          <w:p w:rsidR="005A1661" w:rsidRDefault="005A1661" w:rsidP="00503572">
            <w:r>
              <w:t>07.04.17</w:t>
            </w:r>
          </w:p>
        </w:tc>
        <w:tc>
          <w:tcPr>
            <w:tcW w:w="2838" w:type="dxa"/>
          </w:tcPr>
          <w:p w:rsidR="005A1661" w:rsidRDefault="005A1661" w:rsidP="00503572">
            <w:proofErr w:type="spellStart"/>
            <w:r>
              <w:lastRenderedPageBreak/>
              <w:t>Филипенко</w:t>
            </w:r>
            <w:proofErr w:type="spellEnd"/>
            <w:r>
              <w:t xml:space="preserve"> А.А.</w:t>
            </w:r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  <w:p w:rsidR="005A1661" w:rsidRDefault="005A1661" w:rsidP="00503572">
            <w:r>
              <w:t>6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2" w:history="1">
              <w:r w:rsidRPr="005D02A2">
                <w:rPr>
                  <w:rStyle w:val="a7"/>
                </w:rPr>
                <w:t>http://igmt.ru/component/k2/item/799-diskussionnaya-ploshchadka-po-voprosam-</w:t>
              </w:r>
              <w:r w:rsidRPr="005D02A2">
                <w:rPr>
                  <w:rStyle w:val="a7"/>
                </w:rPr>
                <w:lastRenderedPageBreak/>
                <w:t>sotsialnoj-adaptatsii-i-postinternatnogo-soprovozhdeniya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lastRenderedPageBreak/>
              <w:t>94</w:t>
            </w:r>
          </w:p>
        </w:tc>
        <w:tc>
          <w:tcPr>
            <w:tcW w:w="2934" w:type="dxa"/>
          </w:tcPr>
          <w:p w:rsidR="005A1661" w:rsidRDefault="005A1661" w:rsidP="00503572">
            <w:r>
              <w:t>К</w:t>
            </w:r>
            <w:r w:rsidRPr="00750D96">
              <w:t>онференция "Ресурсы Байкальского региона: освоение, состояние и экологические проблемы"</w:t>
            </w:r>
          </w:p>
        </w:tc>
        <w:tc>
          <w:tcPr>
            <w:tcW w:w="2838" w:type="dxa"/>
          </w:tcPr>
          <w:p w:rsidR="005A1661" w:rsidRDefault="005A1661" w:rsidP="00503572">
            <w:r>
              <w:t xml:space="preserve">Машукова </w:t>
            </w:r>
            <w:proofErr w:type="gramStart"/>
            <w:r>
              <w:t>Ю</w:t>
            </w:r>
            <w:proofErr w:type="gramEnd"/>
          </w:p>
          <w:p w:rsidR="005A1661" w:rsidRDefault="005A1661" w:rsidP="00503572">
            <w:r>
              <w:t>Очирова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3" w:history="1">
              <w:r w:rsidRPr="005D02A2">
                <w:rPr>
                  <w:rStyle w:val="a7"/>
                </w:rPr>
                <w:t>http://igmt.ru/component/k2/item/802-konferentsiya-resursy-bajkalskogo-regiona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95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Спартакиада </w:t>
            </w:r>
            <w:proofErr w:type="spellStart"/>
            <w:r>
              <w:t>ССУЗов</w:t>
            </w:r>
            <w:proofErr w:type="spellEnd"/>
            <w:r>
              <w:t xml:space="preserve"> по баскетболу (девушки)</w:t>
            </w:r>
          </w:p>
          <w:p w:rsidR="005A1661" w:rsidRDefault="005A1661" w:rsidP="00503572">
            <w:r>
              <w:t>10-12.04.17г</w:t>
            </w:r>
          </w:p>
        </w:tc>
        <w:tc>
          <w:tcPr>
            <w:tcW w:w="2838" w:type="dxa"/>
          </w:tcPr>
          <w:p w:rsidR="005A1661" w:rsidRDefault="005A1661" w:rsidP="00503572">
            <w:r>
              <w:t>7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5 (из 6)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96</w:t>
            </w:r>
          </w:p>
        </w:tc>
        <w:tc>
          <w:tcPr>
            <w:tcW w:w="2934" w:type="dxa"/>
          </w:tcPr>
          <w:p w:rsidR="005A1661" w:rsidRDefault="005A1661" w:rsidP="00503572">
            <w:r>
              <w:t>Семинар по профилактической работе в ЦПН</w:t>
            </w:r>
          </w:p>
          <w:p w:rsidR="005A1661" w:rsidRDefault="005A1661" w:rsidP="00503572">
            <w:r>
              <w:t>13.04.17</w:t>
            </w:r>
          </w:p>
        </w:tc>
        <w:tc>
          <w:tcPr>
            <w:tcW w:w="2838" w:type="dxa"/>
          </w:tcPr>
          <w:p w:rsidR="005A1661" w:rsidRDefault="005A1661" w:rsidP="00503572">
            <w:r>
              <w:t>1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proofErr w:type="spellStart"/>
            <w:r>
              <w:t>Майорова</w:t>
            </w:r>
            <w:proofErr w:type="spellEnd"/>
            <w:r>
              <w:t xml:space="preserve"> С.В.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97</w:t>
            </w:r>
          </w:p>
        </w:tc>
        <w:tc>
          <w:tcPr>
            <w:tcW w:w="2934" w:type="dxa"/>
          </w:tcPr>
          <w:p w:rsidR="005A1661" w:rsidRDefault="005A1661" w:rsidP="00503572">
            <w:r>
              <w:t>Акция «Большая помощь маленькому другу» в рамках областного марафона «Экологический фейерверк»</w:t>
            </w:r>
          </w:p>
          <w:p w:rsidR="005A1661" w:rsidRDefault="005A1661" w:rsidP="00503572">
            <w:r>
              <w:t>14.04.17</w:t>
            </w:r>
          </w:p>
        </w:tc>
        <w:tc>
          <w:tcPr>
            <w:tcW w:w="2838" w:type="dxa"/>
          </w:tcPr>
          <w:p w:rsidR="005A1661" w:rsidRDefault="005A1661" w:rsidP="00503572">
            <w:r>
              <w:t>Все группы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4" w:history="1">
              <w:r w:rsidRPr="005D02A2">
                <w:rPr>
                  <w:rStyle w:val="a7"/>
                </w:rPr>
                <w:t>http://igmt.ru/component/k2/item/808-itogi-aktsii-bolshaya-pomoshch-malenkomu-drugu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98</w:t>
            </w:r>
          </w:p>
        </w:tc>
        <w:tc>
          <w:tcPr>
            <w:tcW w:w="2934" w:type="dxa"/>
          </w:tcPr>
          <w:p w:rsidR="005A1661" w:rsidRDefault="005A1661" w:rsidP="00503572">
            <w:r>
              <w:t>Участие в акции «Неделя без турникетов», экскурсия на ГЭС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5" w:history="1">
              <w:r w:rsidRPr="005D02A2">
                <w:rPr>
                  <w:rStyle w:val="a7"/>
                </w:rPr>
                <w:t>http://igmt.ru/component/k2/item/811-aktsiya-nedelya-bez-turniketov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pStyle w:val="a3"/>
              <w:spacing w:before="100" w:beforeAutospacing="1" w:after="100" w:afterAutospacing="1"/>
              <w:jc w:val="both"/>
            </w:pPr>
            <w:r>
              <w:t>99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Областная </w:t>
            </w:r>
            <w:proofErr w:type="spellStart"/>
            <w:r>
              <w:t>эко-неделя</w:t>
            </w:r>
            <w:proofErr w:type="spellEnd"/>
          </w:p>
          <w:p w:rsidR="005A1661" w:rsidRDefault="005A1661" w:rsidP="00503572">
            <w:r>
              <w:t>17-21.04.17</w:t>
            </w:r>
          </w:p>
        </w:tc>
        <w:tc>
          <w:tcPr>
            <w:tcW w:w="2838" w:type="dxa"/>
          </w:tcPr>
          <w:p w:rsidR="005A1661" w:rsidRDefault="005A1661" w:rsidP="00503572">
            <w:r>
              <w:t>6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 место за видеоролик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Сертификат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Грамота техникуму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6" w:history="1">
              <w:r w:rsidRPr="005D02A2">
                <w:rPr>
                  <w:rStyle w:val="a7"/>
                </w:rPr>
                <w:t>http://igmt.ru/component/k2/item/815-itogi-studencheskoj-eko-nedeli-2017</w:t>
              </w:r>
            </w:hyperlink>
            <w:r>
              <w:t xml:space="preserve"> 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57" w:history="1">
              <w:r w:rsidRPr="005D02A2">
                <w:rPr>
                  <w:rStyle w:val="a7"/>
                </w:rPr>
                <w:t>http://igmt.ru/component/k2/item/810-vii-ekologicheskaya-nedelya-posvyashchennaya-godu-ekologii</w:t>
              </w:r>
            </w:hyperlink>
            <w:r>
              <w:t xml:space="preserve"> 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8557" cy="2114742"/>
                  <wp:effectExtent l="19050" t="0" r="4493" b="0"/>
                  <wp:docPr id="4" name="Рисунок 4" descr="http://igmt.ru/images/news/2017/econedely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mt.ru/images/news/2017/econedely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32" cy="21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85900" cy="2042365"/>
                  <wp:effectExtent l="19050" t="0" r="0" b="0"/>
                  <wp:docPr id="7" name="Рисунок 7" descr="http://igmt.ru/images/news/2017/econedely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mt.ru/images/news/2017/econedely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46" cy="204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lastRenderedPageBreak/>
              <w:t>100</w:t>
            </w:r>
          </w:p>
        </w:tc>
        <w:tc>
          <w:tcPr>
            <w:tcW w:w="2934" w:type="dxa"/>
          </w:tcPr>
          <w:p w:rsidR="005A1661" w:rsidRDefault="005A1661" w:rsidP="00503572">
            <w:r>
              <w:t>Акция по уборке территории Сада Томпсона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0" w:history="1">
              <w:r w:rsidRPr="005D02A2">
                <w:rPr>
                  <w:rStyle w:val="a7"/>
                </w:rPr>
                <w:t>http://igmt.ru/component/k2/item/812-peredana-estafeta-oblastnogo-marafona-ekologicheskij-fejerverk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101</w:t>
            </w:r>
          </w:p>
        </w:tc>
        <w:tc>
          <w:tcPr>
            <w:tcW w:w="2934" w:type="dxa"/>
          </w:tcPr>
          <w:p w:rsidR="005A1661" w:rsidRDefault="005A1661" w:rsidP="00503572">
            <w:r>
              <w:t>Акция «Сохраним леса Прибайкалья»</w:t>
            </w:r>
          </w:p>
        </w:tc>
        <w:tc>
          <w:tcPr>
            <w:tcW w:w="2838" w:type="dxa"/>
          </w:tcPr>
          <w:p w:rsidR="005A1661" w:rsidRDefault="005A1661" w:rsidP="00503572">
            <w:r>
              <w:t>21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1" w:history="1">
              <w:r w:rsidRPr="005D02A2">
                <w:rPr>
                  <w:rStyle w:val="a7"/>
                </w:rPr>
                <w:t>http://igmt.ru/component/k2/item/814-aktsiya-sokhranim-lesa-pribajkalya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102</w:t>
            </w:r>
          </w:p>
        </w:tc>
        <w:tc>
          <w:tcPr>
            <w:tcW w:w="2934" w:type="dxa"/>
          </w:tcPr>
          <w:p w:rsidR="005A1661" w:rsidRDefault="005A1661" w:rsidP="00503572">
            <w:r>
              <w:t>Семинар «Современные подходы к организации профилактической работы в ОУ»</w:t>
            </w:r>
          </w:p>
          <w:p w:rsidR="005A1661" w:rsidRDefault="005A1661" w:rsidP="00503572">
            <w:r>
              <w:t>25-26.04.17</w:t>
            </w:r>
          </w:p>
        </w:tc>
        <w:tc>
          <w:tcPr>
            <w:tcW w:w="2838" w:type="dxa"/>
          </w:tcPr>
          <w:p w:rsidR="005A1661" w:rsidRDefault="005A1661" w:rsidP="00503572">
            <w:proofErr w:type="spellStart"/>
            <w:r>
              <w:t>Филипенко</w:t>
            </w:r>
            <w:proofErr w:type="spellEnd"/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сертификат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103</w:t>
            </w:r>
          </w:p>
        </w:tc>
        <w:tc>
          <w:tcPr>
            <w:tcW w:w="2934" w:type="dxa"/>
          </w:tcPr>
          <w:p w:rsidR="005A1661" w:rsidRDefault="005A1661" w:rsidP="00503572">
            <w:proofErr w:type="spellStart"/>
            <w:r>
              <w:t>Квест</w:t>
            </w:r>
            <w:proofErr w:type="spellEnd"/>
            <w:r>
              <w:t xml:space="preserve"> по профилактике социально-негативных явлений (ЦПН)</w:t>
            </w:r>
          </w:p>
        </w:tc>
        <w:tc>
          <w:tcPr>
            <w:tcW w:w="2838" w:type="dxa"/>
          </w:tcPr>
          <w:p w:rsidR="005A1661" w:rsidRDefault="005A1661" w:rsidP="00503572">
            <w:r>
              <w:t>Команда 6 человек/руководитель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2" w:history="1">
              <w:r w:rsidRPr="005D02A2">
                <w:rPr>
                  <w:rStyle w:val="a7"/>
                </w:rPr>
                <w:t>http://igmt.ru/component/k2/item/816-kvest-znanie-sila-v-borbe-s-narkobiznesom</w:t>
              </w:r>
            </w:hyperlink>
            <w:r>
              <w:t xml:space="preserve"> 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116205</wp:posOffset>
                  </wp:positionV>
                  <wp:extent cx="1209675" cy="1653540"/>
                  <wp:effectExtent l="19050" t="0" r="9525" b="0"/>
                  <wp:wrapTopAndBottom/>
                  <wp:docPr id="1" name="Рисунок 1" descr="http://igmt.ru/images/news/2017/narko/%D1%86%D0%BF%D0%BD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gmt.ru/images/news/2017/narko/%D1%86%D0%BF%D0%BD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Сертификат</w:t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lastRenderedPageBreak/>
              <w:t>104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Семинар «Вопросы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сопровождения: проблемы и пути решения»</w:t>
            </w:r>
          </w:p>
          <w:p w:rsidR="005A1661" w:rsidRDefault="005A1661" w:rsidP="00503572">
            <w:r>
              <w:t>28.04.17г</w:t>
            </w:r>
          </w:p>
        </w:tc>
        <w:tc>
          <w:tcPr>
            <w:tcW w:w="2838" w:type="dxa"/>
          </w:tcPr>
          <w:p w:rsidR="005A1661" w:rsidRDefault="005A1661" w:rsidP="00503572">
            <w:proofErr w:type="spellStart"/>
            <w:r>
              <w:t>Филипенко</w:t>
            </w:r>
            <w:proofErr w:type="spellEnd"/>
          </w:p>
          <w:p w:rsidR="005A1661" w:rsidRDefault="005A1661" w:rsidP="00503572">
            <w:proofErr w:type="spellStart"/>
            <w:r>
              <w:t>Скрябикова</w:t>
            </w:r>
            <w:proofErr w:type="spell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сертификат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105</w:t>
            </w:r>
          </w:p>
        </w:tc>
        <w:tc>
          <w:tcPr>
            <w:tcW w:w="2934" w:type="dxa"/>
          </w:tcPr>
          <w:p w:rsidR="005A1661" w:rsidRDefault="005A1661" w:rsidP="00503572">
            <w:r>
              <w:t>Акция «Пламя гордости за Победу»</w:t>
            </w:r>
          </w:p>
          <w:p w:rsidR="005A1661" w:rsidRDefault="005A1661" w:rsidP="00503572">
            <w:r>
              <w:t>04.05.17</w:t>
            </w:r>
          </w:p>
        </w:tc>
        <w:tc>
          <w:tcPr>
            <w:tcW w:w="2838" w:type="dxa"/>
          </w:tcPr>
          <w:p w:rsidR="005A1661" w:rsidRDefault="005A1661" w:rsidP="00503572">
            <w:r>
              <w:t>53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4" w:history="1">
              <w:r w:rsidRPr="003F095C">
                <w:rPr>
                  <w:rStyle w:val="a7"/>
                </w:rPr>
                <w:t>http://igmt.ru/component/k2/item/826-9-maya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106</w:t>
            </w:r>
          </w:p>
        </w:tc>
        <w:tc>
          <w:tcPr>
            <w:tcW w:w="2934" w:type="dxa"/>
          </w:tcPr>
          <w:p w:rsidR="005A1661" w:rsidRDefault="005A1661" w:rsidP="00503572">
            <w:r>
              <w:t>Выпускной вечер в группах гидрологов и метеорологов</w:t>
            </w:r>
          </w:p>
          <w:p w:rsidR="005A1661" w:rsidRDefault="005A1661" w:rsidP="00503572">
            <w:r>
              <w:t>05.05.17г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107</w:t>
            </w:r>
          </w:p>
        </w:tc>
        <w:tc>
          <w:tcPr>
            <w:tcW w:w="2934" w:type="dxa"/>
          </w:tcPr>
          <w:p w:rsidR="005A1661" w:rsidRDefault="005A1661" w:rsidP="00503572">
            <w:r>
              <w:t>Выступление фронтовой агитбригады на о</w:t>
            </w:r>
            <w:proofErr w:type="gramStart"/>
            <w:r>
              <w:t>.Ю</w:t>
            </w:r>
            <w:proofErr w:type="gramEnd"/>
            <w:r>
              <w:t>ность</w:t>
            </w:r>
          </w:p>
          <w:p w:rsidR="005A1661" w:rsidRDefault="005A1661" w:rsidP="00503572">
            <w:r>
              <w:t>9.05.17г</w:t>
            </w:r>
          </w:p>
        </w:tc>
        <w:tc>
          <w:tcPr>
            <w:tcW w:w="2838" w:type="dxa"/>
          </w:tcPr>
          <w:p w:rsidR="005A1661" w:rsidRDefault="005A1661" w:rsidP="00503572">
            <w:r>
              <w:t>27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108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Всероссийская Акция «СТОП ВИЧ/СПИД» </w:t>
            </w:r>
            <w:r>
              <w:rPr>
                <w:color w:val="333333"/>
                <w:shd w:val="clear" w:color="auto" w:fill="FFFFFF"/>
              </w:rPr>
              <w:t>ГБУЗ «Иркутского областного центра по профилактике и борьбе со СПИД и инфекционными заболеваниями»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5A1661" w:rsidRDefault="005A1661" w:rsidP="00503572">
            <w:r>
              <w:t>15.05.17г</w:t>
            </w:r>
          </w:p>
        </w:tc>
        <w:tc>
          <w:tcPr>
            <w:tcW w:w="2838" w:type="dxa"/>
          </w:tcPr>
          <w:p w:rsidR="005A1661" w:rsidRDefault="005A1661" w:rsidP="00503572">
            <w:r>
              <w:t>150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5" w:history="1">
              <w:r w:rsidRPr="00272B8A">
                <w:rPr>
                  <w:rStyle w:val="a7"/>
                </w:rPr>
                <w:t>http://igmt.ru/component/k2/item/828-vserossijskaya-aktsiya-stop-vich-spid</w:t>
              </w:r>
            </w:hyperlink>
            <w:r>
              <w:t xml:space="preserve"> </w:t>
            </w: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109</w:t>
            </w:r>
          </w:p>
        </w:tc>
        <w:tc>
          <w:tcPr>
            <w:tcW w:w="2934" w:type="dxa"/>
          </w:tcPr>
          <w:p w:rsidR="005A1661" w:rsidRDefault="005A1661" w:rsidP="00503572">
            <w:r>
              <w:t>Участие студентов в совместных акциях с МЧС</w:t>
            </w:r>
          </w:p>
          <w:p w:rsidR="005A1661" w:rsidRDefault="005A1661" w:rsidP="00503572">
            <w:r>
              <w:t>Май-июнь</w:t>
            </w:r>
          </w:p>
        </w:tc>
        <w:tc>
          <w:tcPr>
            <w:tcW w:w="2838" w:type="dxa"/>
          </w:tcPr>
          <w:p w:rsidR="005A1661" w:rsidRDefault="005A1661" w:rsidP="00503572">
            <w:r>
              <w:t>32 чел/</w:t>
            </w:r>
            <w:proofErr w:type="spellStart"/>
            <w:r>
              <w:t>Озолиня</w:t>
            </w:r>
            <w:proofErr w:type="spellEnd"/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110</w:t>
            </w:r>
          </w:p>
        </w:tc>
        <w:tc>
          <w:tcPr>
            <w:tcW w:w="2934" w:type="dxa"/>
          </w:tcPr>
          <w:p w:rsidR="005A1661" w:rsidRDefault="005A1661" w:rsidP="00503572">
            <w:r>
              <w:t>Открытая беседа «Правовой статус несовершеннолетнего»</w:t>
            </w:r>
          </w:p>
          <w:p w:rsidR="005A1661" w:rsidRDefault="005A1661" w:rsidP="00503572">
            <w:r>
              <w:t>2.06.17</w:t>
            </w:r>
          </w:p>
        </w:tc>
        <w:tc>
          <w:tcPr>
            <w:tcW w:w="2838" w:type="dxa"/>
          </w:tcPr>
          <w:p w:rsidR="005A1661" w:rsidRDefault="005A1661" w:rsidP="00503572">
            <w:r>
              <w:t>40 чел/</w:t>
            </w:r>
            <w:proofErr w:type="spellStart"/>
            <w:r>
              <w:t>Барсукова</w:t>
            </w:r>
            <w:proofErr w:type="spellEnd"/>
            <w:r>
              <w:t xml:space="preserve">, </w:t>
            </w:r>
            <w:proofErr w:type="spellStart"/>
            <w:r>
              <w:t>Майорова</w:t>
            </w:r>
            <w:proofErr w:type="spellEnd"/>
            <w:r>
              <w:t>, Шушкевич</w:t>
            </w:r>
          </w:p>
          <w:p w:rsidR="005A1661" w:rsidRDefault="005A1661" w:rsidP="00503572">
            <w:r>
              <w:t>Октябрьский суд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RPr="00BA7EA8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111</w:t>
            </w:r>
          </w:p>
        </w:tc>
        <w:tc>
          <w:tcPr>
            <w:tcW w:w="2934" w:type="dxa"/>
          </w:tcPr>
          <w:p w:rsidR="005A1661" w:rsidRDefault="005A1661" w:rsidP="00503572">
            <w:r>
              <w:t>Выпускной вечер в группах радиотехников и экологов</w:t>
            </w:r>
          </w:p>
          <w:p w:rsidR="005A1661" w:rsidRDefault="005A1661" w:rsidP="00503572">
            <w:r>
              <w:t>28.06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</w:tbl>
    <w:p w:rsidR="005A1661" w:rsidRPr="009219D3" w:rsidRDefault="005A1661" w:rsidP="005A1661">
      <w:pPr>
        <w:spacing w:line="360" w:lineRule="auto"/>
        <w:rPr>
          <w:b/>
        </w:rPr>
      </w:pPr>
    </w:p>
    <w:p w:rsidR="005A1661" w:rsidRPr="00BA7EA8" w:rsidRDefault="005A1661" w:rsidP="005A1661">
      <w:pPr>
        <w:spacing w:line="360" w:lineRule="auto"/>
      </w:pPr>
      <w:r w:rsidRPr="009219D3">
        <w:rPr>
          <w:b/>
        </w:rPr>
        <w:lastRenderedPageBreak/>
        <w:t>Учебно-исследовательская работа</w:t>
      </w:r>
      <w:r>
        <w:br/>
        <w:t>2016-17 учебный год</w:t>
      </w:r>
    </w:p>
    <w:tbl>
      <w:tblPr>
        <w:tblStyle w:val="a5"/>
        <w:tblW w:w="9995" w:type="dxa"/>
        <w:tblInd w:w="-248" w:type="dxa"/>
        <w:tblLayout w:type="fixed"/>
        <w:tblLook w:val="04A0"/>
      </w:tblPr>
      <w:tblGrid>
        <w:gridCol w:w="496"/>
        <w:gridCol w:w="3774"/>
        <w:gridCol w:w="1048"/>
        <w:gridCol w:w="1559"/>
        <w:gridCol w:w="1559"/>
        <w:gridCol w:w="1559"/>
      </w:tblGrid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№</w:t>
            </w:r>
          </w:p>
        </w:tc>
        <w:tc>
          <w:tcPr>
            <w:tcW w:w="3774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Наименование мероприятия</w:t>
            </w:r>
          </w:p>
        </w:tc>
        <w:tc>
          <w:tcPr>
            <w:tcW w:w="1048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Дата</w:t>
            </w:r>
          </w:p>
        </w:tc>
        <w:tc>
          <w:tcPr>
            <w:tcW w:w="1559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Кто участвует</w:t>
            </w:r>
          </w:p>
        </w:tc>
        <w:tc>
          <w:tcPr>
            <w:tcW w:w="1559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Студенты</w:t>
            </w:r>
          </w:p>
        </w:tc>
        <w:tc>
          <w:tcPr>
            <w:tcW w:w="1559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Место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>Межрегиональный конкурс методических разработок «Экологический урок»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10.02.17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Безденежных</w:t>
            </w:r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Филипенко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2</w:t>
            </w:r>
          </w:p>
        </w:tc>
        <w:tc>
          <w:tcPr>
            <w:tcW w:w="3774" w:type="dxa"/>
          </w:tcPr>
          <w:p w:rsidR="005A1661" w:rsidRPr="008D1D80" w:rsidRDefault="005A1661" w:rsidP="00503572">
            <w:pPr>
              <w:pStyle w:val="a3"/>
              <w:ind w:left="0"/>
            </w:pPr>
            <w:r w:rsidRPr="008D1D80">
              <w:t>Российский национальный юниорский водный форум « Байкал - чистый дар жизни»</w:t>
            </w:r>
          </w:p>
        </w:tc>
        <w:tc>
          <w:tcPr>
            <w:tcW w:w="1048" w:type="dxa"/>
          </w:tcPr>
          <w:p w:rsidR="005A1661" w:rsidRPr="008D1D80" w:rsidRDefault="005A1661" w:rsidP="00503572">
            <w:pPr>
              <w:pStyle w:val="a3"/>
              <w:ind w:left="0"/>
            </w:pPr>
            <w:r w:rsidRPr="008D1D80">
              <w:t>15.02.17</w:t>
            </w:r>
          </w:p>
        </w:tc>
        <w:tc>
          <w:tcPr>
            <w:tcW w:w="1559" w:type="dxa"/>
          </w:tcPr>
          <w:p w:rsidR="005A1661" w:rsidRPr="008D1D80" w:rsidRDefault="005A1661" w:rsidP="00503572">
            <w:pPr>
              <w:pStyle w:val="a3"/>
              <w:ind w:left="0"/>
            </w:pPr>
            <w:r w:rsidRPr="008D1D80">
              <w:t>Коноплева</w:t>
            </w:r>
          </w:p>
          <w:p w:rsidR="005A1661" w:rsidRPr="008D1D80" w:rsidRDefault="005A1661" w:rsidP="00503572">
            <w:pPr>
              <w:pStyle w:val="a3"/>
              <w:ind w:left="0"/>
            </w:pPr>
            <w:r w:rsidRPr="008D1D80">
              <w:t>Серышева</w:t>
            </w:r>
          </w:p>
          <w:p w:rsidR="005A1661" w:rsidRPr="008D1D80" w:rsidRDefault="005A1661" w:rsidP="00503572">
            <w:pPr>
              <w:pStyle w:val="a3"/>
              <w:ind w:left="0"/>
            </w:pPr>
            <w:proofErr w:type="spellStart"/>
            <w:r w:rsidRPr="008D1D80">
              <w:t>Парфиненко</w:t>
            </w:r>
            <w:proofErr w:type="spellEnd"/>
          </w:p>
        </w:tc>
        <w:tc>
          <w:tcPr>
            <w:tcW w:w="1559" w:type="dxa"/>
          </w:tcPr>
          <w:p w:rsidR="005A1661" w:rsidRPr="008D1D80" w:rsidRDefault="005A1661" w:rsidP="00503572">
            <w:pPr>
              <w:pStyle w:val="a3"/>
              <w:ind w:left="0"/>
            </w:pPr>
            <w:r w:rsidRPr="008D1D80">
              <w:t xml:space="preserve">Машукова Ю.С. </w:t>
            </w:r>
          </w:p>
          <w:p w:rsidR="005A1661" w:rsidRPr="008D1D80" w:rsidRDefault="005A1661" w:rsidP="00503572">
            <w:pPr>
              <w:pStyle w:val="a3"/>
              <w:ind w:left="0"/>
            </w:pPr>
            <w:r w:rsidRPr="008D1D80">
              <w:t>2 курс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1 место</w:t>
            </w:r>
          </w:p>
          <w:p w:rsidR="005A1661" w:rsidRDefault="005A1661" w:rsidP="00503572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831564" cy="1152266"/>
                  <wp:effectExtent l="19050" t="0" r="6636" b="0"/>
                  <wp:docPr id="2" name="Рисунок 1" descr="C:\Users\Преподаватель\Downloads\Маш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ownloads\Машу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30" cy="115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3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Всероссийский конкурс научных, методических и творческих работ «Россия: среда обитания»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5A1661" w:rsidRDefault="005A1661" w:rsidP="00503572">
            <w:pPr>
              <w:pStyle w:val="a3"/>
              <w:ind w:left="0"/>
            </w:pPr>
            <w:r>
              <w:t>Проект «Байкал – чистый дар жизни»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16.02.17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r>
              <w:t>Серышева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Парфиненко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Машукова Ю.С. </w:t>
            </w:r>
          </w:p>
          <w:p w:rsidR="005A1661" w:rsidRDefault="005A1661" w:rsidP="00503572">
            <w:pPr>
              <w:pStyle w:val="a3"/>
              <w:ind w:left="0"/>
            </w:pPr>
            <w:r>
              <w:t>2 курс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3 место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4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Всероссийский конкурс научных, методических и творческих работ «Россия: среда обитания» </w:t>
            </w:r>
            <w:proofErr w:type="gramStart"/>
            <w:r>
              <w:t>г</w:t>
            </w:r>
            <w:proofErr w:type="gramEnd"/>
            <w:r>
              <w:t>. Киров</w:t>
            </w:r>
          </w:p>
          <w:p w:rsidR="005A1661" w:rsidRDefault="005A1661" w:rsidP="00503572">
            <w:pPr>
              <w:pStyle w:val="a3"/>
              <w:ind w:left="0"/>
            </w:pPr>
            <w:r>
              <w:t xml:space="preserve">Методические указания  </w:t>
            </w:r>
            <w:proofErr w:type="spellStart"/>
            <w:r>
              <w:t>эко-урока</w:t>
            </w:r>
            <w:proofErr w:type="spellEnd"/>
            <w:r>
              <w:t xml:space="preserve"> « Беречь Байкал – Святое дело»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18.02.17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Безденежных</w:t>
            </w:r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Филипенко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3 место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5</w:t>
            </w:r>
          </w:p>
        </w:tc>
        <w:tc>
          <w:tcPr>
            <w:tcW w:w="3774" w:type="dxa"/>
          </w:tcPr>
          <w:p w:rsidR="005A1661" w:rsidRPr="003B4B51" w:rsidRDefault="005A1661" w:rsidP="00503572">
            <w:pPr>
              <w:pStyle w:val="a3"/>
              <w:ind w:left="0"/>
            </w:pPr>
            <w:r>
              <w:t>Специализированный семинар «</w:t>
            </w:r>
            <w:proofErr w:type="spellStart"/>
            <w:r>
              <w:rPr>
                <w:lang w:val="en-US"/>
              </w:rPr>
              <w:t>Topson</w:t>
            </w:r>
            <w:proofErr w:type="spellEnd"/>
            <w:r>
              <w:rPr>
                <w:lang w:val="en-US"/>
              </w:rPr>
              <w:t xml:space="preserve"> </w:t>
            </w:r>
            <w:r>
              <w:t>России»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27.02.17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Байкудинова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Баирбиликтуева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r>
              <w:t>Еременко</w:t>
            </w:r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2,3,4 специальности «Гидрология»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сертификаты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6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>Губернаторский зал. Заседание общественной палаты Круглый стол комиссии по экологии и охране окружающей среды Иркутской области «О территориальной схеме обращения с отходами в Иркутской области»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28.02.17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Безденежных</w:t>
            </w:r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Парфиненко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Упорова</w:t>
            </w:r>
          </w:p>
          <w:p w:rsidR="005A1661" w:rsidRDefault="005A1661" w:rsidP="00503572">
            <w:pPr>
              <w:pStyle w:val="a3"/>
              <w:ind w:left="0"/>
            </w:pPr>
            <w:r>
              <w:t>Коротких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участие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7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Конференцзал</w:t>
            </w:r>
            <w:proofErr w:type="spellEnd"/>
            <w:r>
              <w:t xml:space="preserve"> Министерства природы и экологии Иркутской области</w:t>
            </w:r>
          </w:p>
          <w:p w:rsidR="005A1661" w:rsidRDefault="005A1661" w:rsidP="00503572">
            <w:pPr>
              <w:pStyle w:val="a3"/>
              <w:ind w:left="0"/>
            </w:pPr>
            <w:r>
              <w:t>Иркутская УГМС</w:t>
            </w:r>
          </w:p>
          <w:p w:rsidR="005A1661" w:rsidRDefault="005A1661" w:rsidP="00503572">
            <w:pPr>
              <w:pStyle w:val="a3"/>
              <w:ind w:left="0"/>
            </w:pPr>
            <w:r>
              <w:t xml:space="preserve"> Конференция, посвященная Всемирному метеорологическому дню, Всемирному дню охраны водных ресурсов и Дню работников </w:t>
            </w:r>
            <w:r>
              <w:lastRenderedPageBreak/>
              <w:t xml:space="preserve">гидрометеорологической службы России 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22.03.17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Быстрова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Мащукова</w:t>
            </w:r>
            <w:proofErr w:type="spellEnd"/>
            <w:r>
              <w:t xml:space="preserve"> Ю.С.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выступление</w:t>
            </w:r>
          </w:p>
        </w:tc>
      </w:tr>
      <w:tr w:rsidR="005A1661" w:rsidTr="00503572">
        <w:tc>
          <w:tcPr>
            <w:tcW w:w="496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8</w:t>
            </w:r>
          </w:p>
        </w:tc>
        <w:tc>
          <w:tcPr>
            <w:tcW w:w="3774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Всероссийский фестиваль «Дом, в котором мы живем»</w:t>
            </w:r>
          </w:p>
          <w:p w:rsidR="005A1661" w:rsidRDefault="005A1661" w:rsidP="00503572">
            <w:pPr>
              <w:pStyle w:val="a3"/>
              <w:ind w:left="0"/>
            </w:pPr>
            <w:r>
              <w:t>«Беречь Байкал Святое дело!»</w:t>
            </w:r>
          </w:p>
        </w:tc>
        <w:tc>
          <w:tcPr>
            <w:tcW w:w="1048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23.03.17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r>
              <w:t xml:space="preserve">Серышева 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Парфиненко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Машукова Ю.С.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1 место</w:t>
            </w: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Байкудинова</w:t>
            </w:r>
            <w:proofErr w:type="spellEnd"/>
            <w:r>
              <w:t xml:space="preserve">  А.П.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Чемезова О.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2 место</w:t>
            </w: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Еременко О.Н.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Бабанова А.П.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2 место</w:t>
            </w: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Домбровская Н.С.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Очирова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3 место</w:t>
            </w: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Байкудинова</w:t>
            </w:r>
            <w:proofErr w:type="spellEnd"/>
            <w:r>
              <w:t xml:space="preserve"> А.П.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Посельская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vMerge w:val="restart"/>
          </w:tcPr>
          <w:p w:rsidR="005A1661" w:rsidRDefault="005A1661" w:rsidP="00503572">
            <w:pPr>
              <w:pStyle w:val="a3"/>
              <w:ind w:left="0"/>
            </w:pPr>
          </w:p>
          <w:p w:rsidR="005A1661" w:rsidRDefault="005A1661" w:rsidP="00503572">
            <w:pPr>
              <w:pStyle w:val="a3"/>
              <w:ind w:left="0"/>
            </w:pPr>
          </w:p>
          <w:p w:rsidR="005A1661" w:rsidRDefault="005A1661" w:rsidP="00503572">
            <w:pPr>
              <w:pStyle w:val="a3"/>
              <w:ind w:left="0"/>
            </w:pPr>
            <w:r>
              <w:t>участие</w:t>
            </w: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Бутковская</w:t>
            </w:r>
            <w:proofErr w:type="spellEnd"/>
            <w:r>
              <w:t xml:space="preserve"> С.И.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Петрюк</w:t>
            </w:r>
            <w:proofErr w:type="spellEnd"/>
            <w:r>
              <w:t xml:space="preserve"> Р.</w:t>
            </w:r>
          </w:p>
          <w:p w:rsidR="005A1661" w:rsidRDefault="005A1661" w:rsidP="00503572">
            <w:pPr>
              <w:pStyle w:val="a3"/>
              <w:ind w:left="0"/>
            </w:pPr>
            <w:r>
              <w:t>Макаров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Баринова И.В.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Потапова А.</w:t>
            </w: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Фатеева Е.В.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Харитонова О.</w:t>
            </w: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Адамова К.А.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Рябикова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Устинова Н.С.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Семухина</w:t>
            </w:r>
            <w:proofErr w:type="spellEnd"/>
            <w:r>
              <w:t xml:space="preserve"> Е. Куклина Е.</w:t>
            </w: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Безденежных Н.Е.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Забелин Н.</w:t>
            </w:r>
          </w:p>
        </w:tc>
        <w:tc>
          <w:tcPr>
            <w:tcW w:w="1559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9</w:t>
            </w:r>
          </w:p>
        </w:tc>
        <w:tc>
          <w:tcPr>
            <w:tcW w:w="3774" w:type="dxa"/>
          </w:tcPr>
          <w:p w:rsidR="005A1661" w:rsidRPr="009219D3" w:rsidRDefault="005A1661" w:rsidP="00503572">
            <w:pPr>
              <w:pStyle w:val="a3"/>
              <w:ind w:left="0"/>
              <w:jc w:val="both"/>
              <w:rPr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>VIII Байкальского межрегионального детского форума «Экологическая культура: воспитание, мировоззрение и ответственность</w:t>
            </w:r>
          </w:p>
          <w:p w:rsidR="005A1661" w:rsidRDefault="005A1661" w:rsidP="00503572">
            <w:pPr>
              <w:pStyle w:val="a3"/>
              <w:ind w:left="0"/>
              <w:jc w:val="both"/>
            </w:pPr>
            <w:r w:rsidRPr="009219D3">
              <w:t xml:space="preserve"> </w:t>
            </w:r>
            <w:proofErr w:type="spellStart"/>
            <w:r w:rsidRPr="009219D3">
              <w:t>Квест</w:t>
            </w:r>
            <w:proofErr w:type="spellEnd"/>
            <w:r w:rsidRPr="009219D3">
              <w:t xml:space="preserve"> </w:t>
            </w:r>
            <w:proofErr w:type="gramStart"/>
            <w:r w:rsidRPr="009219D3">
              <w:t>-и</w:t>
            </w:r>
            <w:proofErr w:type="gramEnd"/>
            <w:r w:rsidRPr="009219D3">
              <w:t>гра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28.03.17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Дикан</w:t>
            </w:r>
            <w:proofErr w:type="spellEnd"/>
            <w:r>
              <w:t xml:space="preserve">, </w:t>
            </w:r>
            <w:proofErr w:type="spellStart"/>
            <w:r>
              <w:t>Олюк</w:t>
            </w:r>
            <w:proofErr w:type="spellEnd"/>
            <w:r>
              <w:t xml:space="preserve">, Шушкевич, </w:t>
            </w:r>
            <w:proofErr w:type="spellStart"/>
            <w:r>
              <w:t>Баирбиликтуева</w:t>
            </w:r>
            <w:proofErr w:type="spellEnd"/>
            <w:r>
              <w:t xml:space="preserve">, </w:t>
            </w:r>
            <w:proofErr w:type="spellStart"/>
            <w:r>
              <w:t>Байкудинова</w:t>
            </w:r>
            <w:proofErr w:type="spellEnd"/>
            <w:r>
              <w:t xml:space="preserve">, </w:t>
            </w:r>
            <w:proofErr w:type="gramStart"/>
            <w:r>
              <w:t>Безденежных</w:t>
            </w:r>
            <w:proofErr w:type="gramEnd"/>
            <w:r>
              <w:t xml:space="preserve">, Коноплева Серышева, </w:t>
            </w:r>
            <w:proofErr w:type="spellStart"/>
            <w:r>
              <w:t>Парфиненко</w:t>
            </w:r>
            <w:proofErr w:type="spellEnd"/>
            <w:r>
              <w:t xml:space="preserve">, </w:t>
            </w:r>
            <w:proofErr w:type="spellStart"/>
            <w:r>
              <w:t>Филипенко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2,3,4  всех специальностей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проведение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10</w:t>
            </w:r>
          </w:p>
        </w:tc>
        <w:tc>
          <w:tcPr>
            <w:tcW w:w="3774" w:type="dxa"/>
          </w:tcPr>
          <w:p w:rsidR="005A1661" w:rsidRPr="009219D3" w:rsidRDefault="005A1661" w:rsidP="00503572">
            <w:pPr>
              <w:pStyle w:val="a3"/>
              <w:ind w:left="0"/>
              <w:rPr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>VIII Байкальского межрегионального детского форума «Экологическая культура: воспитание, мировоззрение и ответственность</w:t>
            </w:r>
          </w:p>
          <w:p w:rsidR="005A1661" w:rsidRDefault="005A1661" w:rsidP="00503572">
            <w:pPr>
              <w:pStyle w:val="a3"/>
              <w:ind w:left="0"/>
            </w:pPr>
            <w:r w:rsidRPr="009219D3">
              <w:rPr>
                <w:shd w:val="clear" w:color="auto" w:fill="FFFFFF"/>
              </w:rPr>
              <w:t>– мастер класс для детей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28.03.17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Сомова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Салахутдинова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r>
              <w:t>Шушкевич</w:t>
            </w:r>
          </w:p>
          <w:p w:rsidR="005A1661" w:rsidRDefault="005A1661" w:rsidP="00503572">
            <w:pPr>
              <w:pStyle w:val="a3"/>
              <w:ind w:left="0"/>
            </w:pPr>
            <w:r>
              <w:t>Адамова</w:t>
            </w:r>
          </w:p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проведение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11</w:t>
            </w:r>
          </w:p>
        </w:tc>
        <w:tc>
          <w:tcPr>
            <w:tcW w:w="3774" w:type="dxa"/>
          </w:tcPr>
          <w:p w:rsidR="005A1661" w:rsidRPr="009219D3" w:rsidRDefault="005A1661" w:rsidP="00503572">
            <w:pPr>
              <w:pStyle w:val="a3"/>
              <w:ind w:left="0"/>
              <w:rPr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>VIII Байкальского межрегионального детского форума «Экологическая культура: воспитание, мировоззрение и ответственность</w:t>
            </w:r>
          </w:p>
          <w:p w:rsidR="005A1661" w:rsidRDefault="005A1661" w:rsidP="00503572">
            <w:pPr>
              <w:pStyle w:val="a3"/>
              <w:ind w:left="0"/>
            </w:pPr>
            <w:r w:rsidRPr="009219D3">
              <w:rPr>
                <w:shd w:val="clear" w:color="auto" w:fill="FFFFFF"/>
              </w:rPr>
              <w:t>Мастер класс для</w:t>
            </w:r>
            <w:r>
              <w:t xml:space="preserve"> педагогов «Анализ первого дня»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28.03.17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gramStart"/>
            <w:r>
              <w:t>Безденежных</w:t>
            </w:r>
            <w:proofErr w:type="gramEnd"/>
            <w:r>
              <w:t>, Коноплева</w:t>
            </w:r>
          </w:p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Скрипнистая</w:t>
            </w:r>
            <w:proofErr w:type="spellEnd"/>
            <w:r>
              <w:t xml:space="preserve"> К.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проведение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12</w:t>
            </w:r>
          </w:p>
        </w:tc>
        <w:tc>
          <w:tcPr>
            <w:tcW w:w="3774" w:type="dxa"/>
          </w:tcPr>
          <w:p w:rsidR="005A1661" w:rsidRPr="009219D3" w:rsidRDefault="005A1661" w:rsidP="00503572">
            <w:pPr>
              <w:pStyle w:val="a3"/>
              <w:ind w:left="0"/>
              <w:rPr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 xml:space="preserve">Международный конкурс  </w:t>
            </w:r>
            <w:r w:rsidRPr="009219D3">
              <w:rPr>
                <w:shd w:val="clear" w:color="auto" w:fill="FFFFFF"/>
              </w:rPr>
              <w:lastRenderedPageBreak/>
              <w:t>исследовательских проектов Учащихся школ и СПО «Край, в котором мы живем»</w:t>
            </w:r>
          </w:p>
          <w:p w:rsidR="005A1661" w:rsidRDefault="005A1661" w:rsidP="00503572">
            <w:pPr>
              <w:pStyle w:val="a3"/>
              <w:ind w:left="0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>Проект «Беречь Байкал- святое дело»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30.03.2</w:t>
            </w:r>
            <w:r>
              <w:lastRenderedPageBreak/>
              <w:t>017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r>
              <w:lastRenderedPageBreak/>
              <w:t>Серышева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Машукова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lastRenderedPageBreak/>
              <w:t>13</w:t>
            </w:r>
          </w:p>
        </w:tc>
        <w:tc>
          <w:tcPr>
            <w:tcW w:w="3774" w:type="dxa"/>
          </w:tcPr>
          <w:p w:rsidR="005A1661" w:rsidRPr="009219D3" w:rsidRDefault="005A1661" w:rsidP="00503572">
            <w:pPr>
              <w:pStyle w:val="a3"/>
              <w:ind w:left="0"/>
              <w:rPr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 xml:space="preserve">Заочный этап 1 Всероссийская студенческая научно-практическая конференция «Науки о Земле </w:t>
            </w:r>
            <w:proofErr w:type="gramStart"/>
            <w:r w:rsidRPr="009219D3">
              <w:rPr>
                <w:shd w:val="clear" w:color="auto" w:fill="FFFFFF"/>
              </w:rPr>
              <w:t>-о</w:t>
            </w:r>
            <w:proofErr w:type="gramEnd"/>
            <w:r w:rsidRPr="009219D3">
              <w:rPr>
                <w:shd w:val="clear" w:color="auto" w:fill="FFFFFF"/>
              </w:rPr>
              <w:t>т теории к практике»</w:t>
            </w:r>
          </w:p>
          <w:p w:rsidR="005A1661" w:rsidRDefault="005A1661" w:rsidP="00503572">
            <w:pPr>
              <w:pStyle w:val="a3"/>
              <w:ind w:left="0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9219D3">
              <w:rPr>
                <w:shd w:val="clear" w:color="auto" w:fill="FFFFFF"/>
              </w:rPr>
              <w:t>Проект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30.03.2017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Домбровская 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Очиров </w:t>
            </w:r>
            <w:proofErr w:type="spellStart"/>
            <w:r>
              <w:t>Дашима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14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Телемост общественного </w:t>
            </w:r>
            <w:proofErr w:type="spellStart"/>
            <w:r>
              <w:t>водоохранного</w:t>
            </w:r>
            <w:proofErr w:type="spellEnd"/>
            <w:r>
              <w:t xml:space="preserve"> проекта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31.03.17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Барсукова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Лопатина</w:t>
            </w:r>
          </w:p>
          <w:p w:rsidR="005A1661" w:rsidRDefault="005A1661" w:rsidP="00503572">
            <w:pPr>
              <w:pStyle w:val="a3"/>
              <w:ind w:left="0"/>
            </w:pPr>
            <w:r>
              <w:t>Машукова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участие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14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>Всероссийская акция «Лес начинается с семени»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31.03.2017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Озолиня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Парфиненко</w:t>
            </w:r>
            <w:proofErr w:type="spellEnd"/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Машукова</w:t>
            </w:r>
          </w:p>
          <w:p w:rsidR="005A1661" w:rsidRDefault="005A1661" w:rsidP="00503572">
            <w:pPr>
              <w:pStyle w:val="a3"/>
              <w:ind w:left="0"/>
            </w:pPr>
            <w:r>
              <w:t>Коротков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Скрипнистая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Пономарчук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  <w:r>
              <w:t xml:space="preserve">Исаченко </w:t>
            </w:r>
          </w:p>
          <w:p w:rsidR="005A1661" w:rsidRDefault="005A1661" w:rsidP="00503572">
            <w:pPr>
              <w:pStyle w:val="a3"/>
              <w:ind w:left="0"/>
            </w:pPr>
            <w:r>
              <w:t>Очирова</w:t>
            </w:r>
          </w:p>
          <w:p w:rsidR="005A1661" w:rsidRDefault="005A1661" w:rsidP="00503572">
            <w:pPr>
              <w:pStyle w:val="a3"/>
              <w:ind w:left="0"/>
            </w:pPr>
            <w:r>
              <w:t>Смолянинова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Халбарова</w:t>
            </w:r>
            <w:proofErr w:type="spellEnd"/>
          </w:p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участие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15</w:t>
            </w:r>
          </w:p>
        </w:tc>
        <w:tc>
          <w:tcPr>
            <w:tcW w:w="3774" w:type="dxa"/>
            <w:vMerge w:val="restart"/>
          </w:tcPr>
          <w:p w:rsidR="005A1661" w:rsidRPr="009219D3" w:rsidRDefault="005A1661" w:rsidP="00503572">
            <w:pPr>
              <w:pStyle w:val="a3"/>
              <w:ind w:left="0"/>
              <w:rPr>
                <w:shd w:val="clear" w:color="auto" w:fill="FFFFFF"/>
              </w:rPr>
            </w:pPr>
            <w:r>
              <w:t>ИГУ Студенческая научно-</w:t>
            </w:r>
            <w:r w:rsidRPr="009219D3">
              <w:rPr>
                <w:shd w:val="clear" w:color="auto" w:fill="FFFFFF"/>
              </w:rPr>
              <w:t>практическая конференция «Ресурсы Байкальского региона: освоение, состояние, экологические проблемы»</w:t>
            </w:r>
          </w:p>
          <w:p w:rsidR="005A1661" w:rsidRDefault="005A1661" w:rsidP="00503572">
            <w:pPr>
              <w:pStyle w:val="a3"/>
              <w:ind w:left="0"/>
            </w:pPr>
            <w:r w:rsidRPr="009219D3">
              <w:rPr>
                <w:shd w:val="clear" w:color="auto" w:fill="FFFFFF"/>
              </w:rPr>
              <w:t>Проект «Беречь Байкал- святое дело»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4.04.2017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Коноплева</w:t>
            </w:r>
          </w:p>
          <w:p w:rsidR="005A1661" w:rsidRDefault="005A1661" w:rsidP="00503572">
            <w:pPr>
              <w:pStyle w:val="a3"/>
              <w:ind w:left="0"/>
            </w:pPr>
            <w:r>
              <w:t>Серышева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Машукова Ю.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сертификат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Домбровская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Очирова Д.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сертификат</w:t>
            </w: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16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>Региональная дистанционная олимпиада по праву с использованием ИКТ</w:t>
            </w:r>
          </w:p>
          <w:p w:rsidR="005A1661" w:rsidRDefault="005A1661" w:rsidP="00503572">
            <w:pPr>
              <w:pStyle w:val="a3"/>
              <w:ind w:left="0"/>
            </w:pPr>
            <w:r>
              <w:t>ГАПОУ СПО «Иркутский технологический колледж»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11.05.17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Адамова К.А.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Куликова И.</w:t>
            </w:r>
          </w:p>
          <w:p w:rsidR="005A1661" w:rsidRDefault="005A1661" w:rsidP="00503572">
            <w:pPr>
              <w:pStyle w:val="a3"/>
              <w:ind w:left="0"/>
            </w:pPr>
            <w:r>
              <w:t>Бережных М.</w:t>
            </w:r>
          </w:p>
          <w:p w:rsidR="005A1661" w:rsidRDefault="005A1661" w:rsidP="00503572">
            <w:pPr>
              <w:pStyle w:val="a3"/>
              <w:ind w:left="0"/>
            </w:pPr>
            <w:r>
              <w:t>Хахалов А.</w:t>
            </w:r>
          </w:p>
          <w:p w:rsidR="005A1661" w:rsidRDefault="005A1661" w:rsidP="00503572">
            <w:pPr>
              <w:pStyle w:val="a3"/>
              <w:ind w:left="0"/>
            </w:pPr>
            <w:r>
              <w:t>ООМ-1-15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</w:tcPr>
          <w:p w:rsidR="005A1661" w:rsidRDefault="005A1661" w:rsidP="00503572">
            <w:pPr>
              <w:pStyle w:val="a3"/>
              <w:ind w:left="0"/>
            </w:pPr>
            <w:r>
              <w:t>17</w:t>
            </w:r>
          </w:p>
        </w:tc>
        <w:tc>
          <w:tcPr>
            <w:tcW w:w="3774" w:type="dxa"/>
          </w:tcPr>
          <w:p w:rsidR="005A1661" w:rsidRDefault="005A1661" w:rsidP="00503572">
            <w:pPr>
              <w:pStyle w:val="a3"/>
              <w:ind w:left="0"/>
            </w:pPr>
            <w:r>
              <w:t>Первый всероссийский конкурс «Познай Байкал»</w:t>
            </w:r>
          </w:p>
        </w:tc>
        <w:tc>
          <w:tcPr>
            <w:tcW w:w="1048" w:type="dxa"/>
          </w:tcPr>
          <w:p w:rsidR="005A1661" w:rsidRDefault="005A1661" w:rsidP="00503572">
            <w:pPr>
              <w:pStyle w:val="a3"/>
              <w:ind w:left="0"/>
            </w:pPr>
            <w:r>
              <w:t>01.05.17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Безденежных Н.Е.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Конплева</w:t>
            </w:r>
            <w:proofErr w:type="spellEnd"/>
            <w:r>
              <w:t xml:space="preserve"> Н.</w:t>
            </w:r>
            <w:proofErr w:type="gramStart"/>
            <w:r>
              <w:t>П</w:t>
            </w:r>
            <w:proofErr w:type="gramEnd"/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Филипенко</w:t>
            </w:r>
            <w:proofErr w:type="spellEnd"/>
            <w:r>
              <w:t xml:space="preserve"> А.А.</w:t>
            </w:r>
          </w:p>
          <w:p w:rsidR="005A1661" w:rsidRDefault="005A1661" w:rsidP="00503572">
            <w:pPr>
              <w:pStyle w:val="a3"/>
              <w:ind w:left="0"/>
            </w:pPr>
            <w:r>
              <w:t>Фатеева Е.В.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 xml:space="preserve">Машукова </w:t>
            </w:r>
            <w:proofErr w:type="gramStart"/>
            <w:r>
              <w:t>Ю</w:t>
            </w:r>
            <w:proofErr w:type="gramEnd"/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Скрипнистая</w:t>
            </w:r>
            <w:proofErr w:type="spellEnd"/>
            <w:r>
              <w:t xml:space="preserve"> К.</w:t>
            </w:r>
          </w:p>
          <w:p w:rsidR="005A1661" w:rsidRDefault="005A1661" w:rsidP="00503572">
            <w:pPr>
              <w:pStyle w:val="a3"/>
              <w:ind w:left="0"/>
            </w:pPr>
            <w:r>
              <w:t>Потапова А.</w:t>
            </w:r>
          </w:p>
          <w:p w:rsidR="005A1661" w:rsidRDefault="005A1661" w:rsidP="00503572">
            <w:pPr>
              <w:pStyle w:val="a3"/>
              <w:ind w:left="0"/>
            </w:pPr>
            <w:r>
              <w:t>Воронина Ксения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rPr>
                <w:noProof/>
              </w:rPr>
              <w:drawing>
                <wp:inline distT="0" distB="0" distL="0" distR="0">
                  <wp:extent cx="644237" cy="885825"/>
                  <wp:effectExtent l="19050" t="0" r="3463" b="0"/>
                  <wp:docPr id="3" name="Рисунок 1" descr="C:\Users\Преподаватель\Desktop\Воро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Воро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02" cy="88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661" w:rsidRDefault="005A1661" w:rsidP="00503572">
            <w:pPr>
              <w:pStyle w:val="a3"/>
              <w:ind w:left="0"/>
            </w:pPr>
            <w:r>
              <w:t>Воронина-призер (плакат)</w:t>
            </w:r>
          </w:p>
        </w:tc>
      </w:tr>
      <w:tr w:rsidR="005A1661" w:rsidTr="00503572">
        <w:tc>
          <w:tcPr>
            <w:tcW w:w="496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18</w:t>
            </w:r>
          </w:p>
        </w:tc>
        <w:tc>
          <w:tcPr>
            <w:tcW w:w="3774" w:type="dxa"/>
            <w:vMerge w:val="restart"/>
          </w:tcPr>
          <w:p w:rsidR="005A1661" w:rsidRPr="00E07E7F" w:rsidRDefault="005A1661" w:rsidP="00503572">
            <w:pPr>
              <w:pStyle w:val="a3"/>
              <w:ind w:left="0"/>
            </w:pPr>
            <w:r>
              <w:t>ГБПОУ ИО «Иркутский аграрный колледж» Х Всероссийской учебно-практической конференции «Студент и творчество»</w:t>
            </w:r>
          </w:p>
        </w:tc>
        <w:tc>
          <w:tcPr>
            <w:tcW w:w="1048" w:type="dxa"/>
            <w:vMerge w:val="restart"/>
          </w:tcPr>
          <w:p w:rsidR="005A1661" w:rsidRDefault="005A1661" w:rsidP="00503572">
            <w:pPr>
              <w:pStyle w:val="a3"/>
              <w:ind w:left="0"/>
            </w:pPr>
            <w:r>
              <w:t>19.05.17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Бутковская</w:t>
            </w:r>
            <w:proofErr w:type="spellEnd"/>
            <w:r>
              <w:t xml:space="preserve"> С.И.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Петрюк</w:t>
            </w:r>
            <w:proofErr w:type="spellEnd"/>
            <w:r>
              <w:t xml:space="preserve"> Р.</w:t>
            </w:r>
          </w:p>
          <w:p w:rsidR="005A1661" w:rsidRDefault="005A1661" w:rsidP="00503572">
            <w:pPr>
              <w:pStyle w:val="a3"/>
              <w:ind w:left="0"/>
            </w:pPr>
            <w:r>
              <w:t>Макаров В.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  <w:tr w:rsidR="005A1661" w:rsidTr="00503572">
        <w:tc>
          <w:tcPr>
            <w:tcW w:w="496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3774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048" w:type="dxa"/>
            <w:vMerge/>
          </w:tcPr>
          <w:p w:rsidR="005A1661" w:rsidRDefault="005A1661" w:rsidP="00503572">
            <w:pPr>
              <w:pStyle w:val="a3"/>
              <w:ind w:left="0"/>
            </w:pP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r>
              <w:t>Коноплева Н.П.</w:t>
            </w:r>
          </w:p>
          <w:p w:rsidR="005A1661" w:rsidRDefault="005A1661" w:rsidP="00503572">
            <w:pPr>
              <w:pStyle w:val="a3"/>
              <w:ind w:left="0"/>
            </w:pPr>
            <w:r>
              <w:t>Серышева Н.А.</w:t>
            </w:r>
          </w:p>
          <w:p w:rsidR="005A1661" w:rsidRDefault="005A1661" w:rsidP="00503572">
            <w:pPr>
              <w:pStyle w:val="a3"/>
              <w:ind w:left="0"/>
            </w:pPr>
            <w:proofErr w:type="spellStart"/>
            <w:r>
              <w:t>Парфиненко</w:t>
            </w:r>
            <w:proofErr w:type="spellEnd"/>
            <w:r>
              <w:t xml:space="preserve"> Н.А.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  <w:proofErr w:type="spellStart"/>
            <w:r>
              <w:t>Скрипнистая</w:t>
            </w:r>
            <w:proofErr w:type="spellEnd"/>
            <w:r>
              <w:t xml:space="preserve"> К.</w:t>
            </w:r>
          </w:p>
        </w:tc>
        <w:tc>
          <w:tcPr>
            <w:tcW w:w="1559" w:type="dxa"/>
          </w:tcPr>
          <w:p w:rsidR="005A1661" w:rsidRDefault="005A1661" w:rsidP="00503572">
            <w:pPr>
              <w:pStyle w:val="a3"/>
              <w:ind w:left="0"/>
            </w:pPr>
          </w:p>
        </w:tc>
      </w:tr>
    </w:tbl>
    <w:p w:rsidR="005A1661" w:rsidRDefault="005A1661" w:rsidP="005A1661">
      <w:pPr>
        <w:pStyle w:val="a3"/>
        <w:ind w:left="0"/>
      </w:pPr>
    </w:p>
    <w:p w:rsidR="005A1661" w:rsidRPr="00E74F2F" w:rsidRDefault="005A1661" w:rsidP="005A1661"/>
    <w:p w:rsidR="005A1661" w:rsidRDefault="005A1661" w:rsidP="005A1661"/>
    <w:tbl>
      <w:tblPr>
        <w:tblStyle w:val="a5"/>
        <w:tblW w:w="9858" w:type="dxa"/>
        <w:tblLayout w:type="fixed"/>
        <w:tblLook w:val="04A0"/>
      </w:tblPr>
      <w:tblGrid>
        <w:gridCol w:w="1242"/>
        <w:gridCol w:w="2934"/>
        <w:gridCol w:w="2838"/>
        <w:gridCol w:w="2844"/>
      </w:tblGrid>
      <w:tr w:rsidR="005A1661" w:rsidTr="00503572">
        <w:trPr>
          <w:trHeight w:val="38"/>
        </w:trPr>
        <w:tc>
          <w:tcPr>
            <w:tcW w:w="9858" w:type="dxa"/>
            <w:gridSpan w:val="4"/>
          </w:tcPr>
          <w:p w:rsidR="005A1661" w:rsidRPr="00E74F2F" w:rsidRDefault="005A1661" w:rsidP="0050357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74F2F">
              <w:rPr>
                <w:b/>
                <w:sz w:val="28"/>
                <w:szCs w:val="28"/>
              </w:rPr>
              <w:t>2017 -2018 год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34" w:type="dxa"/>
          </w:tcPr>
          <w:p w:rsidR="005A1661" w:rsidRDefault="005A1661" w:rsidP="005035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8" w:type="dxa"/>
          </w:tcPr>
          <w:p w:rsidR="005A1661" w:rsidRDefault="005A1661" w:rsidP="005035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Торжественная линейка </w:t>
            </w:r>
          </w:p>
          <w:p w:rsidR="005A1661" w:rsidRDefault="005A1661" w:rsidP="00503572">
            <w:r>
              <w:t>1 сентября</w:t>
            </w:r>
          </w:p>
        </w:tc>
        <w:tc>
          <w:tcPr>
            <w:tcW w:w="2838" w:type="dxa"/>
          </w:tcPr>
          <w:p w:rsidR="005A1661" w:rsidRDefault="005A1661" w:rsidP="00503572">
            <w:r>
              <w:t>230чел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8" w:history="1">
              <w:r w:rsidRPr="00325A74">
                <w:rPr>
                  <w:rStyle w:val="a7"/>
                </w:rPr>
                <w:t>http://igmt.ru/component/k2/item/944-sostoyalas-prazdnichnaya-linejka-posvyashchennaya-dnyu-znanij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Шествие, празднование и организация </w:t>
            </w:r>
            <w:proofErr w:type="spellStart"/>
            <w:r>
              <w:t>флэшмоба</w:t>
            </w:r>
            <w:proofErr w:type="spellEnd"/>
            <w:r>
              <w:t xml:space="preserve"> «День Байкала»</w:t>
            </w:r>
          </w:p>
          <w:p w:rsidR="005A1661" w:rsidRDefault="005A1661" w:rsidP="00503572">
            <w:r>
              <w:t>03.09.</w:t>
            </w:r>
          </w:p>
        </w:tc>
        <w:tc>
          <w:tcPr>
            <w:tcW w:w="2838" w:type="dxa"/>
          </w:tcPr>
          <w:p w:rsidR="005A1661" w:rsidRDefault="005A1661" w:rsidP="00503572">
            <w:r>
              <w:t>178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69" w:history="1">
              <w:r w:rsidRPr="001118B3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https://www.irk.ru/news/20170903/holiday/?&amp;show_thread=2217844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hyperlink r:id="rId70" w:history="1">
              <w:r w:rsidRPr="001118B3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http://irkutskmedia.ru/news/619131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        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2934" w:type="dxa"/>
          </w:tcPr>
          <w:p w:rsidR="005A1661" w:rsidRDefault="005A1661" w:rsidP="00503572">
            <w:r>
              <w:t>Участие и помощь в организации Международного Байкальского экологического водного форума (</w:t>
            </w:r>
            <w:proofErr w:type="spellStart"/>
            <w:r>
              <w:t>мастеркласс</w:t>
            </w:r>
            <w:proofErr w:type="spellEnd"/>
            <w:r>
              <w:t>, деловая игра)</w:t>
            </w:r>
          </w:p>
          <w:p w:rsidR="005A1661" w:rsidRDefault="005A1661" w:rsidP="00503572">
            <w:r>
              <w:t>14-15.09.</w:t>
            </w:r>
          </w:p>
        </w:tc>
        <w:tc>
          <w:tcPr>
            <w:tcW w:w="2838" w:type="dxa"/>
          </w:tcPr>
          <w:p w:rsidR="005A1661" w:rsidRDefault="005A1661" w:rsidP="00503572">
            <w:r>
              <w:t>51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71550" cy="1410667"/>
                  <wp:effectExtent l="19050" t="0" r="0" b="0"/>
                  <wp:docPr id="5" name="Рисунок 1" descr="C:\Users\Преподаватель\Desktop\2017-09-20 13.58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2017-09-20 13.58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71" cy="141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72" w:history="1">
              <w:r w:rsidRPr="00325A74">
                <w:rPr>
                  <w:rStyle w:val="a7"/>
                </w:rPr>
                <w:t>http://igmt.ru/component/k2/item/950-bajkalskij-mezhdunarodnyj-ekologicheskij-vodnyj-forum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2934" w:type="dxa"/>
          </w:tcPr>
          <w:p w:rsidR="005A1661" w:rsidRDefault="005A1661" w:rsidP="00503572">
            <w:r>
              <w:t>Торжественная церемония награждения за участие в акциях МЧС</w:t>
            </w:r>
          </w:p>
        </w:tc>
        <w:tc>
          <w:tcPr>
            <w:tcW w:w="2838" w:type="dxa"/>
          </w:tcPr>
          <w:p w:rsidR="005A1661" w:rsidRDefault="005A1661" w:rsidP="00503572">
            <w:r>
              <w:t>4 чел/ 8 награжденных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73" w:history="1">
              <w:r w:rsidRPr="00325A74">
                <w:rPr>
                  <w:rStyle w:val="a7"/>
                  <w:noProof/>
                </w:rPr>
                <w:t>http://igmt.ru/component/k2/item/955-nagrazhdenie-osobo-otlichivshikhsya-v-aktsiyakh-mchs-rossii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2934" w:type="dxa"/>
          </w:tcPr>
          <w:p w:rsidR="005A1661" w:rsidRDefault="005A1661" w:rsidP="00503572">
            <w:r>
              <w:t>Кросс Нации-2017</w:t>
            </w:r>
          </w:p>
          <w:p w:rsidR="005A1661" w:rsidRDefault="005A1661" w:rsidP="00503572">
            <w:r>
              <w:t>16.09.17</w:t>
            </w:r>
          </w:p>
        </w:tc>
        <w:tc>
          <w:tcPr>
            <w:tcW w:w="2838" w:type="dxa"/>
          </w:tcPr>
          <w:p w:rsidR="005A1661" w:rsidRDefault="005A1661" w:rsidP="00503572">
            <w:r>
              <w:t>60 чел/Устинова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74" w:history="1">
              <w:r w:rsidRPr="00325A74">
                <w:rPr>
                  <w:rStyle w:val="a7"/>
                  <w:noProof/>
                </w:rPr>
                <w:t>http://igmt.ru/component/k2/item/949-kross-natsii-2017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6.</w:t>
            </w:r>
          </w:p>
        </w:tc>
        <w:tc>
          <w:tcPr>
            <w:tcW w:w="2934" w:type="dxa"/>
          </w:tcPr>
          <w:p w:rsidR="005A1661" w:rsidRDefault="005A1661" w:rsidP="00503572">
            <w:r>
              <w:t>Всемирный день посадки деревьев</w:t>
            </w:r>
          </w:p>
        </w:tc>
        <w:tc>
          <w:tcPr>
            <w:tcW w:w="2838" w:type="dxa"/>
          </w:tcPr>
          <w:p w:rsidR="005A1661" w:rsidRDefault="005A1661" w:rsidP="00503572">
            <w:r>
              <w:t>40 человек/Коноплева, Безденежных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75" w:history="1">
              <w:r w:rsidRPr="00325A74">
                <w:rPr>
                  <w:rStyle w:val="a7"/>
                  <w:noProof/>
                </w:rPr>
                <w:t>http://igmt.ru/component/k2/item/957-vsemirnyj-den-posadki-derevev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7.</w:t>
            </w:r>
          </w:p>
        </w:tc>
        <w:tc>
          <w:tcPr>
            <w:tcW w:w="2934" w:type="dxa"/>
          </w:tcPr>
          <w:p w:rsidR="005A1661" w:rsidRDefault="005A1661" w:rsidP="00503572">
            <w:r>
              <w:t>День здоровья</w:t>
            </w:r>
          </w:p>
          <w:p w:rsidR="005A1661" w:rsidRDefault="005A1661" w:rsidP="00503572">
            <w:r>
              <w:t>22.09.17</w:t>
            </w:r>
          </w:p>
        </w:tc>
        <w:tc>
          <w:tcPr>
            <w:tcW w:w="2838" w:type="dxa"/>
          </w:tcPr>
          <w:p w:rsidR="005A1661" w:rsidRDefault="005A1661" w:rsidP="00503572">
            <w:r>
              <w:t>236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76" w:history="1">
              <w:r w:rsidRPr="00325A74">
                <w:rPr>
                  <w:rStyle w:val="a7"/>
                </w:rPr>
                <w:t>http://igmt.ru/component/k2/item/956-den-zdorovya-2017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8.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Лекция «Закон и порядок» (представитель ОП-1, инспектор ПДН </w:t>
            </w:r>
            <w:proofErr w:type="spellStart"/>
            <w:r>
              <w:t>Халтаева</w:t>
            </w:r>
            <w:proofErr w:type="spellEnd"/>
            <w:r>
              <w:t xml:space="preserve"> Н.Ю.)</w:t>
            </w:r>
          </w:p>
        </w:tc>
        <w:tc>
          <w:tcPr>
            <w:tcW w:w="2838" w:type="dxa"/>
          </w:tcPr>
          <w:p w:rsidR="005A1661" w:rsidRDefault="005A1661" w:rsidP="00503572">
            <w:r>
              <w:t>120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9.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Выступление студентов, прибывших из Якутии,  в детской библиотеке (в рамках дней «Единая Россия») </w:t>
            </w:r>
          </w:p>
          <w:p w:rsidR="005A1661" w:rsidRDefault="005A1661" w:rsidP="00503572">
            <w:r>
              <w:t>28.09</w:t>
            </w:r>
          </w:p>
        </w:tc>
        <w:tc>
          <w:tcPr>
            <w:tcW w:w="2838" w:type="dxa"/>
          </w:tcPr>
          <w:p w:rsidR="005A1661" w:rsidRDefault="005A1661" w:rsidP="00503572">
            <w:r>
              <w:t>15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77" w:history="1">
              <w:r w:rsidRPr="00325A74">
                <w:rPr>
                  <w:rStyle w:val="a7"/>
                </w:rPr>
                <w:t>http://igmt.ru/component/k2/item/959-poseshchenie-detskoj-biblioteki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lastRenderedPageBreak/>
              <w:t>10.</w:t>
            </w:r>
          </w:p>
        </w:tc>
        <w:tc>
          <w:tcPr>
            <w:tcW w:w="2934" w:type="dxa"/>
          </w:tcPr>
          <w:p w:rsidR="005A1661" w:rsidRDefault="005A1661" w:rsidP="00503572">
            <w:r>
              <w:t xml:space="preserve">Участие в организации областной </w:t>
            </w:r>
            <w:proofErr w:type="spellStart"/>
            <w:r>
              <w:t>эко-недели</w:t>
            </w:r>
            <w:proofErr w:type="spellEnd"/>
            <w:r>
              <w:t xml:space="preserve"> (мастер-классы для участников)</w:t>
            </w:r>
          </w:p>
        </w:tc>
        <w:tc>
          <w:tcPr>
            <w:tcW w:w="2838" w:type="dxa"/>
          </w:tcPr>
          <w:p w:rsidR="005A1661" w:rsidRDefault="005A1661" w:rsidP="00503572">
            <w:r>
              <w:t>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11.</w:t>
            </w:r>
          </w:p>
        </w:tc>
        <w:tc>
          <w:tcPr>
            <w:tcW w:w="2934" w:type="dxa"/>
          </w:tcPr>
          <w:p w:rsidR="005A1661" w:rsidRDefault="005A1661" w:rsidP="00503572">
            <w:r>
              <w:t>Л</w:t>
            </w:r>
            <w:r w:rsidRPr="005510B6">
              <w:t>екция по профилактике употребления синтетических наркотических веществ и юридической ответственности за употребление и распространение  наркотиков</w:t>
            </w:r>
            <w:r>
              <w:t xml:space="preserve"> (ЦПН, управление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наркотиков)</w:t>
            </w:r>
          </w:p>
          <w:p w:rsidR="005A1661" w:rsidRDefault="005A1661" w:rsidP="00503572">
            <w:r>
              <w:t>2.10.17</w:t>
            </w:r>
          </w:p>
        </w:tc>
        <w:tc>
          <w:tcPr>
            <w:tcW w:w="2838" w:type="dxa"/>
          </w:tcPr>
          <w:p w:rsidR="005A1661" w:rsidRDefault="005A1661" w:rsidP="00503572">
            <w:r>
              <w:t>95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78" w:history="1">
              <w:r w:rsidRPr="00325A74">
                <w:rPr>
                  <w:rStyle w:val="a7"/>
                </w:rPr>
                <w:t>http://igmt.ru/component/k2/item/960-lektsiya-po-profilaktike-upotrebleniya-narkotikov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12.</w:t>
            </w:r>
          </w:p>
        </w:tc>
        <w:tc>
          <w:tcPr>
            <w:tcW w:w="2934" w:type="dxa"/>
          </w:tcPr>
          <w:p w:rsidR="005A1661" w:rsidRDefault="005A1661" w:rsidP="00503572">
            <w:r>
              <w:t>День учителя.</w:t>
            </w:r>
          </w:p>
          <w:p w:rsidR="005A1661" w:rsidRDefault="005A1661" w:rsidP="00503572">
            <w:r>
              <w:t>День самоуправления</w:t>
            </w:r>
          </w:p>
        </w:tc>
        <w:tc>
          <w:tcPr>
            <w:tcW w:w="2838" w:type="dxa"/>
          </w:tcPr>
          <w:p w:rsidR="005A1661" w:rsidRDefault="005A1661" w:rsidP="00503572">
            <w:r>
              <w:t>56/все группы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79" w:history="1">
              <w:r w:rsidRPr="00201CD7">
                <w:rPr>
                  <w:rStyle w:val="a7"/>
                </w:rPr>
                <w:t>http://www.igmt.ru/component/k2/item/965-5-oktyabrya-proshel-mezhdunarodnyj-den-uchitelya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13.</w:t>
            </w:r>
          </w:p>
        </w:tc>
        <w:tc>
          <w:tcPr>
            <w:tcW w:w="2934" w:type="dxa"/>
          </w:tcPr>
          <w:p w:rsidR="005A1661" w:rsidRDefault="005A1661" w:rsidP="00503572">
            <w:r>
              <w:t>Мастер-класс «Сохраним психологическое здоровье» (ЦПН)</w:t>
            </w:r>
          </w:p>
          <w:p w:rsidR="005A1661" w:rsidRDefault="005A1661" w:rsidP="00503572">
            <w:r>
              <w:t>6.10</w:t>
            </w:r>
          </w:p>
          <w:p w:rsidR="005A1661" w:rsidRDefault="005A1661" w:rsidP="00503572">
            <w:r>
              <w:t>9.10</w:t>
            </w:r>
          </w:p>
          <w:p w:rsidR="005A1661" w:rsidRDefault="005A1661" w:rsidP="00503572">
            <w:r>
              <w:t>13.10</w:t>
            </w:r>
          </w:p>
        </w:tc>
        <w:tc>
          <w:tcPr>
            <w:tcW w:w="2838" w:type="dxa"/>
          </w:tcPr>
          <w:p w:rsidR="005A1661" w:rsidRDefault="005A1661" w:rsidP="00503572">
            <w:r>
              <w:t>15 чел (ОР-1-16)</w:t>
            </w:r>
          </w:p>
          <w:p w:rsidR="005A1661" w:rsidRDefault="005A1661" w:rsidP="00503572">
            <w:r>
              <w:t>19 чел (ОМ-1-17)</w:t>
            </w:r>
          </w:p>
          <w:p w:rsidR="005A1661" w:rsidRPr="00AC30DB" w:rsidRDefault="005A1661" w:rsidP="00503572">
            <w:r>
              <w:t>17 чел (ОК-1-17)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14.</w:t>
            </w:r>
          </w:p>
        </w:tc>
        <w:tc>
          <w:tcPr>
            <w:tcW w:w="2934" w:type="dxa"/>
          </w:tcPr>
          <w:p w:rsidR="005A1661" w:rsidRDefault="005A1661" w:rsidP="00503572">
            <w:r>
              <w:t>Родительская конференция</w:t>
            </w:r>
          </w:p>
          <w:p w:rsidR="005A1661" w:rsidRDefault="005A1661" w:rsidP="00503572">
            <w:r>
              <w:t>13.10</w:t>
            </w:r>
          </w:p>
        </w:tc>
        <w:tc>
          <w:tcPr>
            <w:tcW w:w="2838" w:type="dxa"/>
          </w:tcPr>
          <w:p w:rsidR="005A1661" w:rsidRDefault="005A1661" w:rsidP="00503572">
            <w:r>
              <w:t>21 чел.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15.</w:t>
            </w:r>
          </w:p>
        </w:tc>
        <w:tc>
          <w:tcPr>
            <w:tcW w:w="2934" w:type="dxa"/>
          </w:tcPr>
          <w:p w:rsidR="005A1661" w:rsidRDefault="005A1661" w:rsidP="00503572">
            <w:proofErr w:type="spellStart"/>
            <w:r>
              <w:t>Квест-игра</w:t>
            </w:r>
            <w:proofErr w:type="spellEnd"/>
            <w:r>
              <w:t xml:space="preserve"> «Путешествие в страну гидрометеорология» для первокурсников</w:t>
            </w:r>
          </w:p>
          <w:p w:rsidR="005A1661" w:rsidRDefault="005A1661" w:rsidP="00503572">
            <w:r>
              <w:t>19.10.2017</w:t>
            </w:r>
          </w:p>
        </w:tc>
        <w:tc>
          <w:tcPr>
            <w:tcW w:w="2838" w:type="dxa"/>
          </w:tcPr>
          <w:p w:rsidR="005A1661" w:rsidRDefault="005A1661" w:rsidP="00503572">
            <w:r>
              <w:t>76 чел/12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0" w:history="1">
              <w:r w:rsidRPr="00602613">
                <w:rPr>
                  <w:rStyle w:val="a7"/>
                </w:rPr>
                <w:t>http://igmt.ru/component/k2/item/977-puteshestvie-v-stranu-gidrometeorologiyu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16.</w:t>
            </w:r>
          </w:p>
        </w:tc>
        <w:tc>
          <w:tcPr>
            <w:tcW w:w="2934" w:type="dxa"/>
          </w:tcPr>
          <w:p w:rsidR="005A1661" w:rsidRDefault="005A1661" w:rsidP="00503572">
            <w:r>
              <w:t>Посвящение в студенты</w:t>
            </w:r>
          </w:p>
          <w:p w:rsidR="005A1661" w:rsidRDefault="005A1661" w:rsidP="00503572">
            <w:r>
              <w:t>20.10</w:t>
            </w:r>
          </w:p>
        </w:tc>
        <w:tc>
          <w:tcPr>
            <w:tcW w:w="2838" w:type="dxa"/>
          </w:tcPr>
          <w:p w:rsidR="005A1661" w:rsidRDefault="005A1661" w:rsidP="00503572">
            <w:r>
              <w:t>137 чел/19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1" w:history="1">
              <w:r w:rsidRPr="0068649F">
                <w:rPr>
                  <w:rStyle w:val="a7"/>
                </w:rPr>
                <w:t>http://igmt.ru/component/k2/item/976-torzhestvennoe-posvyashchenie-pervokursnikov-v-studenty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17.</w:t>
            </w:r>
          </w:p>
        </w:tc>
        <w:tc>
          <w:tcPr>
            <w:tcW w:w="2934" w:type="dxa"/>
          </w:tcPr>
          <w:p w:rsidR="005A1661" w:rsidRDefault="005A1661" w:rsidP="00503572">
            <w:r>
              <w:t>Всероссийская ярмарка «Выбери профессию»</w:t>
            </w:r>
          </w:p>
          <w:p w:rsidR="005A1661" w:rsidRDefault="005A1661" w:rsidP="00503572">
            <w:r>
              <w:t>18-21.10.</w:t>
            </w:r>
          </w:p>
        </w:tc>
        <w:tc>
          <w:tcPr>
            <w:tcW w:w="2838" w:type="dxa"/>
          </w:tcPr>
          <w:p w:rsidR="005A1661" w:rsidRDefault="005A1661" w:rsidP="00503572">
            <w:r>
              <w:t>7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2" w:history="1">
              <w:r w:rsidRPr="00602613">
                <w:rPr>
                  <w:rStyle w:val="a7"/>
                </w:rPr>
                <w:t>http://igmt.ru/component/k2/item/978-vserossijskaya-yarmarka-vyberi-professiyu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18.</w:t>
            </w:r>
          </w:p>
        </w:tc>
        <w:tc>
          <w:tcPr>
            <w:tcW w:w="2934" w:type="dxa"/>
          </w:tcPr>
          <w:p w:rsidR="005A1661" w:rsidRDefault="005A1661" w:rsidP="00503572">
            <w:pPr>
              <w:jc w:val="both"/>
            </w:pPr>
            <w:r>
              <w:t>Л</w:t>
            </w:r>
            <w:r w:rsidRPr="001274DC">
              <w:t>екция «Финансовая грамотность»  с участием представителя  Сбербанка</w:t>
            </w:r>
          </w:p>
          <w:p w:rsidR="005A1661" w:rsidRDefault="005A1661" w:rsidP="00503572">
            <w:pPr>
              <w:jc w:val="both"/>
            </w:pPr>
            <w:r>
              <w:t>25.10.</w:t>
            </w:r>
          </w:p>
        </w:tc>
        <w:tc>
          <w:tcPr>
            <w:tcW w:w="2838" w:type="dxa"/>
          </w:tcPr>
          <w:p w:rsidR="005A1661" w:rsidRDefault="005A1661" w:rsidP="00503572">
            <w:r>
              <w:t>63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3" w:history="1">
              <w:r w:rsidRPr="00602613">
                <w:rPr>
                  <w:rStyle w:val="a7"/>
                </w:rPr>
                <w:t>http://igmt.ru/component/k2/item/981-lektsiya-finansovaya-gramotnost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19.</w:t>
            </w:r>
          </w:p>
        </w:tc>
        <w:tc>
          <w:tcPr>
            <w:tcW w:w="2934" w:type="dxa"/>
          </w:tcPr>
          <w:p w:rsidR="005A1661" w:rsidRDefault="005A1661" w:rsidP="00503572">
            <w:pPr>
              <w:jc w:val="both"/>
            </w:pPr>
            <w:r>
              <w:t>А</w:t>
            </w:r>
            <w:r w:rsidRPr="001274DC">
              <w:t>кция "Большая помощь маленькому другу"</w:t>
            </w:r>
          </w:p>
          <w:p w:rsidR="005A1661" w:rsidRDefault="005A1661" w:rsidP="00503572">
            <w:pPr>
              <w:jc w:val="both"/>
            </w:pPr>
            <w:r>
              <w:t>26.10.</w:t>
            </w:r>
          </w:p>
        </w:tc>
        <w:tc>
          <w:tcPr>
            <w:tcW w:w="2838" w:type="dxa"/>
          </w:tcPr>
          <w:p w:rsidR="005A1661" w:rsidRDefault="005A1661" w:rsidP="00503572">
            <w:r>
              <w:t>все группы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4" w:history="1">
              <w:r w:rsidRPr="00602613">
                <w:rPr>
                  <w:rStyle w:val="a7"/>
                </w:rPr>
                <w:t>http://igmt.ru/component/k2/item/980-aktsiya-bolshaya-pomoshch-malenkomu-drugu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lastRenderedPageBreak/>
              <w:t>20.</w:t>
            </w:r>
          </w:p>
        </w:tc>
        <w:tc>
          <w:tcPr>
            <w:tcW w:w="2934" w:type="dxa"/>
          </w:tcPr>
          <w:p w:rsidR="005A1661" w:rsidRDefault="005A1661" w:rsidP="00503572">
            <w:pPr>
              <w:jc w:val="both"/>
            </w:pPr>
            <w:r>
              <w:t>Рейд в общежитие Управления по борьбе с незаконным оборотом наркотиков (с привлечением кинологической службы)</w:t>
            </w:r>
          </w:p>
          <w:p w:rsidR="005A1661" w:rsidRDefault="005A1661" w:rsidP="00503572">
            <w:pPr>
              <w:jc w:val="both"/>
            </w:pPr>
            <w:r>
              <w:t>24.10.2017</w:t>
            </w:r>
          </w:p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21.</w:t>
            </w:r>
          </w:p>
        </w:tc>
        <w:tc>
          <w:tcPr>
            <w:tcW w:w="2934" w:type="dxa"/>
          </w:tcPr>
          <w:p w:rsidR="005A1661" w:rsidRDefault="005A1661" w:rsidP="00503572">
            <w:pPr>
              <w:jc w:val="both"/>
            </w:pPr>
            <w:r>
              <w:t>Открытый час общения, посвященный Дню памяти жертв политических репрессий</w:t>
            </w:r>
          </w:p>
        </w:tc>
        <w:tc>
          <w:tcPr>
            <w:tcW w:w="2838" w:type="dxa"/>
          </w:tcPr>
          <w:p w:rsidR="005A1661" w:rsidRDefault="001C4E33" w:rsidP="00503572">
            <w:r>
              <w:t xml:space="preserve">Все группы 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5" w:history="1">
              <w:r w:rsidRPr="003F095C">
                <w:rPr>
                  <w:rStyle w:val="a7"/>
                </w:rPr>
                <w:t>http://igmt.ru/component/k2/item/983-otkrytyj-chas-posvyashchennyj-dnyu-pamyati-zhertv-politicheskikh-repressij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22.</w:t>
            </w:r>
          </w:p>
        </w:tc>
        <w:tc>
          <w:tcPr>
            <w:tcW w:w="2934" w:type="dxa"/>
          </w:tcPr>
          <w:p w:rsidR="005A1661" w:rsidRDefault="005A1661" w:rsidP="00503572">
            <w:r>
              <w:t>Фестиваль Дружбы</w:t>
            </w:r>
          </w:p>
          <w:p w:rsidR="005A1661" w:rsidRDefault="005A1661" w:rsidP="00503572">
            <w:r>
              <w:t>03.11.17</w:t>
            </w:r>
          </w:p>
        </w:tc>
        <w:tc>
          <w:tcPr>
            <w:tcW w:w="2838" w:type="dxa"/>
          </w:tcPr>
          <w:p w:rsidR="005A1661" w:rsidRDefault="001C4E33" w:rsidP="00503572">
            <w:r>
              <w:t>212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6" w:history="1">
              <w:r w:rsidRPr="003F095C">
                <w:rPr>
                  <w:rStyle w:val="a7"/>
                </w:rPr>
                <w:t>http://igmt.ru/component/k2/item/984-sostoyalsya-v-festival-druzhby-narodov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r>
              <w:t>23.</w:t>
            </w:r>
          </w:p>
        </w:tc>
        <w:tc>
          <w:tcPr>
            <w:tcW w:w="2934" w:type="dxa"/>
          </w:tcPr>
          <w:p w:rsidR="005A1661" w:rsidRDefault="005A1661" w:rsidP="00503572">
            <w:r>
              <w:t>Акция «СТОПВИЧСПИД» Центр-СПИД</w:t>
            </w:r>
          </w:p>
          <w:p w:rsidR="005A1661" w:rsidRDefault="005A1661" w:rsidP="00503572">
            <w:r>
              <w:t>9.11.17</w:t>
            </w:r>
          </w:p>
        </w:tc>
        <w:tc>
          <w:tcPr>
            <w:tcW w:w="2838" w:type="dxa"/>
          </w:tcPr>
          <w:p w:rsidR="005A1661" w:rsidRDefault="001C4E33" w:rsidP="00503572">
            <w:r>
              <w:t>150 чел</w:t>
            </w:r>
          </w:p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  <w:hyperlink r:id="rId87" w:history="1">
              <w:r w:rsidRPr="00DB18B0">
                <w:rPr>
                  <w:rStyle w:val="a7"/>
                </w:rPr>
                <w:t>http://igmt.ru/component/k2/item/986-aktsiya-net-spidu-proshla-9-noyabrya-v-tekhnikume</w:t>
              </w:r>
            </w:hyperlink>
            <w:r>
              <w:t xml:space="preserve"> </w:t>
            </w:r>
          </w:p>
        </w:tc>
      </w:tr>
      <w:tr w:rsidR="005A1661" w:rsidTr="00503572">
        <w:trPr>
          <w:trHeight w:val="38"/>
        </w:trPr>
        <w:tc>
          <w:tcPr>
            <w:tcW w:w="1242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  <w:tc>
          <w:tcPr>
            <w:tcW w:w="2934" w:type="dxa"/>
          </w:tcPr>
          <w:p w:rsidR="005A1661" w:rsidRDefault="005A1661" w:rsidP="00503572"/>
        </w:tc>
        <w:tc>
          <w:tcPr>
            <w:tcW w:w="2838" w:type="dxa"/>
          </w:tcPr>
          <w:p w:rsidR="005A1661" w:rsidRDefault="005A1661" w:rsidP="00503572"/>
        </w:tc>
        <w:tc>
          <w:tcPr>
            <w:tcW w:w="2844" w:type="dxa"/>
          </w:tcPr>
          <w:p w:rsidR="005A1661" w:rsidRDefault="005A1661" w:rsidP="00503572">
            <w:pPr>
              <w:spacing w:before="100" w:beforeAutospacing="1" w:after="100" w:afterAutospacing="1"/>
              <w:jc w:val="both"/>
            </w:pPr>
          </w:p>
        </w:tc>
      </w:tr>
    </w:tbl>
    <w:p w:rsidR="0020627F" w:rsidRDefault="0020627F"/>
    <w:sectPr w:rsidR="0020627F" w:rsidSect="0020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279"/>
    <w:multiLevelType w:val="hybridMultilevel"/>
    <w:tmpl w:val="2A600D70"/>
    <w:lvl w:ilvl="0" w:tplc="FDEAA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36D"/>
    <w:multiLevelType w:val="hybridMultilevel"/>
    <w:tmpl w:val="E342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D2F"/>
    <w:multiLevelType w:val="hybridMultilevel"/>
    <w:tmpl w:val="B5922E62"/>
    <w:lvl w:ilvl="0" w:tplc="2A0A0D5A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D280B"/>
    <w:multiLevelType w:val="hybridMultilevel"/>
    <w:tmpl w:val="D62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86A"/>
    <w:multiLevelType w:val="hybridMultilevel"/>
    <w:tmpl w:val="D32271FA"/>
    <w:lvl w:ilvl="0" w:tplc="1E7E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A50D5"/>
    <w:multiLevelType w:val="hybridMultilevel"/>
    <w:tmpl w:val="023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312A"/>
    <w:multiLevelType w:val="hybridMultilevel"/>
    <w:tmpl w:val="C876E4D8"/>
    <w:lvl w:ilvl="0" w:tplc="1E7E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41CEA"/>
    <w:multiLevelType w:val="hybridMultilevel"/>
    <w:tmpl w:val="38C440E4"/>
    <w:lvl w:ilvl="0" w:tplc="EAB4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4560B"/>
    <w:multiLevelType w:val="hybridMultilevel"/>
    <w:tmpl w:val="18EC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152A"/>
    <w:multiLevelType w:val="hybridMultilevel"/>
    <w:tmpl w:val="023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27F5"/>
    <w:multiLevelType w:val="hybridMultilevel"/>
    <w:tmpl w:val="12A6D598"/>
    <w:lvl w:ilvl="0" w:tplc="8D289BE4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61"/>
    <w:rsid w:val="001C4E33"/>
    <w:rsid w:val="0020627F"/>
    <w:rsid w:val="003923A9"/>
    <w:rsid w:val="005A1661"/>
    <w:rsid w:val="00B91158"/>
    <w:rsid w:val="00C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1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66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5A1661"/>
    <w:pPr>
      <w:keepNext/>
      <w:jc w:val="both"/>
      <w:outlineLvl w:val="3"/>
    </w:pPr>
    <w:rPr>
      <w:rFonts w:eastAsia="Arial Unicode MS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6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1661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A1661"/>
    <w:pPr>
      <w:ind w:left="720"/>
      <w:contextualSpacing/>
    </w:pPr>
  </w:style>
  <w:style w:type="character" w:styleId="a4">
    <w:name w:val="Emphasis"/>
    <w:basedOn w:val="a0"/>
    <w:qFormat/>
    <w:rsid w:val="005A1661"/>
    <w:rPr>
      <w:i/>
      <w:iCs/>
    </w:rPr>
  </w:style>
  <w:style w:type="table" w:styleId="a5">
    <w:name w:val="Table Grid"/>
    <w:basedOn w:val="a1"/>
    <w:uiPriority w:val="59"/>
    <w:rsid w:val="005A1661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1661"/>
    <w:rPr>
      <w:sz w:val="28"/>
    </w:rPr>
  </w:style>
  <w:style w:type="character" w:customStyle="1" w:styleId="22">
    <w:name w:val="Основной текст 2 Знак"/>
    <w:basedOn w:val="a0"/>
    <w:link w:val="21"/>
    <w:rsid w:val="005A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5A1661"/>
    <w:rPr>
      <w:b/>
      <w:bCs/>
      <w:spacing w:val="10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5A1661"/>
    <w:pPr>
      <w:widowControl w:val="0"/>
      <w:shd w:val="clear" w:color="auto" w:fill="FFFFFF"/>
      <w:spacing w:before="120" w:line="375" w:lineRule="exact"/>
      <w:ind w:hanging="1560"/>
      <w:outlineLvl w:val="1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0pt">
    <w:name w:val="Заголовок №2 + Интервал 0 pt"/>
    <w:basedOn w:val="23"/>
    <w:rsid w:val="005A1661"/>
    <w:rPr>
      <w:color w:val="000000"/>
      <w:spacing w:val="0"/>
      <w:w w:val="100"/>
      <w:position w:val="0"/>
      <w:lang w:val="ru-RU"/>
    </w:rPr>
  </w:style>
  <w:style w:type="paragraph" w:styleId="a6">
    <w:name w:val="Normal (Web)"/>
    <w:basedOn w:val="a"/>
    <w:rsid w:val="005A166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A16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1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A1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mt.ru/component/k2/item/698-posvyashchenie-v-studenty-2016" TargetMode="External"/><Relationship Id="rId18" Type="http://schemas.openxmlformats.org/officeDocument/2006/relationships/hyperlink" Target="http://igmt.ru/component/k2/item/703-iv-festival-druzhby-narodov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igmt.ru/component/k2/item/758-estafeta-kurs-molodogo-bojtsa" TargetMode="External"/><Relationship Id="rId21" Type="http://schemas.openxmlformats.org/officeDocument/2006/relationships/hyperlink" Target="http://igmt.ru/component/k2/item/705-aktsiya-batarejka-sdavajsya" TargetMode="External"/><Relationship Id="rId34" Type="http://schemas.openxmlformats.org/officeDocument/2006/relationships/hyperlink" Target="http://igmt.ru/component/k2/item/753-spartakiada-po-volejbolu-sredi-ssuz-ov" TargetMode="External"/><Relationship Id="rId42" Type="http://schemas.openxmlformats.org/officeDocument/2006/relationships/hyperlink" Target="http://igmt.ru/component/k2/item/776-gotov-k-trudu-i-oborone" TargetMode="External"/><Relationship Id="rId47" Type="http://schemas.openxmlformats.org/officeDocument/2006/relationships/hyperlink" Target="http://igmt.ru/component/k2/item/787-telemost-obshchestvennogo-vodookhrannogo-proekta" TargetMode="External"/><Relationship Id="rId50" Type="http://schemas.openxmlformats.org/officeDocument/2006/relationships/hyperlink" Target="http://igmt.ru/component/k2/item/796-dekada-spetsialnostej-sredi-belykh-oblakov" TargetMode="External"/><Relationship Id="rId55" Type="http://schemas.openxmlformats.org/officeDocument/2006/relationships/hyperlink" Target="http://igmt.ru/component/k2/item/811-aktsiya-nedelya-bez-turniketov" TargetMode="External"/><Relationship Id="rId63" Type="http://schemas.openxmlformats.org/officeDocument/2006/relationships/image" Target="media/image5.jpeg"/><Relationship Id="rId68" Type="http://schemas.openxmlformats.org/officeDocument/2006/relationships/hyperlink" Target="http://igmt.ru/component/k2/item/944-sostoyalas-prazdnichnaya-linejka-posvyashchennaya-dnyu-znanij" TargetMode="External"/><Relationship Id="rId76" Type="http://schemas.openxmlformats.org/officeDocument/2006/relationships/hyperlink" Target="http://igmt.ru/component/k2/item/956-den-zdorovya-2017" TargetMode="External"/><Relationship Id="rId84" Type="http://schemas.openxmlformats.org/officeDocument/2006/relationships/hyperlink" Target="http://igmt.ru/component/k2/item/980-aktsiya-bolshaya-pomoshch-malenkomu-drug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gmt.ru/component/k2/item/683-kvest" TargetMode="External"/><Relationship Id="rId71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igmt.ru/component/k2/item/710-sorevnovaniya-po-ofp" TargetMode="External"/><Relationship Id="rId29" Type="http://schemas.openxmlformats.org/officeDocument/2006/relationships/hyperlink" Target="http://igmt.ru/component/k2/item/738-semukhina-elena-laureat-stipendii-mera" TargetMode="External"/><Relationship Id="rId11" Type="http://schemas.openxmlformats.org/officeDocument/2006/relationships/hyperlink" Target="http://igmt.ru/component/k2/item/697-kross-sredi-ssuz-ov-2016" TargetMode="External"/><Relationship Id="rId24" Type="http://schemas.openxmlformats.org/officeDocument/2006/relationships/hyperlink" Target="http://igmt.ru/component/k2/item/713-yubilej" TargetMode="External"/><Relationship Id="rId32" Type="http://schemas.openxmlformats.org/officeDocument/2006/relationships/hyperlink" Target="http://igmt.ru/component/k2/item/762-chempionat-molodye-professionaly" TargetMode="External"/><Relationship Id="rId37" Type="http://schemas.openxmlformats.org/officeDocument/2006/relationships/hyperlink" Target="http://igmt.ru/component/k2/item/759-intellekt-shou-chernyj-yashchik-sherloka-kholmsa" TargetMode="External"/><Relationship Id="rId40" Type="http://schemas.openxmlformats.org/officeDocument/2006/relationships/hyperlink" Target="http://igmt.ru/component/k2/item/752-intellektualnaya-igra-auktsion-znanij" TargetMode="External"/><Relationship Id="rId45" Type="http://schemas.openxmlformats.org/officeDocument/2006/relationships/hyperlink" Target="http://igmt.ru/component/k2/item/784-ledovyj-perekhod-vstrecha-s-bajkalom-2017" TargetMode="External"/><Relationship Id="rId53" Type="http://schemas.openxmlformats.org/officeDocument/2006/relationships/hyperlink" Target="http://igmt.ru/component/k2/item/802-konferentsiya-resursy-bajkalskogo-regiona" TargetMode="External"/><Relationship Id="rId58" Type="http://schemas.openxmlformats.org/officeDocument/2006/relationships/image" Target="media/image3.jpeg"/><Relationship Id="rId66" Type="http://schemas.openxmlformats.org/officeDocument/2006/relationships/image" Target="media/image6.jpeg"/><Relationship Id="rId74" Type="http://schemas.openxmlformats.org/officeDocument/2006/relationships/hyperlink" Target="http://igmt.ru/component/k2/item/949-kross-natsii-2017" TargetMode="External"/><Relationship Id="rId79" Type="http://schemas.openxmlformats.org/officeDocument/2006/relationships/hyperlink" Target="http://www.igmt.ru/component/k2/item/965-5-oktyabrya-proshel-mezhdunarodnyj-den-uchitelya" TargetMode="External"/><Relationship Id="rId87" Type="http://schemas.openxmlformats.org/officeDocument/2006/relationships/hyperlink" Target="http://igmt.ru/component/k2/item/986-aktsiya-net-spidu-proshla-9-noyabrya-v-tekhnikume" TargetMode="External"/><Relationship Id="rId5" Type="http://schemas.openxmlformats.org/officeDocument/2006/relationships/hyperlink" Target="http://igmt.ru/component/k2/item/681-linejka-1-sentyabrya" TargetMode="External"/><Relationship Id="rId61" Type="http://schemas.openxmlformats.org/officeDocument/2006/relationships/hyperlink" Target="http://igmt.ru/component/k2/item/814-aktsiya-sokhranim-lesa-pribajkalya" TargetMode="External"/><Relationship Id="rId82" Type="http://schemas.openxmlformats.org/officeDocument/2006/relationships/hyperlink" Target="http://igmt.ru/component/k2/item/978-vserossijskaya-yarmarka-vyberi-professiyu" TargetMode="External"/><Relationship Id="rId19" Type="http://schemas.openxmlformats.org/officeDocument/2006/relationships/hyperlink" Target="http://igmt.ru/component/k2/item/707-den-toleran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mt.ru/component/k2/item/690-den-zdorovya" TargetMode="External"/><Relationship Id="rId14" Type="http://schemas.openxmlformats.org/officeDocument/2006/relationships/hyperlink" Target="http://igmt.ru/component/k2/item/701-den-prizyvnika" TargetMode="External"/><Relationship Id="rId22" Type="http://schemas.openxmlformats.org/officeDocument/2006/relationships/hyperlink" Target="http://igmt.ru/component/k2/item/706-bros-sigaretu" TargetMode="External"/><Relationship Id="rId27" Type="http://schemas.openxmlformats.org/officeDocument/2006/relationships/hyperlink" Target="http://igmt.ru/component/k2/item/735-studencheskoe-novogodnee-predstavlenie-karnavalnaya-noch" TargetMode="External"/><Relationship Id="rId30" Type="http://schemas.openxmlformats.org/officeDocument/2006/relationships/hyperlink" Target="http://igmt.ru/component/k2/item/743-nauka-na-bajkale" TargetMode="External"/><Relationship Id="rId35" Type="http://schemas.openxmlformats.org/officeDocument/2006/relationships/hyperlink" Target="http://igmt.ru/component/k2/item/757-otkrytyj-chas-obshcheniya-na-temu-patriotizma" TargetMode="External"/><Relationship Id="rId43" Type="http://schemas.openxmlformats.org/officeDocument/2006/relationships/hyperlink" Target="http://igmt.ru/component/k2/item/779-mister-i-miss-vesna-2017" TargetMode="External"/><Relationship Id="rId48" Type="http://schemas.openxmlformats.org/officeDocument/2006/relationships/hyperlink" Target="http://igmt.ru/component/k2/item/790-les-nachinaetsya-s-semeni" TargetMode="External"/><Relationship Id="rId56" Type="http://schemas.openxmlformats.org/officeDocument/2006/relationships/hyperlink" Target="http://igmt.ru/component/k2/item/815-itogi-studencheskoj-eko-nedeli-2017" TargetMode="External"/><Relationship Id="rId64" Type="http://schemas.openxmlformats.org/officeDocument/2006/relationships/hyperlink" Target="http://igmt.ru/component/k2/item/826-9-maya" TargetMode="External"/><Relationship Id="rId69" Type="http://schemas.openxmlformats.org/officeDocument/2006/relationships/hyperlink" Target="https://www.irk.ru/news/20170903/holiday/?&amp;show_thread=2217844" TargetMode="External"/><Relationship Id="rId77" Type="http://schemas.openxmlformats.org/officeDocument/2006/relationships/hyperlink" Target="http://igmt.ru/component/k2/item/959-poseshchenie-detskoj-biblioteki" TargetMode="External"/><Relationship Id="rId8" Type="http://schemas.openxmlformats.org/officeDocument/2006/relationships/hyperlink" Target="http://igmt.ru/component/k2/item/686-21-sentyabrya-vsemirnyj-den-posadki-derevev" TargetMode="External"/><Relationship Id="rId51" Type="http://schemas.openxmlformats.org/officeDocument/2006/relationships/hyperlink" Target="http://igmt.ru/component/k2/item/800-yarmarka-volonterskikh-initsiativ-byt-volonterom-modno" TargetMode="External"/><Relationship Id="rId72" Type="http://schemas.openxmlformats.org/officeDocument/2006/relationships/hyperlink" Target="http://igmt.ru/component/k2/item/950-bajkalskij-mezhdunarodnyj-ekologicheskij-vodnyj-forum" TargetMode="External"/><Relationship Id="rId80" Type="http://schemas.openxmlformats.org/officeDocument/2006/relationships/hyperlink" Target="http://igmt.ru/component/k2/item/977-puteshestvie-v-stranu-gidrometeorologiyu" TargetMode="External"/><Relationship Id="rId85" Type="http://schemas.openxmlformats.org/officeDocument/2006/relationships/hyperlink" Target="http://igmt.ru/component/k2/item/983-otkrytyj-chas-posvyashchennyj-dnyu-pamyati-zhertv-politicheskikh-repressij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gmt.ru/component/k2/item/696-kvn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igmt.ru/component/k2/item/714-3-vserosijskij-slet-volonterov" TargetMode="External"/><Relationship Id="rId33" Type="http://schemas.openxmlformats.org/officeDocument/2006/relationships/hyperlink" Target="http://igmt.ru/component/k2/item/754-vneklassnoe-meropriyatie-zanimatelnyj-anglijskij" TargetMode="External"/><Relationship Id="rId38" Type="http://schemas.openxmlformats.org/officeDocument/2006/relationships/hyperlink" Target="http://igmt.ru/component/k2/item/756-kontsert-posvyashchennyj-dnyu-zashchitnika-otechestva" TargetMode="External"/><Relationship Id="rId46" Type="http://schemas.openxmlformats.org/officeDocument/2006/relationships/hyperlink" Target="http://igmt.ru/component/k2/item/785-viii-bajkalskij-mezhregionalnyj-detskij-forum-ekologicheskaya-kultura-vospitanie-mirovozzrenie-i-otvetstvennost" TargetMode="External"/><Relationship Id="rId59" Type="http://schemas.openxmlformats.org/officeDocument/2006/relationships/image" Target="media/image4.jpeg"/><Relationship Id="rId67" Type="http://schemas.openxmlformats.org/officeDocument/2006/relationships/image" Target="media/image7.jpeg"/><Relationship Id="rId20" Type="http://schemas.openxmlformats.org/officeDocument/2006/relationships/hyperlink" Target="https://map.ncpti.ru/events/976b116a-4ee0-446a-bf96-0af1f1957a3b" TargetMode="External"/><Relationship Id="rId41" Type="http://schemas.openxmlformats.org/officeDocument/2006/relationships/hyperlink" Target="http://igmt.ru/component/k2/item/765-seminar-po-teme-topcon-v-rossii" TargetMode="External"/><Relationship Id="rId54" Type="http://schemas.openxmlformats.org/officeDocument/2006/relationships/hyperlink" Target="http://igmt.ru/component/k2/item/808-itogi-aktsii-bolshaya-pomoshch-malenkomu-drugu" TargetMode="External"/><Relationship Id="rId62" Type="http://schemas.openxmlformats.org/officeDocument/2006/relationships/hyperlink" Target="http://igmt.ru/component/k2/item/816-kvest-znanie-sila-v-borbe-s-narkobiznesom" TargetMode="External"/><Relationship Id="rId70" Type="http://schemas.openxmlformats.org/officeDocument/2006/relationships/hyperlink" Target="http://irkutskmedia.ru/news/619131" TargetMode="External"/><Relationship Id="rId75" Type="http://schemas.openxmlformats.org/officeDocument/2006/relationships/hyperlink" Target="http://igmt.ru/component/k2/item/957-vsemirnyj-den-posadki-derevev" TargetMode="External"/><Relationship Id="rId83" Type="http://schemas.openxmlformats.org/officeDocument/2006/relationships/hyperlink" Target="http://igmt.ru/component/k2/item/981-lektsiya-finansovaya-gramotnost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gmt.ru/component/k2/item/685-yubilej" TargetMode="External"/><Relationship Id="rId15" Type="http://schemas.openxmlformats.org/officeDocument/2006/relationships/hyperlink" Target="http://igmt.ru/component/k2/item/709-sorevnovaniya-po-mini-futbol" TargetMode="External"/><Relationship Id="rId23" Type="http://schemas.openxmlformats.org/officeDocument/2006/relationships/hyperlink" Target="http://igmt.ru/component/k2/item/712-v-forum-chistye-vody-pribajkalya" TargetMode="External"/><Relationship Id="rId28" Type="http://schemas.openxmlformats.org/officeDocument/2006/relationships/hyperlink" Target="http://igmt.ru/component/k2/item/737-razvlekatelnaya-igra-krokodil" TargetMode="External"/><Relationship Id="rId36" Type="http://schemas.openxmlformats.org/officeDocument/2006/relationships/hyperlink" Target="http://igmt.ru/component/k2/item/755-kontsert-patrioticheskoj-pesni-ya-sluzhu-rossii" TargetMode="External"/><Relationship Id="rId49" Type="http://schemas.openxmlformats.org/officeDocument/2006/relationships/hyperlink" Target="http://igmt.ru/component/k2/item/791-den-prizyvnika" TargetMode="External"/><Relationship Id="rId57" Type="http://schemas.openxmlformats.org/officeDocument/2006/relationships/hyperlink" Target="http://igmt.ru/component/k2/item/810-vii-ekologicheskaya-nedelya-posvyashchennaya-godu-ekologii" TargetMode="External"/><Relationship Id="rId10" Type="http://schemas.openxmlformats.org/officeDocument/2006/relationships/hyperlink" Target="http://igmt.ru/component/k2/item/689-kross-natsii" TargetMode="External"/><Relationship Id="rId31" Type="http://schemas.openxmlformats.org/officeDocument/2006/relationships/hyperlink" Target="http://igmt.ru/component/k2/item/748-viktorina-svoya-igra" TargetMode="External"/><Relationship Id="rId44" Type="http://schemas.openxmlformats.org/officeDocument/2006/relationships/hyperlink" Target="http://igmt.ru/component/k2/item/783-ix-vserossijskij-festival-dom-v-kotorom-my-zhivem" TargetMode="External"/><Relationship Id="rId52" Type="http://schemas.openxmlformats.org/officeDocument/2006/relationships/hyperlink" Target="http://igmt.ru/component/k2/item/799-diskussionnaya-ploshchadka-po-voprosam-sotsialnoj-adaptatsii-i-postinternatnogo-soprovozhdeniya" TargetMode="External"/><Relationship Id="rId60" Type="http://schemas.openxmlformats.org/officeDocument/2006/relationships/hyperlink" Target="http://igmt.ru/component/k2/item/812-peredana-estafeta-oblastnogo-marafona-ekologicheskij-fejerverk" TargetMode="External"/><Relationship Id="rId65" Type="http://schemas.openxmlformats.org/officeDocument/2006/relationships/hyperlink" Target="http://igmt.ru/component/k2/item/828-vserossijskaya-aktsiya-stop-vich-spid" TargetMode="External"/><Relationship Id="rId73" Type="http://schemas.openxmlformats.org/officeDocument/2006/relationships/hyperlink" Target="http://igmt.ru/component/k2/item/955-nagrazhdenie-osobo-otlichivshikhsya-v-aktsiyakh-mchs-rossii" TargetMode="External"/><Relationship Id="rId78" Type="http://schemas.openxmlformats.org/officeDocument/2006/relationships/hyperlink" Target="http://igmt.ru/component/k2/item/960-lektsiya-po-profilaktike-upotrebleniya-narkotikov" TargetMode="External"/><Relationship Id="rId81" Type="http://schemas.openxmlformats.org/officeDocument/2006/relationships/hyperlink" Target="http://igmt.ru/component/k2/item/976-torzhestvennoe-posvyashchenie-pervokursnikov-v-studenty" TargetMode="External"/><Relationship Id="rId86" Type="http://schemas.openxmlformats.org/officeDocument/2006/relationships/hyperlink" Target="http://igmt.ru/component/k2/item/984-sostoyalsya-v-festival-druzhby-nar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4495</Words>
  <Characters>25626</Characters>
  <Application>Microsoft Office Word</Application>
  <DocSecurity>0</DocSecurity>
  <Lines>213</Lines>
  <Paragraphs>60</Paragraphs>
  <ScaleCrop>false</ScaleCrop>
  <Company/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2017-11-13T06:38:00Z</dcterms:created>
  <dcterms:modified xsi:type="dcterms:W3CDTF">2017-11-13T06:40:00Z</dcterms:modified>
</cp:coreProperties>
</file>